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08" w:rsidRDefault="00C546CF" w:rsidP="00C546CF">
      <w:pPr>
        <w:jc w:val="center"/>
      </w:pPr>
      <w:r>
        <w:t xml:space="preserve">UDS MI UNIVERSIDAD </w:t>
      </w: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  <w:r>
        <w:t xml:space="preserve">ELABORACION DE UNA DEMANDA </w:t>
      </w: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  <w:r>
        <w:t xml:space="preserve">BRAYAN JOSUE HERNANDEZ LOPEZ </w:t>
      </w: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  <w:r>
        <w:t xml:space="preserve">CLINICA PROCESAL CIVIL  </w:t>
      </w: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  <w:r>
        <w:t xml:space="preserve">LUIS EDUARDO LOPEZ MORALES </w:t>
      </w: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  <w:r>
        <w:t xml:space="preserve">6 CUATRIMESTRE </w:t>
      </w:r>
    </w:p>
    <w:p w:rsidR="00C546CF" w:rsidRDefault="00C546CF" w:rsidP="00C546CF">
      <w:pPr>
        <w:jc w:val="center"/>
      </w:pPr>
    </w:p>
    <w:p w:rsidR="00C546CF" w:rsidRDefault="00C546CF" w:rsidP="00C546CF">
      <w:pPr>
        <w:jc w:val="center"/>
      </w:pPr>
    </w:p>
    <w:p w:rsidR="00C546CF" w:rsidRDefault="00C546CF">
      <w:r>
        <w:br w:type="page"/>
      </w:r>
    </w:p>
    <w:p w:rsidR="00C546CF" w:rsidRDefault="00C546CF" w:rsidP="00C546CF">
      <w:pPr>
        <w:jc w:val="right"/>
      </w:pPr>
      <w:r>
        <w:lastRenderedPageBreak/>
        <w:t xml:space="preserve">(ACTOR) JUAN LOPEZ LOPEZ </w:t>
      </w:r>
    </w:p>
    <w:p w:rsidR="00C546CF" w:rsidRDefault="00C546CF" w:rsidP="00C546CF">
      <w:pPr>
        <w:jc w:val="right"/>
      </w:pPr>
      <w:r>
        <w:t>VS</w:t>
      </w:r>
    </w:p>
    <w:p w:rsidR="00C546CF" w:rsidRDefault="00C546CF" w:rsidP="00C546CF">
      <w:pPr>
        <w:jc w:val="right"/>
      </w:pPr>
      <w:r>
        <w:t xml:space="preserve">(DEMANDADO) JULIO HERNANDEZ MENDEZ </w:t>
      </w:r>
    </w:p>
    <w:p w:rsidR="00C546CF" w:rsidRDefault="00C546CF" w:rsidP="00C546CF"/>
    <w:p w:rsidR="00C546CF" w:rsidRDefault="00C546CF" w:rsidP="00C546CF"/>
    <w:p w:rsidR="00C546CF" w:rsidRDefault="00C546CF" w:rsidP="00C546CF">
      <w:r>
        <w:t xml:space="preserve">C.JUEZ EN TURNO DE LO CIVIL DE PRIMERA INSTANCIA </w:t>
      </w:r>
    </w:p>
    <w:p w:rsidR="00C546CF" w:rsidRDefault="00C546CF" w:rsidP="00C546CF">
      <w:r>
        <w:t xml:space="preserve">PRESENTE </w:t>
      </w:r>
    </w:p>
    <w:p w:rsidR="00C546CF" w:rsidRDefault="00C546CF" w:rsidP="00C546CF"/>
    <w:p w:rsidR="00C546CF" w:rsidRDefault="00C546CF" w:rsidP="00C546CF">
      <w:r>
        <w:t xml:space="preserve">Por mi propio derecho, señalo como domicilio para </w:t>
      </w:r>
      <w:r w:rsidR="00911730">
        <w:t>oír</w:t>
      </w:r>
      <w:r>
        <w:t xml:space="preserve"> y recibir toda clase de notificaciones el ubicado en </w:t>
      </w:r>
      <w:r w:rsidR="00911730">
        <w:t xml:space="preserve">oriente norte 2a, de la cuidad de Comitán de Domínguez Chiapas y autorizando al licenciado marco Antonio Jiménez Méndez con cedula profesional 4062326 y ante usted con el debido respeto comparezco y expongo:  </w:t>
      </w:r>
    </w:p>
    <w:p w:rsidR="00911730" w:rsidRDefault="00911730" w:rsidP="00C546CF"/>
    <w:p w:rsidR="00911730" w:rsidRDefault="00911730" w:rsidP="00C546CF">
      <w:r>
        <w:t xml:space="preserve">Que en la vía civil ordinaria en ejercicio de la acción de prescripción positiva, vengo a demandar al C. Julio Hernández Méndez. </w:t>
      </w:r>
    </w:p>
    <w:p w:rsidR="00911730" w:rsidRDefault="00911730" w:rsidP="00C546CF"/>
    <w:p w:rsidR="00911730" w:rsidRDefault="00911730" w:rsidP="00C546CF"/>
    <w:p w:rsidR="00911730" w:rsidRDefault="00911730" w:rsidP="00911730">
      <w:pPr>
        <w:jc w:val="center"/>
      </w:pPr>
    </w:p>
    <w:p w:rsidR="00911730" w:rsidRDefault="00911730" w:rsidP="00911730">
      <w:pPr>
        <w:jc w:val="center"/>
      </w:pPr>
      <w:r>
        <w:t xml:space="preserve">PRESTACIONES </w:t>
      </w:r>
    </w:p>
    <w:p w:rsidR="00911730" w:rsidRDefault="00911730" w:rsidP="00911730">
      <w:pPr>
        <w:jc w:val="center"/>
      </w:pPr>
    </w:p>
    <w:p w:rsidR="00911730" w:rsidRDefault="00E60858" w:rsidP="00911730">
      <w:r>
        <w:t>A</w:t>
      </w:r>
      <w:r w:rsidR="009A273C">
        <w:t xml:space="preserve">.- De la declaración se ha consumido a favor del suscrito la prescripción positiva y que por consiguiente me convertido en propietario del inmueble ubicado en </w:t>
      </w:r>
      <w:r w:rsidR="009A273C" w:rsidRPr="00E60858">
        <w:rPr>
          <w:b/>
        </w:rPr>
        <w:t>Central Poniente Barrio Candelaria de la cuidad de Comitán de Domínguez Chiapas, con medida en total de 100 m</w:t>
      </w:r>
      <w:r w:rsidR="009A273C">
        <w:t xml:space="preserve"> así como la construcción un una casa de dos pisos. </w:t>
      </w:r>
    </w:p>
    <w:p w:rsidR="009A273C" w:rsidRDefault="009A273C" w:rsidP="00911730"/>
    <w:p w:rsidR="009A273C" w:rsidRDefault="00E60858" w:rsidP="00911730">
      <w:r>
        <w:t>B</w:t>
      </w:r>
      <w:r w:rsidR="009A273C">
        <w:t xml:space="preserve">.- La declaración judicial mediante sentencia definitiva, de que se ha consumado la Prescripción Positiva a favor de Juan López </w:t>
      </w:r>
      <w:proofErr w:type="spellStart"/>
      <w:r w:rsidR="009A273C">
        <w:t>López</w:t>
      </w:r>
      <w:proofErr w:type="spellEnd"/>
      <w:r w:rsidR="009A273C">
        <w:t xml:space="preserve">, respecto al inmueble y </w:t>
      </w:r>
      <w:proofErr w:type="gramStart"/>
      <w:r w:rsidR="009A273C">
        <w:t>sus accesorio</w:t>
      </w:r>
      <w:proofErr w:type="gramEnd"/>
      <w:r w:rsidR="009A273C">
        <w:t xml:space="preserve"> </w:t>
      </w:r>
      <w:r w:rsidR="00643DB1">
        <w:t xml:space="preserve">que se ha venido construyendo por diez años. </w:t>
      </w:r>
    </w:p>
    <w:p w:rsidR="00643DB1" w:rsidRDefault="00643DB1" w:rsidP="00911730"/>
    <w:p w:rsidR="00643DB1" w:rsidRDefault="00E60858" w:rsidP="00911730">
      <w:r>
        <w:t>C</w:t>
      </w:r>
      <w:r w:rsidR="00643DB1">
        <w:t xml:space="preserve">.- Del C. Director del Registro Público de la Propiedad, demandando la inscripción los derechos de propiedad que sobre dicho bien inmueble de quien aparece como titular registrado. </w:t>
      </w:r>
    </w:p>
    <w:p w:rsidR="00E60858" w:rsidRDefault="00E60858" w:rsidP="00911730"/>
    <w:p w:rsidR="00643DB1" w:rsidRDefault="00643DB1" w:rsidP="00911730"/>
    <w:p w:rsidR="00643DB1" w:rsidRDefault="00643DB1" w:rsidP="00911730">
      <w:r>
        <w:t xml:space="preserve">Fundo mi demanda en los siguientes hechos y consideraciones de derecho: </w:t>
      </w:r>
    </w:p>
    <w:p w:rsidR="00643DB1" w:rsidRDefault="00643DB1" w:rsidP="00911730"/>
    <w:p w:rsidR="00643DB1" w:rsidRDefault="00643DB1" w:rsidP="00643DB1">
      <w:pPr>
        <w:jc w:val="center"/>
      </w:pPr>
      <w:r>
        <w:t xml:space="preserve">HECHOS: </w:t>
      </w:r>
    </w:p>
    <w:p w:rsidR="00643DB1" w:rsidRDefault="00643DB1" w:rsidP="00643DB1">
      <w:pPr>
        <w:jc w:val="center"/>
      </w:pPr>
    </w:p>
    <w:p w:rsidR="00643DB1" w:rsidRDefault="00643DB1" w:rsidP="00643DB1">
      <w:pPr>
        <w:jc w:val="center"/>
      </w:pPr>
    </w:p>
    <w:p w:rsidR="00643DB1" w:rsidRDefault="00643DB1" w:rsidP="00643DB1">
      <w:r>
        <w:t xml:space="preserve">1.- En fecha de 5 de enero del 2015 </w:t>
      </w:r>
      <w:proofErr w:type="gramStart"/>
      <w:r>
        <w:t>los</w:t>
      </w:r>
      <w:proofErr w:type="gramEnd"/>
      <w:r>
        <w:t xml:space="preserve"> Sr. Hermelindo Méndez Fonseca </w:t>
      </w:r>
      <w:r w:rsidR="00E60858">
        <w:t xml:space="preserve">celebramos contrato de venta del inmueble señalando en la prestación A de este escrito. </w:t>
      </w:r>
    </w:p>
    <w:p w:rsidR="00E60858" w:rsidRDefault="00E60858" w:rsidP="00643DB1"/>
    <w:p w:rsidR="00E60858" w:rsidRDefault="00E60858" w:rsidP="00643DB1">
      <w:r>
        <w:t>2.</w:t>
      </w:r>
      <w:proofErr w:type="gramStart"/>
      <w:r>
        <w:t>-  La</w:t>
      </w:r>
      <w:proofErr w:type="gramEnd"/>
      <w:r>
        <w:t xml:space="preserve"> cantidad del pago fue de 200,000 Doscientos mil pesos Mexicanos m/n de contado. </w:t>
      </w:r>
    </w:p>
    <w:p w:rsidR="00E60858" w:rsidRDefault="00E60858" w:rsidP="00643DB1"/>
    <w:p w:rsidR="00E60858" w:rsidRDefault="00E60858" w:rsidP="00643DB1">
      <w:r>
        <w:t xml:space="preserve">3.- </w:t>
      </w:r>
      <w:r w:rsidR="00A37114">
        <w:t xml:space="preserve">Desde el momento que se </w:t>
      </w:r>
      <w:proofErr w:type="spellStart"/>
      <w:r w:rsidR="00A37114">
        <w:t>celebro</w:t>
      </w:r>
      <w:proofErr w:type="spellEnd"/>
      <w:r w:rsidR="00A37114">
        <w:t xml:space="preserve"> el contrato he venido pagando los impuestos correspondientes y derivados del inmueble.  </w:t>
      </w:r>
    </w:p>
    <w:p w:rsidR="00A37114" w:rsidRDefault="00A37114" w:rsidP="00643DB1"/>
    <w:p w:rsidR="00A37114" w:rsidRDefault="00A37114" w:rsidP="00643DB1">
      <w:r>
        <w:t xml:space="preserve">4.- Desde el tiempo que he estado habitando en el bien inmueble he tenido testigos quienes pueden declarar sobre esta presente demanda. </w:t>
      </w:r>
      <w:r w:rsidR="006A57B1">
        <w:t xml:space="preserve"> </w:t>
      </w:r>
    </w:p>
    <w:p w:rsidR="006A57B1" w:rsidRDefault="006A57B1" w:rsidP="00643DB1"/>
    <w:p w:rsidR="006A57B1" w:rsidRDefault="006A57B1" w:rsidP="00643DB1">
      <w:r>
        <w:t xml:space="preserve">                                                              </w:t>
      </w:r>
    </w:p>
    <w:p w:rsidR="006A57B1" w:rsidRDefault="006A57B1" w:rsidP="00643DB1">
      <w:r>
        <w:t xml:space="preserve">                                                                OFRECIMIENTO DE PRUEBAS </w:t>
      </w:r>
    </w:p>
    <w:p w:rsidR="006A57B1" w:rsidRDefault="006A57B1" w:rsidP="00643DB1"/>
    <w:p w:rsidR="006A57B1" w:rsidRDefault="006A57B1" w:rsidP="00643DB1">
      <w:r>
        <w:t xml:space="preserve">… Con fundamentos del Articulo 308 del </w:t>
      </w:r>
      <w:r w:rsidR="000D455C">
        <w:t>Código</w:t>
      </w:r>
      <w:r>
        <w:t xml:space="preserve"> de procedimientos civiles se tiene por anunciada los requisitos del ofrecimiento de pruebas. </w:t>
      </w:r>
    </w:p>
    <w:p w:rsidR="006A57B1" w:rsidRDefault="006A57B1" w:rsidP="00643DB1">
      <w:r>
        <w:t xml:space="preserve">… Presento ante usted mi ofrecimiento de prueba que son los testigos el Sr. </w:t>
      </w:r>
      <w:r w:rsidR="000D455C">
        <w:t xml:space="preserve">Alex Molina y la Sr. Matilde López vecinos del actor que hoy presenta este escrito. </w:t>
      </w:r>
    </w:p>
    <w:p w:rsidR="006A57B1" w:rsidRDefault="006A57B1" w:rsidP="00643DB1"/>
    <w:p w:rsidR="006A57B1" w:rsidRDefault="006A57B1" w:rsidP="00643DB1"/>
    <w:p w:rsidR="006A57B1" w:rsidRDefault="006A57B1" w:rsidP="006A57B1">
      <w:pPr>
        <w:jc w:val="center"/>
      </w:pPr>
    </w:p>
    <w:p w:rsidR="006A57B1" w:rsidRDefault="006A57B1" w:rsidP="006A57B1">
      <w:pPr>
        <w:jc w:val="center"/>
      </w:pPr>
    </w:p>
    <w:p w:rsidR="006A57B1" w:rsidRDefault="006A57B1" w:rsidP="006A57B1">
      <w:pPr>
        <w:jc w:val="center"/>
      </w:pPr>
    </w:p>
    <w:p w:rsidR="00A37114" w:rsidRDefault="00A37114" w:rsidP="00643DB1"/>
    <w:p w:rsidR="00A37114" w:rsidRDefault="00A37114" w:rsidP="00A37114">
      <w:pPr>
        <w:jc w:val="center"/>
      </w:pPr>
      <w:r>
        <w:t xml:space="preserve">Derecho </w:t>
      </w:r>
    </w:p>
    <w:p w:rsidR="00A37114" w:rsidRDefault="00A37114" w:rsidP="00A37114">
      <w:pPr>
        <w:jc w:val="center"/>
      </w:pPr>
    </w:p>
    <w:p w:rsidR="00A37114" w:rsidRDefault="00A37114" w:rsidP="00A37114">
      <w:pPr>
        <w:jc w:val="center"/>
      </w:pPr>
    </w:p>
    <w:p w:rsidR="00A37114" w:rsidRDefault="00A37114" w:rsidP="00643DB1"/>
    <w:p w:rsidR="00A37114" w:rsidRDefault="00987C1F" w:rsidP="00643DB1">
      <w:r>
        <w:lastRenderedPageBreak/>
        <w:t>I</w:t>
      </w:r>
      <w:r w:rsidR="00A37114">
        <w:t xml:space="preserve">.-Con este fundamento del </w:t>
      </w:r>
      <w:r>
        <w:t>Código</w:t>
      </w:r>
      <w:r w:rsidR="00A37114">
        <w:t xml:space="preserve"> de procedimiento civil del Articulo 66, el Juez dictara el acuerdo que corresponda a los asuntos que le cuenta el secretario, en los términos del </w:t>
      </w:r>
      <w:r>
        <w:t>artículo</w:t>
      </w:r>
      <w:r w:rsidR="00A37114">
        <w:t xml:space="preserve"> 88 de este </w:t>
      </w:r>
      <w:r>
        <w:t>Código</w:t>
      </w:r>
      <w:r w:rsidR="00A37114">
        <w:t xml:space="preserve"> el secretario </w:t>
      </w:r>
      <w:r>
        <w:t>hará</w:t>
      </w:r>
      <w:r w:rsidR="00A37114">
        <w:t xml:space="preserve"> constar el </w:t>
      </w:r>
      <w:r>
        <w:t>día</w:t>
      </w:r>
      <w:r w:rsidR="00A37114">
        <w:t xml:space="preserve"> y la hora en que </w:t>
      </w:r>
      <w:r>
        <w:t xml:space="preserve">se presente un escrito y dará cuenta con él a más tardar dentro de veinticuatro horas. </w:t>
      </w:r>
    </w:p>
    <w:p w:rsidR="00987C1F" w:rsidRDefault="00987C1F" w:rsidP="00643DB1"/>
    <w:p w:rsidR="00987C1F" w:rsidRDefault="00987C1F" w:rsidP="00643DB1"/>
    <w:p w:rsidR="00987C1F" w:rsidRDefault="00987C1F" w:rsidP="00643DB1">
      <w:r>
        <w:t xml:space="preserve">II.- Con </w:t>
      </w:r>
      <w:r w:rsidR="000D455C">
        <w:t>el fundamento</w:t>
      </w:r>
      <w:r>
        <w:t xml:space="preserve"> del </w:t>
      </w:r>
      <w:r w:rsidR="000D455C">
        <w:t>artículo</w:t>
      </w:r>
      <w:r>
        <w:t xml:space="preserve"> 268, 269, 270 y 271 nos describe los requisitos a seguir de una demanda. </w:t>
      </w:r>
    </w:p>
    <w:p w:rsidR="00987C1F" w:rsidRDefault="00987C1F" w:rsidP="00643DB1">
      <w:r>
        <w:t xml:space="preserve"> </w:t>
      </w:r>
    </w:p>
    <w:p w:rsidR="00987C1F" w:rsidRDefault="00987C1F" w:rsidP="00643DB1"/>
    <w:p w:rsidR="00987C1F" w:rsidRDefault="00987C1F" w:rsidP="00643DB1"/>
    <w:p w:rsidR="00987C1F" w:rsidRDefault="00987C1F" w:rsidP="00987C1F">
      <w:pPr>
        <w:jc w:val="center"/>
      </w:pPr>
    </w:p>
    <w:p w:rsidR="00987C1F" w:rsidRDefault="00987C1F" w:rsidP="00987C1F">
      <w:pPr>
        <w:jc w:val="center"/>
      </w:pPr>
      <w:r>
        <w:t xml:space="preserve">PROTESTO LO NECESARIO </w:t>
      </w:r>
    </w:p>
    <w:p w:rsidR="00987C1F" w:rsidRDefault="00987C1F" w:rsidP="00987C1F">
      <w:pPr>
        <w:jc w:val="center"/>
      </w:pPr>
    </w:p>
    <w:p w:rsidR="00987C1F" w:rsidRDefault="00987C1F" w:rsidP="00987C1F">
      <w:pPr>
        <w:jc w:val="center"/>
      </w:pPr>
    </w:p>
    <w:p w:rsidR="00987C1F" w:rsidRDefault="001C096F" w:rsidP="00987C1F">
      <w:pPr>
        <w:jc w:val="center"/>
      </w:pPr>
      <w:r>
        <w:t>TRIBUNAL SUPERIOR DE JUSTICIA</w:t>
      </w:r>
    </w:p>
    <w:p w:rsidR="00987C1F" w:rsidRDefault="00987C1F" w:rsidP="00987C1F">
      <w:pPr>
        <w:jc w:val="center"/>
      </w:pPr>
    </w:p>
    <w:p w:rsidR="001C096F" w:rsidRDefault="001C096F" w:rsidP="00987C1F">
      <w:pPr>
        <w:jc w:val="center"/>
      </w:pPr>
    </w:p>
    <w:p w:rsidR="00987C1F" w:rsidRDefault="001C096F" w:rsidP="00987C1F">
      <w:pPr>
        <w:jc w:val="center"/>
      </w:pPr>
      <w:r>
        <w:t xml:space="preserve">JUZGADO DE LO PRIMERO CIVIL DE PROCESO ORAL </w:t>
      </w:r>
    </w:p>
    <w:p w:rsidR="001C096F" w:rsidRDefault="001C096F" w:rsidP="00987C1F">
      <w:pPr>
        <w:jc w:val="center"/>
      </w:pPr>
    </w:p>
    <w:p w:rsidR="001C096F" w:rsidRDefault="001C096F" w:rsidP="00987C1F">
      <w:pPr>
        <w:jc w:val="center"/>
      </w:pPr>
    </w:p>
    <w:p w:rsidR="001C096F" w:rsidRDefault="001C096F" w:rsidP="00987C1F">
      <w:pPr>
        <w:jc w:val="center"/>
      </w:pPr>
    </w:p>
    <w:p w:rsidR="001C096F" w:rsidRDefault="001C096F" w:rsidP="00987C1F">
      <w:pPr>
        <w:jc w:val="center"/>
      </w:pPr>
    </w:p>
    <w:p w:rsidR="00987C1F" w:rsidRDefault="001C096F" w:rsidP="001C096F">
      <w:r>
        <w:t xml:space="preserve">Ciudad de Comitán de Domínguez Chiapas, al 16 de junio del 2025. </w:t>
      </w:r>
    </w:p>
    <w:p w:rsidR="001C096F" w:rsidRDefault="001C096F" w:rsidP="001C096F"/>
    <w:p w:rsidR="001C096F" w:rsidRDefault="001C096F" w:rsidP="001C096F">
      <w:r>
        <w:t xml:space="preserve">Con el escrito de demanda y anexo que la acompañan, fórmese expediente con número de registro 310/2025. De tal manera se tiene a Sr. Juan López </w:t>
      </w:r>
      <w:proofErr w:type="spellStart"/>
      <w:r>
        <w:t>López</w:t>
      </w:r>
      <w:proofErr w:type="spellEnd"/>
      <w:r>
        <w:t xml:space="preserve"> como parte actora de la demanda de una </w:t>
      </w:r>
      <w:r w:rsidR="00F617B6">
        <w:t xml:space="preserve">acción de prescripción positiva, en relación al bien inmueble identificado como una propiedad de 100 m y con construcciones dentro del terreno, misma que se admite a trámite en términos de los artículo 66, 268, 269, 270 y 271 relacionados con el Código de procedimientos civiles. </w:t>
      </w:r>
    </w:p>
    <w:p w:rsidR="00F617B6" w:rsidRDefault="00F617B6" w:rsidP="001C096F"/>
    <w:p w:rsidR="00F617B6" w:rsidRDefault="00F617B6" w:rsidP="001C096F"/>
    <w:p w:rsidR="00F617B6" w:rsidRDefault="00F617B6" w:rsidP="001C096F">
      <w:r>
        <w:lastRenderedPageBreak/>
        <w:t xml:space="preserve">Sr. </w:t>
      </w:r>
      <w:r w:rsidR="000D455C">
        <w:t>julio</w:t>
      </w:r>
      <w:r>
        <w:t xml:space="preserve"> Hernández Méndez de tal forma, con las copias simples exhibidas </w:t>
      </w:r>
      <w:r w:rsidR="000D455C">
        <w:t>córrase traslado y emplace a la parte demandada personalmente</w:t>
      </w:r>
      <w:proofErr w:type="gramStart"/>
      <w:r w:rsidR="000D455C">
        <w:t xml:space="preserve">, </w:t>
      </w:r>
      <w:r>
        <w:t xml:space="preserve"> </w:t>
      </w:r>
      <w:r w:rsidR="000D455C">
        <w:t>para</w:t>
      </w:r>
      <w:proofErr w:type="gramEnd"/>
      <w:r w:rsidR="000D455C">
        <w:t xml:space="preserve"> que en un </w:t>
      </w:r>
      <w:proofErr w:type="spellStart"/>
      <w:r w:rsidR="000D455C">
        <w:t>termino</w:t>
      </w:r>
      <w:proofErr w:type="spellEnd"/>
      <w:r w:rsidR="000D455C">
        <w:t xml:space="preserve"> de 9 </w:t>
      </w:r>
      <w:proofErr w:type="spellStart"/>
      <w:r w:rsidR="000D455C">
        <w:t>dias</w:t>
      </w:r>
      <w:proofErr w:type="spellEnd"/>
      <w:r w:rsidR="000D455C">
        <w:t xml:space="preserve"> pueda contestar a lo que su derecho corresponda. </w:t>
      </w:r>
    </w:p>
    <w:p w:rsidR="000D455C" w:rsidRDefault="000D455C" w:rsidP="001C096F"/>
    <w:p w:rsidR="000D455C" w:rsidRDefault="000D455C" w:rsidP="001C096F">
      <w:r>
        <w:t>En caso de no presentarse dicha contestación, se estará a lo dispuesto e</w:t>
      </w:r>
      <w:r w:rsidR="00541F71">
        <w:t xml:space="preserve">n el </w:t>
      </w:r>
      <w:proofErr w:type="spellStart"/>
      <w:proofErr w:type="gramStart"/>
      <w:r w:rsidR="00541F71">
        <w:t>articulo</w:t>
      </w:r>
      <w:proofErr w:type="spellEnd"/>
      <w:proofErr w:type="gramEnd"/>
      <w:r w:rsidR="00541F71">
        <w:t xml:space="preserve"> 615 del código de procedimientos civiles. </w:t>
      </w:r>
    </w:p>
    <w:p w:rsidR="00541F71" w:rsidRDefault="00541F71" w:rsidP="001C096F">
      <w:r>
        <w:t xml:space="preserve">En cuanto a las pruebas que se ofrezcan se desahogaran en la etapa procesal, por </w:t>
      </w:r>
      <w:proofErr w:type="spellStart"/>
      <w:r>
        <w:t>ultimo</w:t>
      </w:r>
      <w:proofErr w:type="spellEnd"/>
      <w:r>
        <w:t xml:space="preserve"> se tiene señalado en la demanda domicilio del licenciado quien llevara el saco.  </w:t>
      </w:r>
    </w:p>
    <w:p w:rsidR="00541F71" w:rsidRDefault="00541F71" w:rsidP="001C096F"/>
    <w:p w:rsidR="00541F71" w:rsidRDefault="00541F71" w:rsidP="001C096F"/>
    <w:p w:rsidR="00541F71" w:rsidRDefault="00541F71" w:rsidP="00541F71">
      <w:pPr>
        <w:jc w:val="center"/>
      </w:pPr>
      <w:r>
        <w:t xml:space="preserve">EMPLAZAMIENTO: </w:t>
      </w:r>
    </w:p>
    <w:p w:rsidR="00541F71" w:rsidRDefault="00541F71" w:rsidP="00541F71">
      <w:pPr>
        <w:jc w:val="center"/>
      </w:pPr>
    </w:p>
    <w:p w:rsidR="00A17849" w:rsidRDefault="00541F71" w:rsidP="00541F71">
      <w:r>
        <w:t xml:space="preserve">--- Con fundamento en el </w:t>
      </w:r>
      <w:proofErr w:type="spellStart"/>
      <w:r>
        <w:t>articulo</w:t>
      </w:r>
      <w:proofErr w:type="spellEnd"/>
      <w:r>
        <w:t xml:space="preserve"> 101</w:t>
      </w:r>
      <w:r w:rsidR="009E2E29">
        <w:t>,113</w:t>
      </w:r>
      <w:proofErr w:type="gramStart"/>
      <w:r w:rsidR="009E2E29">
        <w:t xml:space="preserve">, </w:t>
      </w:r>
      <w:r>
        <w:t xml:space="preserve"> del</w:t>
      </w:r>
      <w:proofErr w:type="gramEnd"/>
      <w:r>
        <w:t xml:space="preserve"> </w:t>
      </w:r>
      <w:proofErr w:type="spellStart"/>
      <w:r>
        <w:t>Codigo</w:t>
      </w:r>
      <w:proofErr w:type="spellEnd"/>
      <w:r>
        <w:t xml:space="preserve"> de proc</w:t>
      </w:r>
      <w:r w:rsidR="009E2E29">
        <w:t>edimiento civil, por conducto</w:t>
      </w:r>
    </w:p>
    <w:p w:rsidR="00A17849" w:rsidRDefault="009E2E29" w:rsidP="00541F71">
      <w:r>
        <w:t xml:space="preserve"> </w:t>
      </w:r>
      <w:proofErr w:type="gramStart"/>
      <w:r>
        <w:t>del</w:t>
      </w:r>
      <w:proofErr w:type="gramEnd"/>
      <w:r>
        <w:t xml:space="preserve"> Actuario Judicial, con las copias simples exhibidas de la demanda y anexo que acompañan </w:t>
      </w:r>
    </w:p>
    <w:p w:rsidR="00A17849" w:rsidRDefault="009E2E29" w:rsidP="00541F71">
      <w:proofErr w:type="spellStart"/>
      <w:proofErr w:type="gramStart"/>
      <w:r>
        <w:t>corrase</w:t>
      </w:r>
      <w:proofErr w:type="spellEnd"/>
      <w:proofErr w:type="gramEnd"/>
      <w:r>
        <w:t xml:space="preserve"> traslado y emplace a la parte demandada para que dentro del </w:t>
      </w:r>
      <w:proofErr w:type="spellStart"/>
      <w:r>
        <w:t>termino</w:t>
      </w:r>
      <w:proofErr w:type="spellEnd"/>
      <w:r>
        <w:t xml:space="preserve"> de 09 nueve </w:t>
      </w:r>
    </w:p>
    <w:p w:rsidR="00A17849" w:rsidRDefault="009E2E29" w:rsidP="00541F71">
      <w:proofErr w:type="gramStart"/>
      <w:r>
        <w:t>días</w:t>
      </w:r>
      <w:proofErr w:type="gramEnd"/>
      <w:r>
        <w:t xml:space="preserve">, conteste la demanda instaurada en su contra, ofrezca pruebas y oponga las excepciones </w:t>
      </w:r>
    </w:p>
    <w:p w:rsidR="00A17849" w:rsidRDefault="009E2E29" w:rsidP="00541F71">
      <w:proofErr w:type="gramStart"/>
      <w:r>
        <w:t>que</w:t>
      </w:r>
      <w:proofErr w:type="gramEnd"/>
      <w:r>
        <w:t xml:space="preserve"> tenga que hacer valer, apercibiéndole que de no hacerlo dentro del </w:t>
      </w:r>
      <w:proofErr w:type="spellStart"/>
      <w:r>
        <w:t>termino</w:t>
      </w:r>
      <w:proofErr w:type="spellEnd"/>
      <w:r>
        <w:t xml:space="preserve"> de ley se </w:t>
      </w:r>
    </w:p>
    <w:p w:rsidR="00A17849" w:rsidRDefault="009E2E29" w:rsidP="00541F71">
      <w:proofErr w:type="gramStart"/>
      <w:r>
        <w:t>tendrá</w:t>
      </w:r>
      <w:proofErr w:type="gramEnd"/>
      <w:r>
        <w:t xml:space="preserve"> por contestada la demanda en sentido negativo, de haber contestado la demanda se </w:t>
      </w:r>
    </w:p>
    <w:p w:rsidR="00541F71" w:rsidRDefault="009E2E29" w:rsidP="00541F71">
      <w:proofErr w:type="gramStart"/>
      <w:r>
        <w:t>dictara</w:t>
      </w:r>
      <w:proofErr w:type="gramEnd"/>
      <w:r>
        <w:t xml:space="preserve"> resolución correspondiente, al no condicionarse a la prescripción positiva.  </w:t>
      </w:r>
    </w:p>
    <w:p w:rsidR="00A17849" w:rsidRDefault="00A17849" w:rsidP="00541F71"/>
    <w:p w:rsidR="00A17849" w:rsidRDefault="00A17849" w:rsidP="00541F71"/>
    <w:p w:rsidR="00A17849" w:rsidRDefault="00A17849" w:rsidP="00541F71"/>
    <w:p w:rsidR="00A17849" w:rsidRDefault="00A17849" w:rsidP="00541F71">
      <w:r>
        <w:t xml:space="preserve">--- La comisión </w:t>
      </w:r>
      <w:proofErr w:type="gramStart"/>
      <w:r>
        <w:t>del</w:t>
      </w:r>
      <w:proofErr w:type="gramEnd"/>
      <w:r>
        <w:t xml:space="preserve"> actuaria de certificar la entrega de las copias de traslado de la demanda </w:t>
      </w:r>
    </w:p>
    <w:p w:rsidR="00A17849" w:rsidRDefault="00A17849" w:rsidP="00541F71">
      <w:proofErr w:type="gramStart"/>
      <w:r>
        <w:t>debidamente</w:t>
      </w:r>
      <w:proofErr w:type="gramEnd"/>
      <w:r>
        <w:t xml:space="preserve"> selladas y cotejadas con su original, ocasiona la ilegalidad de dicha diligencia. </w:t>
      </w:r>
    </w:p>
    <w:p w:rsidR="00A17849" w:rsidRDefault="00A17849" w:rsidP="00541F71"/>
    <w:p w:rsidR="00A17849" w:rsidRDefault="00A17849" w:rsidP="00541F71"/>
    <w:p w:rsidR="00A17849" w:rsidRDefault="00A17849" w:rsidP="00541F71"/>
    <w:p w:rsidR="00A17849" w:rsidRDefault="00A17849" w:rsidP="00541F71"/>
    <w:p w:rsidR="00A17849" w:rsidRDefault="00A17849" w:rsidP="00541F71"/>
    <w:p w:rsidR="00A17849" w:rsidRDefault="00A17849" w:rsidP="00541F71"/>
    <w:p w:rsidR="00A17849" w:rsidRDefault="00A17849" w:rsidP="00541F71"/>
    <w:p w:rsidR="00A17849" w:rsidRDefault="00A17849" w:rsidP="00541F71"/>
    <w:p w:rsidR="00A17849" w:rsidRDefault="00A17849" w:rsidP="00541F71"/>
    <w:p w:rsidR="00A17849" w:rsidRDefault="00A82F15" w:rsidP="00A82F15">
      <w:pPr>
        <w:jc w:val="right"/>
      </w:pPr>
      <w:r>
        <w:t>EXPEDIENTE 310/2025</w:t>
      </w:r>
    </w:p>
    <w:p w:rsidR="00A82F15" w:rsidRDefault="00A82F15" w:rsidP="00A82F15">
      <w:pPr>
        <w:jc w:val="right"/>
      </w:pPr>
    </w:p>
    <w:p w:rsidR="00A82F15" w:rsidRDefault="00A82F15" w:rsidP="00A82F15">
      <w:r>
        <w:t xml:space="preserve">C.JUEZ PRIMERO DE PRIMERA INTANCIA </w:t>
      </w:r>
    </w:p>
    <w:p w:rsidR="00A82F15" w:rsidRDefault="00A82F15" w:rsidP="00A82F15">
      <w:r>
        <w:t xml:space="preserve">EN MATERIA CIVIL </w:t>
      </w:r>
    </w:p>
    <w:p w:rsidR="00A82F15" w:rsidRDefault="00A82F15" w:rsidP="00A82F15">
      <w:r>
        <w:t>JULIO HERNANDEZ MENDEZ  por propio derecho …</w:t>
      </w:r>
      <w:proofErr w:type="gramStart"/>
      <w:r>
        <w:t>..</w:t>
      </w:r>
      <w:proofErr w:type="gramEnd"/>
      <w:r>
        <w:t xml:space="preserve"> </w:t>
      </w:r>
    </w:p>
    <w:p w:rsidR="00A82F15" w:rsidRDefault="00A82F15" w:rsidP="00A82F15">
      <w:r>
        <w:t xml:space="preserve">Vengo a dar contestación a la demanda instaurada en mi contra por el Sr. JUAN LOPEZ </w:t>
      </w:r>
      <w:proofErr w:type="spellStart"/>
      <w:r>
        <w:t>LOPEZ</w:t>
      </w:r>
      <w:proofErr w:type="spellEnd"/>
      <w:r>
        <w:t xml:space="preserve"> misma que hago en los siguientes términos. </w:t>
      </w:r>
    </w:p>
    <w:p w:rsidR="00A82F15" w:rsidRDefault="00A82F15" w:rsidP="00A82F15"/>
    <w:p w:rsidR="00A82F15" w:rsidRDefault="00A82F15" w:rsidP="00A82F15">
      <w:pPr>
        <w:jc w:val="center"/>
      </w:pPr>
      <w:r>
        <w:t xml:space="preserve">PRESTACIONES </w:t>
      </w:r>
    </w:p>
    <w:p w:rsidR="00A82F15" w:rsidRDefault="00A82F15" w:rsidP="00A82F15">
      <w:pPr>
        <w:jc w:val="center"/>
      </w:pPr>
    </w:p>
    <w:p w:rsidR="00A82F15" w:rsidRDefault="00A82F15" w:rsidP="00A82F15">
      <w:r>
        <w:t xml:space="preserve">A.- Niego la prescripción </w:t>
      </w:r>
      <w:r w:rsidR="00995B8A">
        <w:t xml:space="preserve">positiva de la demanda ya que yo tengo la propiedad. </w:t>
      </w:r>
    </w:p>
    <w:p w:rsidR="00995B8A" w:rsidRDefault="00995B8A" w:rsidP="00A82F15"/>
    <w:p w:rsidR="00995B8A" w:rsidRDefault="00995B8A" w:rsidP="00A82F15">
      <w:r>
        <w:t>B.- La prescripción no puede ser aceptada ya que, no fue la persona correcta con quien celebro el contrato</w:t>
      </w:r>
    </w:p>
    <w:p w:rsidR="00A17849" w:rsidRDefault="00A17849" w:rsidP="00541F71"/>
    <w:p w:rsidR="009E2E29" w:rsidRDefault="009E2E29" w:rsidP="00541F71"/>
    <w:p w:rsidR="000D455C" w:rsidRDefault="00995B8A" w:rsidP="001C096F">
      <w:r>
        <w:t xml:space="preserve">C.- No se puede aceptar la prescripción ya que las escrituras que tiene son falsas.  </w:t>
      </w:r>
    </w:p>
    <w:p w:rsidR="00995B8A" w:rsidRDefault="00995B8A" w:rsidP="001C096F"/>
    <w:p w:rsidR="00995B8A" w:rsidRDefault="00995B8A" w:rsidP="001C096F"/>
    <w:p w:rsidR="00995B8A" w:rsidRDefault="00995B8A" w:rsidP="00995B8A">
      <w:pPr>
        <w:jc w:val="center"/>
      </w:pPr>
      <w:r>
        <w:t xml:space="preserve">HECHOS: </w:t>
      </w:r>
    </w:p>
    <w:p w:rsidR="00995B8A" w:rsidRDefault="00995B8A" w:rsidP="00995B8A">
      <w:pPr>
        <w:jc w:val="center"/>
      </w:pPr>
    </w:p>
    <w:p w:rsidR="00995B8A" w:rsidRDefault="00995B8A" w:rsidP="00995B8A"/>
    <w:p w:rsidR="00995B8A" w:rsidRDefault="00995B8A" w:rsidP="00995B8A">
      <w:r>
        <w:t xml:space="preserve">1.- La celebración del contrato es falsa ya que las escrituras no son las de la propiedad. </w:t>
      </w:r>
    </w:p>
    <w:p w:rsidR="00995B8A" w:rsidRDefault="00995B8A" w:rsidP="00995B8A"/>
    <w:p w:rsidR="00995B8A" w:rsidRDefault="00995B8A" w:rsidP="00995B8A">
      <w:r>
        <w:t xml:space="preserve">2.- Los testigos que señala son de oídas. </w:t>
      </w:r>
    </w:p>
    <w:p w:rsidR="00995B8A" w:rsidRDefault="00995B8A" w:rsidP="00995B8A"/>
    <w:p w:rsidR="00995B8A" w:rsidRDefault="00995B8A" w:rsidP="00995B8A"/>
    <w:p w:rsidR="00995B8A" w:rsidRDefault="007A7718" w:rsidP="007A7718">
      <w:pPr>
        <w:jc w:val="center"/>
      </w:pPr>
      <w:r>
        <w:t xml:space="preserve">OFRECIMIENTO DE PRUEBAS </w:t>
      </w:r>
    </w:p>
    <w:p w:rsidR="007A7718" w:rsidRDefault="007A7718" w:rsidP="007A7718">
      <w:pPr>
        <w:jc w:val="center"/>
      </w:pPr>
    </w:p>
    <w:p w:rsidR="007A7718" w:rsidRDefault="007A7718" w:rsidP="007A7718">
      <w:r>
        <w:t xml:space="preserve">--- En el ofrecimiento de pruebas que señala tiene como testigos a las partes que señala pero las son de oídas ya que en realidad no son vecinos. </w:t>
      </w:r>
    </w:p>
    <w:p w:rsidR="007A7718" w:rsidRDefault="007A7718" w:rsidP="007A7718">
      <w:r>
        <w:lastRenderedPageBreak/>
        <w:t xml:space="preserve">--- En el ofrecimiento de pruebas las </w:t>
      </w:r>
      <w:proofErr w:type="spellStart"/>
      <w:r>
        <w:t>mias</w:t>
      </w:r>
      <w:proofErr w:type="spellEnd"/>
      <w:r>
        <w:t xml:space="preserve"> son la presentación de las escrituras. </w:t>
      </w:r>
    </w:p>
    <w:p w:rsidR="007A7718" w:rsidRDefault="007A7718" w:rsidP="007A7718">
      <w:r>
        <w:t xml:space="preserve"> </w:t>
      </w:r>
    </w:p>
    <w:p w:rsidR="007A7718" w:rsidRDefault="007A7718" w:rsidP="007A7718">
      <w:pPr>
        <w:jc w:val="center"/>
      </w:pPr>
      <w:r>
        <w:t xml:space="preserve">DERECHOS: </w:t>
      </w:r>
    </w:p>
    <w:p w:rsidR="007A7718" w:rsidRDefault="007A7718" w:rsidP="007A7718">
      <w:pPr>
        <w:jc w:val="center"/>
      </w:pPr>
    </w:p>
    <w:p w:rsidR="007A7718" w:rsidRDefault="007A7718" w:rsidP="007A7718">
      <w:r>
        <w:t xml:space="preserve">I.- Los fundamentos que </w:t>
      </w:r>
      <w:proofErr w:type="gramStart"/>
      <w:r>
        <w:t>el</w:t>
      </w:r>
      <w:proofErr w:type="gramEnd"/>
      <w:r>
        <w:t xml:space="preserve"> señala son derogados y no van acorde a lo mencionado. </w:t>
      </w:r>
    </w:p>
    <w:p w:rsidR="007A7718" w:rsidRDefault="007A7718" w:rsidP="007A7718"/>
    <w:p w:rsidR="007A7718" w:rsidRDefault="007A7718" w:rsidP="007A7718">
      <w:r>
        <w:t xml:space="preserve">II.- El fundamento que </w:t>
      </w:r>
      <w:proofErr w:type="gramStart"/>
      <w:r>
        <w:t>el</w:t>
      </w:r>
      <w:proofErr w:type="gramEnd"/>
      <w:r>
        <w:t xml:space="preserve"> señala no son los correctos, ya que al utilizar artículos derogados en una demanda puede afectar en el actor quien lo presente ya que es delito utilizar artículos derogados. </w:t>
      </w:r>
    </w:p>
    <w:p w:rsidR="007A7718" w:rsidRDefault="007A7718" w:rsidP="007A7718"/>
    <w:p w:rsidR="007A7718" w:rsidRDefault="007A7718" w:rsidP="007A7718"/>
    <w:p w:rsidR="007A7718" w:rsidRDefault="007A7718" w:rsidP="007A7718"/>
    <w:p w:rsidR="007A7718" w:rsidRDefault="007A7718" w:rsidP="007A7718"/>
    <w:p w:rsidR="007A7718" w:rsidRDefault="007A7718" w:rsidP="007A7718">
      <w:pPr>
        <w:jc w:val="center"/>
      </w:pPr>
      <w:r>
        <w:t>PROTESTO LO NECESARIO</w:t>
      </w:r>
      <w:bookmarkStart w:id="0" w:name="_GoBack"/>
      <w:bookmarkEnd w:id="0"/>
    </w:p>
    <w:p w:rsidR="007A7718" w:rsidRDefault="007A7718" w:rsidP="007A7718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995B8A" w:rsidRDefault="00995B8A" w:rsidP="00995B8A">
      <w:pPr>
        <w:jc w:val="center"/>
      </w:pPr>
    </w:p>
    <w:p w:rsidR="000D455C" w:rsidRDefault="000D455C" w:rsidP="001C096F"/>
    <w:p w:rsidR="000D455C" w:rsidRDefault="000D455C" w:rsidP="001C096F"/>
    <w:sectPr w:rsidR="000D4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F"/>
    <w:rsid w:val="000D455C"/>
    <w:rsid w:val="001C096F"/>
    <w:rsid w:val="00450408"/>
    <w:rsid w:val="0049401E"/>
    <w:rsid w:val="00541F71"/>
    <w:rsid w:val="00643DB1"/>
    <w:rsid w:val="006A57B1"/>
    <w:rsid w:val="007A7718"/>
    <w:rsid w:val="00911730"/>
    <w:rsid w:val="00987C1F"/>
    <w:rsid w:val="00995B8A"/>
    <w:rsid w:val="009A273C"/>
    <w:rsid w:val="009E2E29"/>
    <w:rsid w:val="00A17849"/>
    <w:rsid w:val="00A37114"/>
    <w:rsid w:val="00A82F15"/>
    <w:rsid w:val="00C546CF"/>
    <w:rsid w:val="00E60858"/>
    <w:rsid w:val="00F6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455BA-2DB0-4C0B-A06F-43F93D60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978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2025-06-17T22:40:00Z</dcterms:created>
  <dcterms:modified xsi:type="dcterms:W3CDTF">2025-06-18T01:33:00Z</dcterms:modified>
</cp:coreProperties>
</file>