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5FA11" w14:textId="77777777" w:rsidR="00DA3075" w:rsidRDefault="00DA3075" w:rsidP="00D4592E">
      <w:pPr>
        <w:pStyle w:val="Ttulo4"/>
        <w:rPr>
          <w:rFonts w:eastAsia="Calibri"/>
          <w:noProof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12E7B948" w14:textId="276A775A" w:rsidR="00D4592E" w:rsidRPr="00D4592E" w:rsidRDefault="00D4592E" w:rsidP="00D45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4592E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2347C1EF" wp14:editId="4581F8AA">
            <wp:extent cx="5831071" cy="2514600"/>
            <wp:effectExtent l="0" t="0" r="0" b="0"/>
            <wp:docPr id="2" name="Imagen 2" descr="C:\Users\UDS\Downloads\428602754_706819928292561_74520005541654507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DS\Downloads\428602754_706819928292561_7452000554165450728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63" b="30880"/>
                    <a:stretch/>
                  </pic:blipFill>
                  <pic:spPr bwMode="auto">
                    <a:xfrm>
                      <a:off x="0" y="0"/>
                      <a:ext cx="5833806" cy="251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F489F5" w14:textId="3D209834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277939D7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6232B6A6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C52C6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Rosaura </w:t>
                            </w:r>
                            <w:r w:rsidR="00B238F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Hernández</w:t>
                            </w:r>
                            <w:r w:rsidR="00C52C6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238F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González</w:t>
                            </w:r>
                            <w:r w:rsidR="00C52C6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171D88C" w14:textId="0E739981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B238F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unidad 1 y 2 </w:t>
                            </w:r>
                          </w:p>
                          <w:p w14:paraId="70B3587E" w14:textId="3F4668B4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E2226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B238F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40A599B0" w14:textId="0AD86FF2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4563E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7133D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Taller del emprendedor</w:t>
                            </w:r>
                            <w:r w:rsidR="00B238F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563E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3BC4602" w14:textId="170FD879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E2226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B238F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LAEA: Beatriz Adriana Méndez González</w:t>
                            </w:r>
                            <w:r w:rsidR="004563E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7E5A26D" w14:textId="454395A1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E2226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B238F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Trabajo social y gestión comunitaria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8EFBDD3" w14:textId="6FAB0FF6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E2226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0415F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9no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6232B6A6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C52C6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Rosaura </w:t>
                      </w:r>
                      <w:r w:rsidR="00B238F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Hernández</w:t>
                      </w:r>
                      <w:r w:rsidR="00C52C6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B238F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González</w:t>
                      </w:r>
                      <w:r w:rsidR="00C52C6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171D88C" w14:textId="0E739981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B238F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unidad 1 y 2 </w:t>
                      </w:r>
                    </w:p>
                    <w:p w14:paraId="70B3587E" w14:textId="3F4668B4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E2226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B238F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1</w:t>
                      </w:r>
                    </w:p>
                    <w:p w14:paraId="40A599B0" w14:textId="0AD86FF2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4563E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7133D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Taller del emprendedor</w:t>
                      </w:r>
                      <w:r w:rsidR="00B238F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4563E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3BC4602" w14:textId="170FD879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E2226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B238F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LAEA: Beatriz Adriana Méndez González</w:t>
                      </w:r>
                      <w:r w:rsidR="004563E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7E5A26D" w14:textId="454395A1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E2226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B238F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Trabajo social y gestión comunitaria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8EFBDD3" w14:textId="6FAB0FF6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E2226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0415F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9no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80B01">
        <w:rPr>
          <w:rFonts w:ascii="Gill Sans MT" w:hAnsi="Gill Sans MT"/>
          <w:b/>
          <w:color w:val="1F4E79"/>
          <w:sz w:val="72"/>
          <w:szCs w:val="72"/>
        </w:rPr>
        <w:t>Mapa</w:t>
      </w:r>
      <w:r w:rsidR="000415F8">
        <w:rPr>
          <w:rFonts w:ascii="Gill Sans MT" w:hAnsi="Gill Sans MT"/>
          <w:b/>
          <w:color w:val="1F4E79"/>
          <w:sz w:val="72"/>
          <w:szCs w:val="72"/>
        </w:rPr>
        <w:t xml:space="preserve"> conceptual</w: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11FC35FE" w14:textId="17FF93C6" w:rsidR="00DA3075" w:rsidRDefault="00DA3075">
      <w:pPr>
        <w:rPr>
          <w:rFonts w:ascii="Arial Black" w:eastAsia="Calibri" w:hAnsi="Arial Black" w:cs="Times New Roman"/>
          <w:b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5054EF22" w14:textId="7B9FC4D0" w:rsidR="00F51C29" w:rsidRDefault="007B435D" w:rsidP="004F0FC9">
      <w:pPr>
        <w:rPr>
          <w:rFonts w:ascii="Arial" w:eastAsia="Calibri" w:hAnsi="Arial" w:cs="Arial"/>
          <w:b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4E611D" wp14:editId="48F3CE8F">
                <wp:simplePos x="0" y="0"/>
                <wp:positionH relativeFrom="column">
                  <wp:posOffset>3339465</wp:posOffset>
                </wp:positionH>
                <wp:positionV relativeFrom="paragraph">
                  <wp:posOffset>167005</wp:posOffset>
                </wp:positionV>
                <wp:extent cx="0" cy="571500"/>
                <wp:effectExtent l="76200" t="0" r="57150" b="5715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E913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4" o:spid="_x0000_s1026" type="#_x0000_t32" style="position:absolute;margin-left:262.95pt;margin-top:13.15pt;width:0;height: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eastAsia="Calibri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4705BF" wp14:editId="356035D0">
                <wp:simplePos x="0" y="0"/>
                <wp:positionH relativeFrom="column">
                  <wp:posOffset>1186815</wp:posOffset>
                </wp:positionH>
                <wp:positionV relativeFrom="paragraph">
                  <wp:posOffset>167005</wp:posOffset>
                </wp:positionV>
                <wp:extent cx="0" cy="542925"/>
                <wp:effectExtent l="76200" t="0" r="57150" b="47625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EE7033" id="Conector recto de flecha 13" o:spid="_x0000_s1026" type="#_x0000_t32" style="position:absolute;margin-left:93.45pt;margin-top:13.15pt;width:0;height:4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eastAsia="Calibri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DAC78" wp14:editId="6510124C">
                <wp:simplePos x="0" y="0"/>
                <wp:positionH relativeFrom="column">
                  <wp:posOffset>1139190</wp:posOffset>
                </wp:positionH>
                <wp:positionV relativeFrom="paragraph">
                  <wp:posOffset>-52070</wp:posOffset>
                </wp:positionV>
                <wp:extent cx="2200275" cy="2190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17533A" id="Rectángulo 1" o:spid="_x0000_s1026" style="position:absolute;margin-left:89.7pt;margin-top:-4.1pt;width:173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" filled="f" strokecolor="#1f4d78 [1604]" strokeweight="1pt"/>
            </w:pict>
          </mc:Fallback>
        </mc:AlternateContent>
      </w:r>
      <w:r w:rsidR="006B6F61">
        <w:rPr>
          <w:rFonts w:ascii="Arial" w:eastAsia="Calibri" w:hAnsi="Arial" w:cs="Arial"/>
          <w:b/>
          <w:sz w:val="24"/>
          <w:szCs w:val="24"/>
          <w:lang w:eastAsia="es-MX"/>
        </w:rPr>
        <w:t xml:space="preserve">                              ESPIRITU EMPRENDEDOR </w:t>
      </w:r>
    </w:p>
    <w:p w14:paraId="48BB1BCA" w14:textId="77777777" w:rsidR="006B6F61" w:rsidRDefault="006B6F61" w:rsidP="004F0FC9">
      <w:pPr>
        <w:rPr>
          <w:rFonts w:ascii="Arial" w:eastAsia="Calibri" w:hAnsi="Arial" w:cs="Arial"/>
          <w:b/>
          <w:sz w:val="24"/>
          <w:szCs w:val="24"/>
          <w:lang w:eastAsia="es-MX"/>
        </w:rPr>
      </w:pPr>
    </w:p>
    <w:p w14:paraId="05DE02BA" w14:textId="60308719" w:rsidR="006B6F61" w:rsidRDefault="007B435D" w:rsidP="004F0FC9">
      <w:pPr>
        <w:rPr>
          <w:rFonts w:ascii="Arial" w:eastAsia="Calibri" w:hAnsi="Arial" w:cs="Arial"/>
          <w:b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BB8D4" wp14:editId="68509500">
                <wp:simplePos x="0" y="0"/>
                <wp:positionH relativeFrom="column">
                  <wp:posOffset>2425065</wp:posOffset>
                </wp:positionH>
                <wp:positionV relativeFrom="paragraph">
                  <wp:posOffset>185420</wp:posOffset>
                </wp:positionV>
                <wp:extent cx="3238500" cy="91440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0A0A8B" id="Rectángulo 10" o:spid="_x0000_s1026" style="position:absolute;margin-left:190.95pt;margin-top:14.6pt;width:255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" filled="f" strokecolor="#1f4d78 [1604]" strokeweight="1pt"/>
            </w:pict>
          </mc:Fallback>
        </mc:AlternateContent>
      </w:r>
      <w:r>
        <w:rPr>
          <w:rFonts w:ascii="Arial" w:eastAsia="Calibri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D3086E" wp14:editId="76F294EC">
                <wp:simplePos x="0" y="0"/>
                <wp:positionH relativeFrom="column">
                  <wp:posOffset>-80010</wp:posOffset>
                </wp:positionH>
                <wp:positionV relativeFrom="paragraph">
                  <wp:posOffset>128270</wp:posOffset>
                </wp:positionV>
                <wp:extent cx="2343150" cy="847725"/>
                <wp:effectExtent l="0" t="0" r="1905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847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E0F871" id="Rectángulo 9" o:spid="_x0000_s1026" style="position:absolute;margin-left:-6.3pt;margin-top:10.1pt;width:184.5pt;height:6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" filled="f" strokecolor="#1f4d78 [1604]" strokeweight="1pt"/>
            </w:pict>
          </mc:Fallback>
        </mc:AlternateContent>
      </w:r>
    </w:p>
    <w:p w14:paraId="00B2282A" w14:textId="0E27FF5D" w:rsidR="006B6F61" w:rsidRPr="006B6F61" w:rsidRDefault="006B6F61" w:rsidP="006B6F61">
      <w:pPr>
        <w:tabs>
          <w:tab w:val="left" w:pos="6240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Emprendedor                                           emprendedor es un conjunto</w:t>
      </w:r>
    </w:p>
    <w:p w14:paraId="4ADCEE49" w14:textId="0A1A09D3" w:rsidR="00F51C29" w:rsidRPr="006B6F61" w:rsidRDefault="006B6F61" w:rsidP="006B6F61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>es el propietario de una empresa                de características que hacen actuar</w:t>
      </w:r>
    </w:p>
    <w:p w14:paraId="46541562" w14:textId="23F7A85D" w:rsidR="0010185A" w:rsidRPr="006B6F61" w:rsidRDefault="006B6F61" w:rsidP="006B6F61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>comercial con fines de lucro                         a una persona de manera determinada</w:t>
      </w:r>
    </w:p>
    <w:p w14:paraId="234E74D9" w14:textId="04F97F14" w:rsidR="00A73153" w:rsidRPr="006B6F61" w:rsidRDefault="007B435D" w:rsidP="006B6F61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8CE58C" wp14:editId="1AE62D91">
                <wp:simplePos x="0" y="0"/>
                <wp:positionH relativeFrom="column">
                  <wp:posOffset>1043940</wp:posOffset>
                </wp:positionH>
                <wp:positionV relativeFrom="paragraph">
                  <wp:posOffset>160019</wp:posOffset>
                </wp:positionV>
                <wp:extent cx="723900" cy="1114425"/>
                <wp:effectExtent l="0" t="0" r="76200" b="47625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1114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03DB42" id="Conector recto de flecha 15" o:spid="_x0000_s1026" type="#_x0000_t32" style="position:absolute;margin-left:82.2pt;margin-top:12.6pt;width:57pt;height:8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="006B6F61">
        <w:rPr>
          <w:rFonts w:ascii="Arial" w:eastAsia="Calibri" w:hAnsi="Arial" w:cs="Arial"/>
          <w:b/>
          <w:sz w:val="24"/>
          <w:szCs w:val="24"/>
          <w:lang w:eastAsia="es-MX"/>
        </w:rPr>
        <w:t xml:space="preserve">                                                               </w:t>
      </w:r>
      <w:r w:rsidR="006B6F61">
        <w:rPr>
          <w:rFonts w:ascii="Arial" w:eastAsia="Calibri" w:hAnsi="Arial" w:cs="Arial"/>
          <w:sz w:val="24"/>
          <w:szCs w:val="24"/>
          <w:lang w:eastAsia="es-MX"/>
        </w:rPr>
        <w:t>y le permiten mostrar ciertas competencias</w:t>
      </w:r>
    </w:p>
    <w:p w14:paraId="4E1DDC0E" w14:textId="35AF7FC3" w:rsidR="00F51C29" w:rsidRDefault="007B435D" w:rsidP="004F0FC9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C521AD" wp14:editId="34ED843B">
                <wp:simplePos x="0" y="0"/>
                <wp:positionH relativeFrom="column">
                  <wp:posOffset>3063240</wp:posOffset>
                </wp:positionH>
                <wp:positionV relativeFrom="paragraph">
                  <wp:posOffset>165735</wp:posOffset>
                </wp:positionV>
                <wp:extent cx="723900" cy="1009650"/>
                <wp:effectExtent l="38100" t="0" r="19050" b="5715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55D0F9" id="Conector recto de flecha 16" o:spid="_x0000_s1026" type="#_x0000_t32" style="position:absolute;margin-left:241.2pt;margin-top:13.05pt;width:57pt;height:79.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</w:p>
    <w:p w14:paraId="3A618656" w14:textId="77777777" w:rsidR="007D45E8" w:rsidRDefault="007D45E8" w:rsidP="004F0FC9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4A6B6EAD" w14:textId="77777777" w:rsidR="007D45E8" w:rsidRDefault="007D45E8" w:rsidP="004F0FC9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1681D019" w14:textId="77777777" w:rsidR="007D45E8" w:rsidRDefault="007D45E8" w:rsidP="004F0FC9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128CC4BF" w14:textId="0F743D00" w:rsidR="007D45E8" w:rsidRDefault="007B435D" w:rsidP="004F0FC9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54EC35" wp14:editId="7F820FC9">
                <wp:simplePos x="0" y="0"/>
                <wp:positionH relativeFrom="column">
                  <wp:posOffset>2263140</wp:posOffset>
                </wp:positionH>
                <wp:positionV relativeFrom="paragraph">
                  <wp:posOffset>259715</wp:posOffset>
                </wp:positionV>
                <wp:extent cx="0" cy="504825"/>
                <wp:effectExtent l="76200" t="0" r="57150" b="47625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3F866B" id="Conector recto de flecha 17" o:spid="_x0000_s1026" type="#_x0000_t32" style="position:absolute;margin-left:178.2pt;margin-top:20.45pt;width:0;height:3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7419A5" wp14:editId="7E79603F">
                <wp:simplePos x="0" y="0"/>
                <wp:positionH relativeFrom="column">
                  <wp:posOffset>1186815</wp:posOffset>
                </wp:positionH>
                <wp:positionV relativeFrom="paragraph">
                  <wp:posOffset>12065</wp:posOffset>
                </wp:positionV>
                <wp:extent cx="2333625" cy="247650"/>
                <wp:effectExtent l="0" t="0" r="28575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79F832" id="Rectángulo 11" o:spid="_x0000_s1026" style="position:absolute;margin-left:93.45pt;margin-top:.95pt;width:183.75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" filled="f" strokecolor="#1f4d78 [1604]" strokeweight="1pt"/>
            </w:pict>
          </mc:Fallback>
        </mc:AlternateContent>
      </w:r>
      <w:r w:rsidR="007D45E8">
        <w:rPr>
          <w:rFonts w:ascii="Arial" w:eastAsia="Calibri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             </w:t>
      </w:r>
      <w:r w:rsidR="007D45E8">
        <w:rPr>
          <w:rFonts w:ascii="Arial" w:eastAsia="Calibri" w:hAnsi="Arial" w:cs="Arial"/>
          <w:sz w:val="24"/>
          <w:szCs w:val="24"/>
          <w:lang w:eastAsia="es-MX"/>
        </w:rPr>
        <w:t xml:space="preserve"> Características del emprendedor</w:t>
      </w:r>
    </w:p>
    <w:p w14:paraId="3F67CB9D" w14:textId="77777777" w:rsidR="007D45E8" w:rsidRDefault="007D45E8" w:rsidP="004F0FC9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0BFB2DF7" w14:textId="728C5287" w:rsidR="007D45E8" w:rsidRDefault="007B435D" w:rsidP="004F0FC9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470A58" wp14:editId="55CEFC27">
                <wp:simplePos x="0" y="0"/>
                <wp:positionH relativeFrom="column">
                  <wp:posOffset>415290</wp:posOffset>
                </wp:positionH>
                <wp:positionV relativeFrom="paragraph">
                  <wp:posOffset>183515</wp:posOffset>
                </wp:positionV>
                <wp:extent cx="3676650" cy="2609850"/>
                <wp:effectExtent l="0" t="0" r="1905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2609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006AE9" id="Rectángulo 12" o:spid="_x0000_s1026" style="position:absolute;margin-left:32.7pt;margin-top:14.45pt;width:289.5pt;height:20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" filled="f" strokecolor="#1f4d78 [1604]" strokeweight="1pt"/>
            </w:pict>
          </mc:Fallback>
        </mc:AlternateContent>
      </w:r>
    </w:p>
    <w:p w14:paraId="79B326B1" w14:textId="14DB565D" w:rsidR="007D45E8" w:rsidRPr="007D45E8" w:rsidRDefault="007B435D" w:rsidP="007D45E8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 </w:t>
      </w:r>
      <w:r w:rsidR="007D45E8" w:rsidRPr="007D45E8">
        <w:rPr>
          <w:rFonts w:ascii="Arial" w:eastAsia="Calibri" w:hAnsi="Arial" w:cs="Arial"/>
          <w:sz w:val="24"/>
          <w:szCs w:val="24"/>
          <w:lang w:eastAsia="es-MX"/>
        </w:rPr>
        <w:t xml:space="preserve">Compromiso total, determinación y perseverancia. </w:t>
      </w:r>
    </w:p>
    <w:p w14:paraId="68E03EEC" w14:textId="3D8CEE4D" w:rsidR="007D45E8" w:rsidRPr="007D45E8" w:rsidRDefault="007B435D" w:rsidP="007D45E8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</w:t>
      </w:r>
      <w:r w:rsidR="007D45E8" w:rsidRPr="007D45E8">
        <w:rPr>
          <w:rFonts w:ascii="Arial" w:eastAsia="Calibri" w:hAnsi="Arial" w:cs="Arial"/>
          <w:sz w:val="24"/>
          <w:szCs w:val="24"/>
          <w:lang w:eastAsia="es-MX"/>
        </w:rPr>
        <w:t xml:space="preserve"> Capacidad para alcanzar metas. </w:t>
      </w:r>
    </w:p>
    <w:p w14:paraId="7DDACFDA" w14:textId="629EC282" w:rsidR="007D45E8" w:rsidRPr="007D45E8" w:rsidRDefault="007B435D" w:rsidP="007D45E8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</w:t>
      </w:r>
      <w:r w:rsidR="007D45E8" w:rsidRPr="007D45E8">
        <w:rPr>
          <w:rFonts w:ascii="Arial" w:eastAsia="Calibri" w:hAnsi="Arial" w:cs="Arial"/>
          <w:sz w:val="24"/>
          <w:szCs w:val="24"/>
          <w:lang w:eastAsia="es-MX"/>
        </w:rPr>
        <w:t xml:space="preserve"> Orientación a las metas y oportunidades. </w:t>
      </w:r>
    </w:p>
    <w:p w14:paraId="4E64E285" w14:textId="7F98DA73" w:rsidR="007D45E8" w:rsidRPr="007D45E8" w:rsidRDefault="007B435D" w:rsidP="007D45E8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</w:t>
      </w:r>
      <w:r w:rsidR="007D45E8" w:rsidRPr="007D45E8">
        <w:rPr>
          <w:rFonts w:ascii="Arial" w:eastAsia="Calibri" w:hAnsi="Arial" w:cs="Arial"/>
          <w:sz w:val="24"/>
          <w:szCs w:val="24"/>
          <w:lang w:eastAsia="es-MX"/>
        </w:rPr>
        <w:t> Iniciativa y responsabilidad.</w:t>
      </w:r>
    </w:p>
    <w:p w14:paraId="0F52D9C4" w14:textId="26017D31" w:rsidR="007D45E8" w:rsidRPr="007D45E8" w:rsidRDefault="007B435D" w:rsidP="007D45E8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</w:t>
      </w:r>
      <w:r w:rsidR="007D45E8" w:rsidRPr="007D45E8">
        <w:rPr>
          <w:rFonts w:ascii="Arial" w:eastAsia="Calibri" w:hAnsi="Arial" w:cs="Arial"/>
          <w:sz w:val="24"/>
          <w:szCs w:val="24"/>
          <w:lang w:eastAsia="es-MX"/>
        </w:rPr>
        <w:t xml:space="preserve"> Persistencia en la solución de problemas. </w:t>
      </w:r>
    </w:p>
    <w:p w14:paraId="7878F8AF" w14:textId="222C8DC1" w:rsidR="007D45E8" w:rsidRPr="007D45E8" w:rsidRDefault="007B435D" w:rsidP="007D45E8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</w:t>
      </w:r>
      <w:r w:rsidR="007D45E8" w:rsidRPr="007D45E8">
        <w:rPr>
          <w:rFonts w:ascii="Arial" w:eastAsia="Calibri" w:hAnsi="Arial" w:cs="Arial"/>
          <w:sz w:val="24"/>
          <w:szCs w:val="24"/>
          <w:lang w:eastAsia="es-MX"/>
        </w:rPr>
        <w:t xml:space="preserve"> Realismo. </w:t>
      </w:r>
    </w:p>
    <w:p w14:paraId="53E95286" w14:textId="2246ED7F" w:rsidR="007D45E8" w:rsidRPr="007D45E8" w:rsidRDefault="007B435D" w:rsidP="007D45E8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</w:t>
      </w:r>
      <w:r w:rsidR="007D45E8" w:rsidRPr="007D45E8">
        <w:rPr>
          <w:rFonts w:ascii="Arial" w:eastAsia="Calibri" w:hAnsi="Arial" w:cs="Arial"/>
          <w:sz w:val="24"/>
          <w:szCs w:val="24"/>
          <w:lang w:eastAsia="es-MX"/>
        </w:rPr>
        <w:t xml:space="preserve"> Autoconfianza. </w:t>
      </w:r>
    </w:p>
    <w:p w14:paraId="390FCFBF" w14:textId="0B65D720" w:rsidR="007D45E8" w:rsidRPr="007D45E8" w:rsidRDefault="007B435D" w:rsidP="007D45E8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</w:t>
      </w:r>
      <w:r w:rsidR="007D45E8" w:rsidRPr="007D45E8">
        <w:rPr>
          <w:rFonts w:ascii="Arial" w:eastAsia="Calibri" w:hAnsi="Arial" w:cs="Arial"/>
          <w:sz w:val="24"/>
          <w:szCs w:val="24"/>
          <w:lang w:eastAsia="es-MX"/>
        </w:rPr>
        <w:t xml:space="preserve"> Altos niveles de energía. </w:t>
      </w:r>
    </w:p>
    <w:p w14:paraId="2EA1AFE6" w14:textId="5CFA9AEC" w:rsidR="007D45E8" w:rsidRPr="007D45E8" w:rsidRDefault="007B435D" w:rsidP="007D45E8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</w:t>
      </w:r>
      <w:r w:rsidR="007D45E8" w:rsidRPr="007D45E8">
        <w:rPr>
          <w:rFonts w:ascii="Arial" w:eastAsia="Calibri" w:hAnsi="Arial" w:cs="Arial"/>
          <w:sz w:val="24"/>
          <w:szCs w:val="24"/>
          <w:lang w:eastAsia="es-MX"/>
        </w:rPr>
        <w:t xml:space="preserve"> Busca de realimentación. </w:t>
      </w:r>
    </w:p>
    <w:p w14:paraId="0BE5D869" w14:textId="151647B3" w:rsidR="007D45E8" w:rsidRPr="007D45E8" w:rsidRDefault="007B435D" w:rsidP="007D45E8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</w:t>
      </w:r>
      <w:r w:rsidR="007D45E8" w:rsidRPr="007D45E8">
        <w:rPr>
          <w:rFonts w:ascii="Arial" w:eastAsia="Calibri" w:hAnsi="Arial" w:cs="Arial"/>
          <w:sz w:val="24"/>
          <w:szCs w:val="24"/>
          <w:lang w:eastAsia="es-MX"/>
        </w:rPr>
        <w:t xml:space="preserve"> Control interno alto. </w:t>
      </w:r>
    </w:p>
    <w:p w14:paraId="0BABDD0F" w14:textId="12C94A17" w:rsidR="007D45E8" w:rsidRPr="007D45E8" w:rsidRDefault="007B435D" w:rsidP="007D45E8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</w:t>
      </w:r>
      <w:r w:rsidR="007D45E8" w:rsidRPr="007D45E8">
        <w:rPr>
          <w:rFonts w:ascii="Arial" w:eastAsia="Calibri" w:hAnsi="Arial" w:cs="Arial"/>
          <w:sz w:val="24"/>
          <w:szCs w:val="24"/>
          <w:lang w:eastAsia="es-MX"/>
        </w:rPr>
        <w:t> Toma de riesgos calculados.</w:t>
      </w:r>
    </w:p>
    <w:p w14:paraId="5B4C42AB" w14:textId="4F2C0056" w:rsidR="007D45E8" w:rsidRPr="007D45E8" w:rsidRDefault="007B435D" w:rsidP="007D45E8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</w:t>
      </w:r>
      <w:r w:rsidR="007D45E8" w:rsidRPr="007D45E8">
        <w:rPr>
          <w:rFonts w:ascii="Arial" w:eastAsia="Calibri" w:hAnsi="Arial" w:cs="Arial"/>
          <w:sz w:val="24"/>
          <w:szCs w:val="24"/>
          <w:lang w:eastAsia="es-MX"/>
        </w:rPr>
        <w:t xml:space="preserve"> Baja necesidad de estatus y poder. </w:t>
      </w:r>
    </w:p>
    <w:p w14:paraId="17A67922" w14:textId="6615D4FB" w:rsidR="007D45E8" w:rsidRPr="007D45E8" w:rsidRDefault="007B435D" w:rsidP="007D45E8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</w:t>
      </w:r>
      <w:r w:rsidR="007D45E8" w:rsidRPr="007D45E8">
        <w:rPr>
          <w:rFonts w:ascii="Arial" w:eastAsia="Calibri" w:hAnsi="Arial" w:cs="Arial"/>
          <w:sz w:val="24"/>
          <w:szCs w:val="24"/>
          <w:lang w:eastAsia="es-MX"/>
        </w:rPr>
        <w:t xml:space="preserve"> Integridad y confiabilidad. </w:t>
      </w:r>
    </w:p>
    <w:p w14:paraId="485EB731" w14:textId="3B8F5A7A" w:rsidR="00642272" w:rsidRDefault="007B435D" w:rsidP="007D45E8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</w:t>
      </w:r>
      <w:r w:rsidR="007D45E8" w:rsidRPr="007D45E8">
        <w:rPr>
          <w:rFonts w:ascii="Arial" w:eastAsia="Calibri" w:hAnsi="Arial" w:cs="Arial"/>
          <w:sz w:val="24"/>
          <w:szCs w:val="24"/>
          <w:lang w:eastAsia="es-MX"/>
        </w:rPr>
        <w:t> Tolerancia al cambio.</w:t>
      </w:r>
    </w:p>
    <w:p w14:paraId="2547AF57" w14:textId="77777777" w:rsidR="00642272" w:rsidRPr="00642272" w:rsidRDefault="00642272" w:rsidP="00642272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058EDFA1" w14:textId="4A1E576D" w:rsidR="00642272" w:rsidRDefault="00642272" w:rsidP="00642272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090CBAA1" w14:textId="63FE9501" w:rsidR="00642272" w:rsidRDefault="00642272" w:rsidP="00642272">
      <w:pPr>
        <w:jc w:val="center"/>
        <w:rPr>
          <w:rFonts w:ascii="Arial" w:eastAsia="Calibri" w:hAnsi="Arial" w:cs="Arial"/>
          <w:sz w:val="24"/>
          <w:szCs w:val="24"/>
          <w:lang w:eastAsia="es-MX"/>
        </w:rPr>
      </w:pPr>
    </w:p>
    <w:p w14:paraId="38A72147" w14:textId="77777777" w:rsidR="00642272" w:rsidRDefault="00642272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br w:type="page"/>
      </w:r>
    </w:p>
    <w:p w14:paraId="37DAE7E2" w14:textId="1001145A" w:rsidR="00642272" w:rsidRDefault="006A109F" w:rsidP="006A109F">
      <w:pPr>
        <w:rPr>
          <w:rFonts w:ascii="Arial" w:eastAsia="Calibri" w:hAnsi="Arial" w:cs="Arial"/>
          <w:b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76767F" wp14:editId="06C0EF10">
                <wp:simplePos x="0" y="0"/>
                <wp:positionH relativeFrom="column">
                  <wp:posOffset>2139315</wp:posOffset>
                </wp:positionH>
                <wp:positionV relativeFrom="paragraph">
                  <wp:posOffset>205105</wp:posOffset>
                </wp:positionV>
                <wp:extent cx="0" cy="638175"/>
                <wp:effectExtent l="76200" t="0" r="76200" b="4762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329CC4" id="Conector recto de flecha 24" o:spid="_x0000_s1026" type="#_x0000_t32" style="position:absolute;margin-left:168.45pt;margin-top:16.15pt;width:0;height:50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eastAsia="Calibri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17CD00" wp14:editId="456EB3D5">
                <wp:simplePos x="0" y="0"/>
                <wp:positionH relativeFrom="column">
                  <wp:posOffset>1082040</wp:posOffset>
                </wp:positionH>
                <wp:positionV relativeFrom="paragraph">
                  <wp:posOffset>-71120</wp:posOffset>
                </wp:positionV>
                <wp:extent cx="2428875" cy="276225"/>
                <wp:effectExtent l="0" t="0" r="28575" b="285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806AA9" id="Rectángulo 18" o:spid="_x0000_s1026" style="position:absolute;margin-left:85.2pt;margin-top:-5.6pt;width:191.25pt;height:2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" filled="f" strokecolor="#7030a0" strokeweight="1pt"/>
            </w:pict>
          </mc:Fallback>
        </mc:AlternateContent>
      </w:r>
      <w:r>
        <w:rPr>
          <w:rFonts w:ascii="Arial" w:eastAsia="Calibri" w:hAnsi="Arial" w:cs="Arial"/>
          <w:b/>
          <w:sz w:val="24"/>
          <w:szCs w:val="24"/>
          <w:lang w:eastAsia="es-MX"/>
        </w:rPr>
        <w:t xml:space="preserve">                             TIPOS DE EMPRENDEDORES</w:t>
      </w:r>
    </w:p>
    <w:p w14:paraId="7C5DEB5B" w14:textId="77777777" w:rsidR="006A109F" w:rsidRDefault="006A109F" w:rsidP="006A109F">
      <w:pPr>
        <w:rPr>
          <w:rFonts w:ascii="Arial" w:eastAsia="Calibri" w:hAnsi="Arial" w:cs="Arial"/>
          <w:b/>
          <w:sz w:val="24"/>
          <w:szCs w:val="24"/>
          <w:lang w:eastAsia="es-MX"/>
        </w:rPr>
      </w:pPr>
    </w:p>
    <w:p w14:paraId="36B579C5" w14:textId="77777777" w:rsidR="006A109F" w:rsidRDefault="006A109F" w:rsidP="006A109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MX"/>
        </w:rPr>
      </w:pPr>
    </w:p>
    <w:p w14:paraId="6B0D4F9C" w14:textId="5F5242A6" w:rsidR="006A109F" w:rsidRDefault="006A109F" w:rsidP="006A109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D3C53A" wp14:editId="401AE1FE">
                <wp:simplePos x="0" y="0"/>
                <wp:positionH relativeFrom="column">
                  <wp:posOffset>-80010</wp:posOffset>
                </wp:positionH>
                <wp:positionV relativeFrom="paragraph">
                  <wp:posOffset>86360</wp:posOffset>
                </wp:positionV>
                <wp:extent cx="5543550" cy="514350"/>
                <wp:effectExtent l="0" t="0" r="19050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80E41" id="Rectángulo 19" o:spid="_x0000_s1026" style="position:absolute;margin-left:-6.3pt;margin-top:6.8pt;width:436.5pt;height:40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" filled="f" strokecolor="#7030a0" strokeweight="1pt"/>
            </w:pict>
          </mc:Fallback>
        </mc:AlternateContent>
      </w:r>
    </w:p>
    <w:p w14:paraId="243F5661" w14:textId="5730D460" w:rsidR="006A109F" w:rsidRPr="006A109F" w:rsidRDefault="006A109F" w:rsidP="006A1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6A109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El emprendedor administrativo. </w:t>
      </w:r>
      <w:r w:rsidRPr="006A109F">
        <w:rPr>
          <w:rFonts w:ascii="Arial" w:hAnsi="Arial" w:cs="Arial"/>
          <w:color w:val="000000"/>
          <w:sz w:val="24"/>
          <w:szCs w:val="24"/>
        </w:rPr>
        <w:t>Hace uso de la inve</w:t>
      </w:r>
      <w:r>
        <w:rPr>
          <w:rFonts w:ascii="Arial" w:hAnsi="Arial" w:cs="Arial"/>
          <w:color w:val="000000"/>
          <w:sz w:val="24"/>
          <w:szCs w:val="24"/>
        </w:rPr>
        <w:t xml:space="preserve">stigación y del desarrollo para </w:t>
      </w:r>
      <w:r w:rsidRPr="006A109F">
        <w:rPr>
          <w:rFonts w:ascii="Arial" w:hAnsi="Arial" w:cs="Arial"/>
          <w:color w:val="000000"/>
          <w:sz w:val="24"/>
          <w:szCs w:val="24"/>
        </w:rPr>
        <w:t xml:space="preserve">generar nuevas y mejores formas de hacer las cosas. </w:t>
      </w:r>
    </w:p>
    <w:p w14:paraId="2A9A21AE" w14:textId="3C2D2513" w:rsidR="006A109F" w:rsidRPr="006A109F" w:rsidRDefault="006A109F" w:rsidP="006A1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F40D6A" wp14:editId="5B8F1AB9">
                <wp:simplePos x="0" y="0"/>
                <wp:positionH relativeFrom="column">
                  <wp:posOffset>2139315</wp:posOffset>
                </wp:positionH>
                <wp:positionV relativeFrom="paragraph">
                  <wp:posOffset>74930</wp:posOffset>
                </wp:positionV>
                <wp:extent cx="0" cy="314325"/>
                <wp:effectExtent l="76200" t="0" r="57150" b="47625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494239" id="Conector recto de flecha 25" o:spid="_x0000_s1026" type="#_x0000_t32" style="position:absolute;margin-left:168.45pt;margin-top:5.9pt;width:0;height:24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</w:p>
    <w:p w14:paraId="760AD478" w14:textId="77777777" w:rsidR="006A109F" w:rsidRPr="006A109F" w:rsidRDefault="006A109F" w:rsidP="006A1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EBB8A78" w14:textId="68B2131B" w:rsidR="006A109F" w:rsidRPr="006A109F" w:rsidRDefault="006A109F" w:rsidP="006A1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93D412" wp14:editId="4D50370F">
                <wp:simplePos x="0" y="0"/>
                <wp:positionH relativeFrom="column">
                  <wp:posOffset>-13335</wp:posOffset>
                </wp:positionH>
                <wp:positionV relativeFrom="paragraph">
                  <wp:posOffset>38735</wp:posOffset>
                </wp:positionV>
                <wp:extent cx="5334000" cy="552450"/>
                <wp:effectExtent l="0" t="0" r="19050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4A0104" id="Rectángulo 20" o:spid="_x0000_s1026" style="position:absolute;margin-left:-1.05pt;margin-top:3.05pt;width:420pt;height:4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" filled="f" strokecolor="#7030a0" strokeweight="1pt"/>
            </w:pict>
          </mc:Fallback>
        </mc:AlternateContent>
      </w:r>
    </w:p>
    <w:p w14:paraId="1BBBD5A5" w14:textId="77777777" w:rsidR="006A109F" w:rsidRPr="006A109F" w:rsidRDefault="006A109F" w:rsidP="006A1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A109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El emprendedor oportunista</w:t>
      </w:r>
      <w:r w:rsidRPr="006A109F">
        <w:rPr>
          <w:rFonts w:ascii="Arial" w:hAnsi="Arial" w:cs="Arial"/>
          <w:color w:val="000000"/>
          <w:sz w:val="24"/>
          <w:szCs w:val="24"/>
        </w:rPr>
        <w:t xml:space="preserve">. Busca constantemente las oportunidades y se mantiene alerta ante las posibilidades que le rodean. </w:t>
      </w:r>
    </w:p>
    <w:p w14:paraId="0FFFC953" w14:textId="719547B7" w:rsidR="006A109F" w:rsidRPr="006A109F" w:rsidRDefault="006A109F" w:rsidP="006A1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ED1E10" wp14:editId="1732C594">
                <wp:simplePos x="0" y="0"/>
                <wp:positionH relativeFrom="column">
                  <wp:posOffset>2139315</wp:posOffset>
                </wp:positionH>
                <wp:positionV relativeFrom="paragraph">
                  <wp:posOffset>66040</wp:posOffset>
                </wp:positionV>
                <wp:extent cx="0" cy="619125"/>
                <wp:effectExtent l="76200" t="0" r="57150" b="47625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7A55C3" id="Conector recto de flecha 26" o:spid="_x0000_s1026" type="#_x0000_t32" style="position:absolute;margin-left:168.45pt;margin-top:5.2pt;width:0;height:4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</w:p>
    <w:p w14:paraId="0F337D53" w14:textId="77777777" w:rsidR="006A109F" w:rsidRPr="006A109F" w:rsidRDefault="006A109F" w:rsidP="006A1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55B8DE7" w14:textId="77777777" w:rsidR="006A109F" w:rsidRPr="006A109F" w:rsidRDefault="006A109F" w:rsidP="006A1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2F5326B" w14:textId="355C6327" w:rsidR="006A109F" w:rsidRPr="006A109F" w:rsidRDefault="006A109F" w:rsidP="006A1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549A9F" wp14:editId="05AD6AC5">
                <wp:simplePos x="0" y="0"/>
                <wp:positionH relativeFrom="column">
                  <wp:posOffset>-80010</wp:posOffset>
                </wp:positionH>
                <wp:positionV relativeFrom="paragraph">
                  <wp:posOffset>159385</wp:posOffset>
                </wp:positionV>
                <wp:extent cx="5400675" cy="428625"/>
                <wp:effectExtent l="0" t="0" r="28575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428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C8B55F" id="Rectángulo 21" o:spid="_x0000_s1026" style="position:absolute;margin-left:-6.3pt;margin-top:12.55pt;width:425.25pt;height:33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" filled="f" strokecolor="#7030a0" strokeweight="1pt"/>
            </w:pict>
          </mc:Fallback>
        </mc:AlternateContent>
      </w:r>
    </w:p>
    <w:p w14:paraId="139BD378" w14:textId="77777777" w:rsidR="006A109F" w:rsidRPr="006A109F" w:rsidRDefault="006A109F" w:rsidP="006A1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A109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El emprendedor adquisitivo. </w:t>
      </w:r>
      <w:r w:rsidRPr="006A109F">
        <w:rPr>
          <w:rFonts w:ascii="Arial" w:hAnsi="Arial" w:cs="Arial"/>
          <w:color w:val="000000"/>
          <w:sz w:val="24"/>
          <w:szCs w:val="24"/>
        </w:rPr>
        <w:t xml:space="preserve">Se mantiene en continua innovación, la cual le permite crecer y mejorar lo que hace. </w:t>
      </w:r>
    </w:p>
    <w:p w14:paraId="4FDCC88A" w14:textId="52D9F628" w:rsidR="006A109F" w:rsidRPr="006A109F" w:rsidRDefault="006A109F" w:rsidP="006A1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C55000" wp14:editId="4675A374">
                <wp:simplePos x="0" y="0"/>
                <wp:positionH relativeFrom="column">
                  <wp:posOffset>2139315</wp:posOffset>
                </wp:positionH>
                <wp:positionV relativeFrom="paragraph">
                  <wp:posOffset>62230</wp:posOffset>
                </wp:positionV>
                <wp:extent cx="0" cy="571500"/>
                <wp:effectExtent l="76200" t="0" r="57150" b="5715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63E952" id="Conector recto de flecha 27" o:spid="_x0000_s1026" type="#_x0000_t32" style="position:absolute;margin-left:168.45pt;margin-top:4.9pt;width:0;height: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</w:p>
    <w:p w14:paraId="29F7F98F" w14:textId="77777777" w:rsidR="006A109F" w:rsidRPr="006A109F" w:rsidRDefault="006A109F" w:rsidP="006A1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40627CE" w14:textId="77777777" w:rsidR="006A109F" w:rsidRPr="006A109F" w:rsidRDefault="006A109F" w:rsidP="006A1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7D2F4C3" w14:textId="21CDE793" w:rsidR="006A109F" w:rsidRPr="006A109F" w:rsidRDefault="006A109F" w:rsidP="006A1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39AAAC" wp14:editId="388451D6">
                <wp:simplePos x="0" y="0"/>
                <wp:positionH relativeFrom="column">
                  <wp:posOffset>-80010</wp:posOffset>
                </wp:positionH>
                <wp:positionV relativeFrom="paragraph">
                  <wp:posOffset>165100</wp:posOffset>
                </wp:positionV>
                <wp:extent cx="5629275" cy="581025"/>
                <wp:effectExtent l="0" t="0" r="28575" b="2857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581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21BFD6" id="Rectángulo 22" o:spid="_x0000_s1026" style="position:absolute;margin-left:-6.3pt;margin-top:13pt;width:443.25pt;height:4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" filled="f" strokecolor="#7030a0" strokeweight="1pt"/>
            </w:pict>
          </mc:Fallback>
        </mc:AlternateContent>
      </w:r>
    </w:p>
    <w:p w14:paraId="0304BDE0" w14:textId="77777777" w:rsidR="006A109F" w:rsidRPr="006A109F" w:rsidRDefault="006A109F" w:rsidP="006A1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A109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El emprendedor incubador. </w:t>
      </w:r>
      <w:r w:rsidRPr="006A109F">
        <w:rPr>
          <w:rFonts w:ascii="Arial" w:hAnsi="Arial" w:cs="Arial"/>
          <w:color w:val="000000"/>
          <w:sz w:val="24"/>
          <w:szCs w:val="24"/>
        </w:rPr>
        <w:t xml:space="preserve">En su afán por crecer y buscar oportunidades y por preferir la autonomía, crea unidades independientes que al final se convierten en negocios nuevos, incluso a partir de alguno ya existente </w:t>
      </w:r>
    </w:p>
    <w:p w14:paraId="67F4F677" w14:textId="3A563C59" w:rsidR="006A109F" w:rsidRPr="006A109F" w:rsidRDefault="006A109F" w:rsidP="006A1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55F7E7" wp14:editId="29ACEE97">
                <wp:simplePos x="0" y="0"/>
                <wp:positionH relativeFrom="column">
                  <wp:posOffset>2139315</wp:posOffset>
                </wp:positionH>
                <wp:positionV relativeFrom="paragraph">
                  <wp:posOffset>45085</wp:posOffset>
                </wp:positionV>
                <wp:extent cx="0" cy="619125"/>
                <wp:effectExtent l="76200" t="0" r="57150" b="47625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558A6C" id="Conector recto de flecha 28" o:spid="_x0000_s1026" type="#_x0000_t32" style="position:absolute;margin-left:168.45pt;margin-top:3.55pt;width:0;height:48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</w:p>
    <w:p w14:paraId="0A04E779" w14:textId="77777777" w:rsidR="006A109F" w:rsidRPr="006A109F" w:rsidRDefault="006A109F" w:rsidP="006A1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930B078" w14:textId="77777777" w:rsidR="006A109F" w:rsidRPr="006A109F" w:rsidRDefault="006A109F" w:rsidP="006A1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6614A9D" w14:textId="25F49755" w:rsidR="006A109F" w:rsidRPr="006A109F" w:rsidRDefault="006A109F" w:rsidP="006A1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5E6BBA" wp14:editId="75ACE329">
                <wp:simplePos x="0" y="0"/>
                <wp:positionH relativeFrom="column">
                  <wp:posOffset>-80010</wp:posOffset>
                </wp:positionH>
                <wp:positionV relativeFrom="paragraph">
                  <wp:posOffset>138430</wp:posOffset>
                </wp:positionV>
                <wp:extent cx="5133975" cy="514350"/>
                <wp:effectExtent l="0" t="0" r="28575" b="1905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9526B0" id="Rectángulo 23" o:spid="_x0000_s1026" style="position:absolute;margin-left:-6.3pt;margin-top:10.9pt;width:404.25pt;height:40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" filled="f" strokecolor="#7030a0" strokeweight="1pt"/>
            </w:pict>
          </mc:Fallback>
        </mc:AlternateContent>
      </w:r>
    </w:p>
    <w:p w14:paraId="1D7844E6" w14:textId="77777777" w:rsidR="006A109F" w:rsidRPr="006A109F" w:rsidRDefault="006A109F" w:rsidP="006A1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A109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El emprendedor imitador. </w:t>
      </w:r>
      <w:r w:rsidRPr="006A109F">
        <w:rPr>
          <w:rFonts w:ascii="Arial" w:hAnsi="Arial" w:cs="Arial"/>
          <w:color w:val="000000"/>
          <w:sz w:val="24"/>
          <w:szCs w:val="24"/>
        </w:rPr>
        <w:t xml:space="preserve">Genera sus procesos de innovación a partir de elementos básicos ya existentes, mediante la mejora de ellos. </w:t>
      </w:r>
    </w:p>
    <w:p w14:paraId="292D99CC" w14:textId="77777777" w:rsidR="006A109F" w:rsidRPr="006A109F" w:rsidRDefault="006A109F" w:rsidP="006A1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571FF73" w14:textId="77777777" w:rsidR="006A109F" w:rsidRPr="006A109F" w:rsidRDefault="006A109F" w:rsidP="006A1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161BE8A" w14:textId="77777777" w:rsidR="006A109F" w:rsidRDefault="006A109F" w:rsidP="006A109F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  <w:sz w:val="23"/>
          <w:szCs w:val="23"/>
        </w:rPr>
      </w:pPr>
    </w:p>
    <w:p w14:paraId="6DD76CDA" w14:textId="77777777" w:rsidR="006A109F" w:rsidRPr="006A109F" w:rsidRDefault="006A109F" w:rsidP="006A109F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  <w:sz w:val="23"/>
          <w:szCs w:val="23"/>
        </w:rPr>
      </w:pPr>
    </w:p>
    <w:p w14:paraId="5BEEEF8B" w14:textId="77777777" w:rsidR="006A109F" w:rsidRPr="006A109F" w:rsidRDefault="006A109F" w:rsidP="006A109F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  <w:sz w:val="23"/>
          <w:szCs w:val="23"/>
        </w:rPr>
      </w:pPr>
    </w:p>
    <w:p w14:paraId="5B31E339" w14:textId="77777777" w:rsidR="006A109F" w:rsidRPr="006A109F" w:rsidRDefault="006A109F" w:rsidP="006A109F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  <w:sz w:val="23"/>
          <w:szCs w:val="23"/>
        </w:rPr>
      </w:pPr>
    </w:p>
    <w:p w14:paraId="645FABF6" w14:textId="77777777" w:rsidR="006A109F" w:rsidRPr="006A109F" w:rsidRDefault="006A109F" w:rsidP="006A109F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  <w:sz w:val="23"/>
          <w:szCs w:val="23"/>
        </w:rPr>
      </w:pPr>
    </w:p>
    <w:p w14:paraId="64ADC9B8" w14:textId="77777777" w:rsidR="006A109F" w:rsidRPr="006A109F" w:rsidRDefault="006A109F" w:rsidP="006A109F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  <w:sz w:val="23"/>
          <w:szCs w:val="23"/>
        </w:rPr>
      </w:pPr>
    </w:p>
    <w:p w14:paraId="37470C21" w14:textId="77777777" w:rsidR="006A109F" w:rsidRPr="006A109F" w:rsidRDefault="006A109F" w:rsidP="006A109F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4648ED56" w14:textId="77777777" w:rsidR="00642272" w:rsidRDefault="00642272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br w:type="page"/>
      </w:r>
    </w:p>
    <w:p w14:paraId="6CA36C97" w14:textId="09F38467" w:rsidR="007D45E8" w:rsidRDefault="00F919F3" w:rsidP="006A109F">
      <w:pPr>
        <w:rPr>
          <w:rFonts w:ascii="Arial" w:eastAsia="Calibri" w:hAnsi="Arial" w:cs="Arial"/>
          <w:b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2B1851" wp14:editId="3B64A942">
                <wp:simplePos x="0" y="0"/>
                <wp:positionH relativeFrom="column">
                  <wp:posOffset>929640</wp:posOffset>
                </wp:positionH>
                <wp:positionV relativeFrom="paragraph">
                  <wp:posOffset>-71120</wp:posOffset>
                </wp:positionV>
                <wp:extent cx="2914650" cy="371475"/>
                <wp:effectExtent l="0" t="0" r="19050" b="2857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CD7EC6" id="Rectángulo 29" o:spid="_x0000_s1026" style="position:absolute;margin-left:73.2pt;margin-top:-5.6pt;width:229.5pt;height:29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" filled="f" strokecolor="#a8d08d [1945]" strokeweight="1pt"/>
            </w:pict>
          </mc:Fallback>
        </mc:AlternateContent>
      </w:r>
      <w:r w:rsidR="006A109F">
        <w:rPr>
          <w:rFonts w:ascii="Arial" w:eastAsia="Calibri" w:hAnsi="Arial" w:cs="Arial"/>
          <w:b/>
          <w:sz w:val="24"/>
          <w:szCs w:val="24"/>
          <w:lang w:eastAsia="es-MX"/>
        </w:rPr>
        <w:t xml:space="preserve">                         CREATIVIDAD Y TERMINOS AFINES</w:t>
      </w:r>
    </w:p>
    <w:p w14:paraId="7B072578" w14:textId="4D415E3F" w:rsidR="006A109F" w:rsidRDefault="00FF0597" w:rsidP="006A109F">
      <w:pPr>
        <w:rPr>
          <w:rFonts w:ascii="Arial" w:eastAsia="Calibri" w:hAnsi="Arial" w:cs="Arial"/>
          <w:b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C98302" wp14:editId="5385AE5F">
                <wp:simplePos x="0" y="0"/>
                <wp:positionH relativeFrom="column">
                  <wp:posOffset>2272665</wp:posOffset>
                </wp:positionH>
                <wp:positionV relativeFrom="paragraph">
                  <wp:posOffset>9525</wp:posOffset>
                </wp:positionV>
                <wp:extent cx="9525" cy="457200"/>
                <wp:effectExtent l="38100" t="0" r="66675" b="57150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BD9CF6" id="Conector recto de flecha 39" o:spid="_x0000_s1026" type="#_x0000_t32" style="position:absolute;margin-left:178.95pt;margin-top:.75pt;width:.75pt;height:3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</w:p>
    <w:p w14:paraId="5C35666D" w14:textId="45A8108F" w:rsidR="006A109F" w:rsidRDefault="00F919F3" w:rsidP="006A109F">
      <w:pPr>
        <w:rPr>
          <w:rFonts w:ascii="Arial" w:eastAsia="Calibri" w:hAnsi="Arial" w:cs="Arial"/>
          <w:b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901CBB" wp14:editId="2E953208">
                <wp:simplePos x="0" y="0"/>
                <wp:positionH relativeFrom="column">
                  <wp:posOffset>-3810</wp:posOffset>
                </wp:positionH>
                <wp:positionV relativeFrom="paragraph">
                  <wp:posOffset>175895</wp:posOffset>
                </wp:positionV>
                <wp:extent cx="5553075" cy="685800"/>
                <wp:effectExtent l="0" t="0" r="28575" b="1905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99A604" id="Rectángulo 30" o:spid="_x0000_s1026" style="position:absolute;margin-left:-.3pt;margin-top:13.85pt;width:437.25pt;height:5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" filled="f" strokecolor="#a8d08d [1945]" strokeweight="1pt"/>
            </w:pict>
          </mc:Fallback>
        </mc:AlternateContent>
      </w:r>
    </w:p>
    <w:p w14:paraId="07A74AED" w14:textId="356695C4" w:rsidR="006A109F" w:rsidRDefault="00FF0597" w:rsidP="006A109F">
      <w:pPr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E7FC78" wp14:editId="7D3DF092">
                <wp:simplePos x="0" y="0"/>
                <wp:positionH relativeFrom="column">
                  <wp:posOffset>4053840</wp:posOffset>
                </wp:positionH>
                <wp:positionV relativeFrom="paragraph">
                  <wp:posOffset>571500</wp:posOffset>
                </wp:positionV>
                <wp:extent cx="0" cy="342900"/>
                <wp:effectExtent l="76200" t="0" r="76200" b="57150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7A8C89" id="Conector recto de flecha 41" o:spid="_x0000_s1026" type="#_x0000_t32" style="position:absolute;margin-left:319.2pt;margin-top:45pt;width:0;height:2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0CA013" wp14:editId="4D1A24C2">
                <wp:simplePos x="0" y="0"/>
                <wp:positionH relativeFrom="column">
                  <wp:posOffset>929640</wp:posOffset>
                </wp:positionH>
                <wp:positionV relativeFrom="paragraph">
                  <wp:posOffset>571500</wp:posOffset>
                </wp:positionV>
                <wp:extent cx="0" cy="342900"/>
                <wp:effectExtent l="76200" t="0" r="76200" b="57150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403399" id="Conector recto de flecha 40" o:spid="_x0000_s1026" type="#_x0000_t32" style="position:absolute;margin-left:73.2pt;margin-top:45pt;width:0;height:2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F919F3">
        <w:rPr>
          <w:rFonts w:ascii="Arial" w:eastAsia="Calibri" w:hAnsi="Arial" w:cs="Arial"/>
          <w:sz w:val="24"/>
          <w:szCs w:val="24"/>
          <w:lang w:eastAsia="es-MX"/>
        </w:rPr>
        <w:t xml:space="preserve">La palabra creatividad es </w:t>
      </w:r>
      <w:r w:rsidR="00F919F3" w:rsidRPr="00F919F3">
        <w:rPr>
          <w:rFonts w:ascii="Arial" w:hAnsi="Arial" w:cs="Arial"/>
          <w:sz w:val="24"/>
          <w:szCs w:val="24"/>
        </w:rPr>
        <w:t xml:space="preserve">hacer algo que no había, ya sea </w:t>
      </w:r>
      <w:r w:rsidR="00F919F3">
        <w:rPr>
          <w:rFonts w:ascii="Arial" w:hAnsi="Arial" w:cs="Arial"/>
          <w:sz w:val="24"/>
          <w:szCs w:val="24"/>
        </w:rPr>
        <w:t xml:space="preserve">un invento o una obra de arte, </w:t>
      </w:r>
      <w:r w:rsidR="00B238F7" w:rsidRPr="00F919F3">
        <w:rPr>
          <w:rFonts w:ascii="Arial" w:hAnsi="Arial" w:cs="Arial"/>
          <w:sz w:val="24"/>
          <w:szCs w:val="24"/>
        </w:rPr>
        <w:t>incluso</w:t>
      </w:r>
      <w:r w:rsidR="00F919F3" w:rsidRPr="00F919F3">
        <w:rPr>
          <w:rFonts w:ascii="Arial" w:hAnsi="Arial" w:cs="Arial"/>
          <w:sz w:val="24"/>
          <w:szCs w:val="24"/>
        </w:rPr>
        <w:t xml:space="preserve"> el término aplica a la introducción de</w:t>
      </w:r>
      <w:r w:rsidR="00F919F3">
        <w:rPr>
          <w:rFonts w:ascii="Arial" w:hAnsi="Arial" w:cs="Arial"/>
          <w:sz w:val="24"/>
          <w:szCs w:val="24"/>
        </w:rPr>
        <w:t xml:space="preserve"> un cambio en algo ya existente.</w:t>
      </w:r>
    </w:p>
    <w:p w14:paraId="2448600C" w14:textId="5AEDDBC3" w:rsidR="00F919F3" w:rsidRDefault="00F919F3" w:rsidP="006A10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14A44C" wp14:editId="15114F04">
                <wp:simplePos x="0" y="0"/>
                <wp:positionH relativeFrom="column">
                  <wp:posOffset>2777490</wp:posOffset>
                </wp:positionH>
                <wp:positionV relativeFrom="paragraph">
                  <wp:posOffset>245110</wp:posOffset>
                </wp:positionV>
                <wp:extent cx="2905125" cy="1133475"/>
                <wp:effectExtent l="0" t="0" r="28575" b="2857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133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AFFD64" id="Rectángulo 33" o:spid="_x0000_s1026" style="position:absolute;margin-left:218.7pt;margin-top:19.3pt;width:228.75pt;height:89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" filled="f" strokecolor="#a8d08d [1945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ADFCB4" wp14:editId="4FA08B0C">
                <wp:simplePos x="0" y="0"/>
                <wp:positionH relativeFrom="column">
                  <wp:posOffset>-70485</wp:posOffset>
                </wp:positionH>
                <wp:positionV relativeFrom="paragraph">
                  <wp:posOffset>245110</wp:posOffset>
                </wp:positionV>
                <wp:extent cx="2533650" cy="1400175"/>
                <wp:effectExtent l="0" t="0" r="19050" b="2857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400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C4B67F" id="Rectángulo 32" o:spid="_x0000_s1026" style="position:absolute;margin-left:-5.55pt;margin-top:19.3pt;width:199.5pt;height:110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" filled="f" strokecolor="#a8d08d [1945]" strokeweight="1pt"/>
            </w:pict>
          </mc:Fallback>
        </mc:AlternateContent>
      </w:r>
    </w:p>
    <w:p w14:paraId="3F503CBC" w14:textId="08375839" w:rsidR="00F919F3" w:rsidRDefault="00F919F3" w:rsidP="00F919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19F3">
        <w:rPr>
          <w:rFonts w:ascii="Arial" w:hAnsi="Arial" w:cs="Arial"/>
          <w:sz w:val="24"/>
          <w:szCs w:val="24"/>
        </w:rPr>
        <w:t>Eduardo Kastika, consideran</w:t>
      </w:r>
      <w:r>
        <w:rPr>
          <w:rFonts w:ascii="Arial" w:hAnsi="Arial" w:cs="Arial"/>
          <w:sz w:val="24"/>
          <w:szCs w:val="24"/>
        </w:rPr>
        <w:t xml:space="preserve">                     capacidad para ver nuevas posibilidades</w:t>
      </w:r>
    </w:p>
    <w:p w14:paraId="42EF5F81" w14:textId="0EDDB269" w:rsidR="00F919F3" w:rsidRDefault="00F919F3" w:rsidP="00F919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19F3">
        <w:rPr>
          <w:rFonts w:ascii="Arial" w:hAnsi="Arial" w:cs="Arial"/>
          <w:sz w:val="24"/>
          <w:szCs w:val="24"/>
        </w:rPr>
        <w:t xml:space="preserve"> que la creatividad no se debe </w:t>
      </w:r>
      <w:r>
        <w:rPr>
          <w:rFonts w:ascii="Arial" w:hAnsi="Arial" w:cs="Arial"/>
          <w:sz w:val="24"/>
          <w:szCs w:val="24"/>
        </w:rPr>
        <w:t xml:space="preserve">                   en todo </w:t>
      </w:r>
      <w:r w:rsidR="00B238F7">
        <w:rPr>
          <w:rFonts w:ascii="Arial" w:hAnsi="Arial" w:cs="Arial"/>
          <w:sz w:val="24"/>
          <w:szCs w:val="24"/>
        </w:rPr>
        <w:t>alrededor</w:t>
      </w:r>
      <w:r>
        <w:rPr>
          <w:rFonts w:ascii="Arial" w:hAnsi="Arial" w:cs="Arial"/>
          <w:sz w:val="24"/>
          <w:szCs w:val="24"/>
        </w:rPr>
        <w:t>, las personas</w:t>
      </w:r>
    </w:p>
    <w:p w14:paraId="63B5C417" w14:textId="526DE5F1" w:rsidR="00F919F3" w:rsidRDefault="00F919F3" w:rsidP="00F919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19F3">
        <w:rPr>
          <w:rFonts w:ascii="Arial" w:hAnsi="Arial" w:cs="Arial"/>
          <w:sz w:val="24"/>
          <w:szCs w:val="24"/>
        </w:rPr>
        <w:t>definir de modo teórico, porque</w:t>
      </w:r>
      <w:r>
        <w:rPr>
          <w:rFonts w:ascii="Arial" w:hAnsi="Arial" w:cs="Arial"/>
          <w:sz w:val="24"/>
          <w:szCs w:val="24"/>
        </w:rPr>
        <w:t xml:space="preserve">                  con creatividad sobre pasa el </w:t>
      </w:r>
      <w:r w:rsidR="00B238F7">
        <w:rPr>
          <w:rFonts w:ascii="Arial" w:hAnsi="Arial" w:cs="Arial"/>
          <w:sz w:val="24"/>
          <w:szCs w:val="24"/>
        </w:rPr>
        <w:t>análisis</w:t>
      </w:r>
    </w:p>
    <w:p w14:paraId="12961122" w14:textId="61F73C9C" w:rsidR="00F919F3" w:rsidRDefault="00F919F3" w:rsidP="00F919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19F3">
        <w:rPr>
          <w:rFonts w:ascii="Arial" w:hAnsi="Arial" w:cs="Arial"/>
          <w:sz w:val="24"/>
          <w:szCs w:val="24"/>
        </w:rPr>
        <w:t xml:space="preserve"> en el afán de buscar una definición</w:t>
      </w:r>
      <w:r>
        <w:rPr>
          <w:rFonts w:ascii="Arial" w:hAnsi="Arial" w:cs="Arial"/>
          <w:sz w:val="24"/>
          <w:szCs w:val="24"/>
        </w:rPr>
        <w:t xml:space="preserve">           de un problema e intenta poner en</w:t>
      </w:r>
    </w:p>
    <w:p w14:paraId="2681AA8D" w14:textId="791111A8" w:rsidR="00F919F3" w:rsidRDefault="00F919F3" w:rsidP="00F919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19F3">
        <w:rPr>
          <w:rFonts w:ascii="Arial" w:hAnsi="Arial" w:cs="Arial"/>
          <w:sz w:val="24"/>
          <w:szCs w:val="24"/>
        </w:rPr>
        <w:t xml:space="preserve"> única se limita el potencial del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B238F7">
        <w:rPr>
          <w:rFonts w:ascii="Arial" w:hAnsi="Arial" w:cs="Arial"/>
          <w:sz w:val="24"/>
          <w:szCs w:val="24"/>
        </w:rPr>
        <w:t>práctica</w:t>
      </w:r>
      <w:r>
        <w:rPr>
          <w:rFonts w:ascii="Arial" w:hAnsi="Arial" w:cs="Arial"/>
          <w:sz w:val="24"/>
          <w:szCs w:val="24"/>
        </w:rPr>
        <w:t xml:space="preserve"> un cambio.</w:t>
      </w:r>
    </w:p>
    <w:p w14:paraId="4B64BE3B" w14:textId="77777777" w:rsidR="00F919F3" w:rsidRDefault="00F919F3" w:rsidP="00F919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19F3">
        <w:rPr>
          <w:rFonts w:ascii="Arial" w:hAnsi="Arial" w:cs="Arial"/>
          <w:sz w:val="24"/>
          <w:szCs w:val="24"/>
        </w:rPr>
        <w:t xml:space="preserve"> concepto y, por lo tanto, no se le</w:t>
      </w:r>
    </w:p>
    <w:p w14:paraId="26D54EAD" w14:textId="72E2AB95" w:rsidR="00F919F3" w:rsidRPr="00F919F3" w:rsidRDefault="00F919F3" w:rsidP="00F919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19F3">
        <w:rPr>
          <w:rFonts w:ascii="Arial" w:hAnsi="Arial" w:cs="Arial"/>
          <w:sz w:val="24"/>
          <w:szCs w:val="24"/>
        </w:rPr>
        <w:t xml:space="preserve"> precisa correctamente</w:t>
      </w:r>
      <w:r>
        <w:rPr>
          <w:sz w:val="23"/>
          <w:szCs w:val="23"/>
        </w:rPr>
        <w:t>.</w:t>
      </w:r>
    </w:p>
    <w:p w14:paraId="15E76C68" w14:textId="77777777" w:rsidR="006A109F" w:rsidRPr="00F919F3" w:rsidRDefault="006A109F" w:rsidP="006A109F">
      <w:pPr>
        <w:rPr>
          <w:rFonts w:ascii="Arial" w:eastAsia="Calibri" w:hAnsi="Arial" w:cs="Arial"/>
          <w:b/>
          <w:sz w:val="24"/>
          <w:szCs w:val="24"/>
          <w:lang w:eastAsia="es-MX"/>
        </w:rPr>
      </w:pPr>
    </w:p>
    <w:p w14:paraId="6A369C08" w14:textId="0A6C72D8" w:rsidR="006A109F" w:rsidRDefault="00FF0597" w:rsidP="006A109F">
      <w:pPr>
        <w:rPr>
          <w:rFonts w:ascii="Arial" w:eastAsia="Calibri" w:hAnsi="Arial" w:cs="Arial"/>
          <w:b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132590" wp14:editId="3AB1861A">
                <wp:simplePos x="0" y="0"/>
                <wp:positionH relativeFrom="column">
                  <wp:posOffset>1310640</wp:posOffset>
                </wp:positionH>
                <wp:positionV relativeFrom="paragraph">
                  <wp:posOffset>240031</wp:posOffset>
                </wp:positionV>
                <wp:extent cx="2743200" cy="266700"/>
                <wp:effectExtent l="0" t="0" r="19050" b="1905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0793B" id="Rectángulo 35" o:spid="_x0000_s1026" style="position:absolute;margin-left:103.2pt;margin-top:18.9pt;width:3in;height:21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" filled="f" strokecolor="#0070c0" strokeweight="1pt"/>
            </w:pict>
          </mc:Fallback>
        </mc:AlternateContent>
      </w:r>
    </w:p>
    <w:p w14:paraId="4C0CDF55" w14:textId="6F550CA3" w:rsidR="006A109F" w:rsidRDefault="00FF0597" w:rsidP="006A109F">
      <w:pPr>
        <w:rPr>
          <w:rFonts w:ascii="Arial" w:eastAsia="Calibri" w:hAnsi="Arial" w:cs="Arial"/>
          <w:b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D2C6B9" wp14:editId="0702D2FA">
                <wp:simplePos x="0" y="0"/>
                <wp:positionH relativeFrom="column">
                  <wp:posOffset>4053840</wp:posOffset>
                </wp:positionH>
                <wp:positionV relativeFrom="paragraph">
                  <wp:posOffset>215900</wp:posOffset>
                </wp:positionV>
                <wp:extent cx="400050" cy="590550"/>
                <wp:effectExtent l="0" t="0" r="76200" b="57150"/>
                <wp:wrapNone/>
                <wp:docPr id="43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17071D" id="Conector recto de flecha 43" o:spid="_x0000_s1026" type="#_x0000_t32" style="position:absolute;margin-left:319.2pt;margin-top:17pt;width:31.5pt;height:46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eastAsia="Calibri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734FC2" wp14:editId="2FB3D59A">
                <wp:simplePos x="0" y="0"/>
                <wp:positionH relativeFrom="column">
                  <wp:posOffset>1024890</wp:posOffset>
                </wp:positionH>
                <wp:positionV relativeFrom="paragraph">
                  <wp:posOffset>215900</wp:posOffset>
                </wp:positionV>
                <wp:extent cx="285750" cy="590550"/>
                <wp:effectExtent l="38100" t="0" r="19050" b="57150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047EE3" id="Conector recto de flecha 42" o:spid="_x0000_s1026" type="#_x0000_t32" style="position:absolute;margin-left:80.7pt;margin-top:17pt;width:22.5pt;height:46.5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F919F3">
        <w:rPr>
          <w:rFonts w:ascii="Arial" w:eastAsia="Calibri" w:hAnsi="Arial" w:cs="Arial"/>
          <w:b/>
          <w:sz w:val="24"/>
          <w:szCs w:val="24"/>
          <w:lang w:eastAsia="es-MX"/>
        </w:rPr>
        <w:t xml:space="preserve">                                 EL PROCESO DE LA CREATIVIDAD</w:t>
      </w:r>
    </w:p>
    <w:p w14:paraId="5AC8D650" w14:textId="77777777" w:rsidR="00FF0597" w:rsidRDefault="00FF0597" w:rsidP="006A109F">
      <w:pPr>
        <w:rPr>
          <w:rFonts w:ascii="Arial" w:eastAsia="Calibri" w:hAnsi="Arial" w:cs="Arial"/>
          <w:b/>
          <w:sz w:val="24"/>
          <w:szCs w:val="24"/>
          <w:lang w:eastAsia="es-MX"/>
        </w:rPr>
      </w:pPr>
    </w:p>
    <w:p w14:paraId="65D2950D" w14:textId="3E7DCC17" w:rsidR="00FF0597" w:rsidRDefault="00FF0597" w:rsidP="006A109F">
      <w:pPr>
        <w:rPr>
          <w:rFonts w:ascii="Arial" w:eastAsia="Calibri" w:hAnsi="Arial" w:cs="Arial"/>
          <w:b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0B5FA6" wp14:editId="10E7FD9E">
                <wp:simplePos x="0" y="0"/>
                <wp:positionH relativeFrom="column">
                  <wp:posOffset>2777490</wp:posOffset>
                </wp:positionH>
                <wp:positionV relativeFrom="paragraph">
                  <wp:posOffset>224790</wp:posOffset>
                </wp:positionV>
                <wp:extent cx="2581275" cy="971550"/>
                <wp:effectExtent l="0" t="0" r="28575" b="1905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971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0FF3BA" id="Rectángulo 37" o:spid="_x0000_s1026" style="position:absolute;margin-left:218.7pt;margin-top:17.7pt;width:203.25pt;height:76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" filled="f" strokecolor="#0070c0" strokeweight="1pt"/>
            </w:pict>
          </mc:Fallback>
        </mc:AlternateContent>
      </w:r>
      <w:r>
        <w:rPr>
          <w:rFonts w:ascii="Arial" w:eastAsia="Calibri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2E8041" wp14:editId="12CD3CEF">
                <wp:simplePos x="0" y="0"/>
                <wp:positionH relativeFrom="column">
                  <wp:posOffset>-70485</wp:posOffset>
                </wp:positionH>
                <wp:positionV relativeFrom="paragraph">
                  <wp:posOffset>224790</wp:posOffset>
                </wp:positionV>
                <wp:extent cx="2419350" cy="1200150"/>
                <wp:effectExtent l="0" t="0" r="19050" b="1905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200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F95278" id="Rectángulo 36" o:spid="_x0000_s1026" style="position:absolute;margin-left:-5.55pt;margin-top:17.7pt;width:190.5pt;height:94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" filled="f" strokecolor="#0070c0" strokeweight="1pt"/>
            </w:pict>
          </mc:Fallback>
        </mc:AlternateContent>
      </w:r>
    </w:p>
    <w:p w14:paraId="16726D81" w14:textId="6342052F" w:rsidR="00FF0597" w:rsidRDefault="00FF0597" w:rsidP="00FF0597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Es ampliamente conocido que en                           Hemisferio izquierdo              </w:t>
      </w:r>
    </w:p>
    <w:p w14:paraId="244E9781" w14:textId="208E9C2F" w:rsidR="00FF0597" w:rsidRDefault="00FF0597" w:rsidP="00FF0597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nuestro cerebro hay dos hemisferios:                  lógica, razonamiento, lenguaje, números, </w:t>
      </w:r>
    </w:p>
    <w:p w14:paraId="69163B84" w14:textId="75D2AAC4" w:rsidR="00FF0597" w:rsidRDefault="00FF0597" w:rsidP="00FF0597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 izquierdo y derecho, Cada uno ayuda                  </w:t>
      </w:r>
      <w:r w:rsidR="00B238F7">
        <w:rPr>
          <w:sz w:val="23"/>
          <w:szCs w:val="23"/>
        </w:rPr>
        <w:t>análisis</w:t>
      </w:r>
      <w:r>
        <w:rPr>
          <w:sz w:val="23"/>
          <w:szCs w:val="23"/>
        </w:rPr>
        <w:t>, pensamiento lineal, pensamiento</w:t>
      </w:r>
    </w:p>
    <w:p w14:paraId="5FD6B72E" w14:textId="656A33C3" w:rsidR="00FF0597" w:rsidRDefault="00FF0597" w:rsidP="00FF0597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 a desarrollar una cierta parte de la                       digital, pensamiento concreto.</w:t>
      </w:r>
    </w:p>
    <w:p w14:paraId="5AACF354" w14:textId="7EB561FC" w:rsidR="00FF0597" w:rsidRDefault="00FF0597" w:rsidP="00FF0597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 creatividad que el individuo necesita</w:t>
      </w:r>
    </w:p>
    <w:p w14:paraId="3650AE5C" w14:textId="6565C048" w:rsidR="00FF0597" w:rsidRDefault="00FF0597" w:rsidP="00FF0597">
      <w:pPr>
        <w:spacing w:after="0" w:line="240" w:lineRule="auto"/>
        <w:rPr>
          <w:sz w:val="23"/>
          <w:szCs w:val="23"/>
        </w:rPr>
      </w:pPr>
      <w:r>
        <w:rPr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8E8737" wp14:editId="6C7DD22D">
                <wp:simplePos x="0" y="0"/>
                <wp:positionH relativeFrom="column">
                  <wp:posOffset>4177665</wp:posOffset>
                </wp:positionH>
                <wp:positionV relativeFrom="paragraph">
                  <wp:posOffset>14605</wp:posOffset>
                </wp:positionV>
                <wp:extent cx="400050" cy="762000"/>
                <wp:effectExtent l="38100" t="0" r="19050" b="57150"/>
                <wp:wrapNone/>
                <wp:docPr id="45" name="Conector recto de fl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C95A57" id="Conector recto de flecha 45" o:spid="_x0000_s1026" type="#_x0000_t32" style="position:absolute;margin-left:328.95pt;margin-top:1.15pt;width:31.5pt;height:60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</w:p>
    <w:p w14:paraId="503DD630" w14:textId="35945957" w:rsidR="00FF0597" w:rsidRDefault="00FF0597" w:rsidP="00FF0597">
      <w:pPr>
        <w:spacing w:after="0" w:line="240" w:lineRule="auto"/>
        <w:rPr>
          <w:sz w:val="23"/>
          <w:szCs w:val="23"/>
        </w:rPr>
      </w:pPr>
      <w:r>
        <w:rPr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34238B" wp14:editId="52A189D1">
                <wp:simplePos x="0" y="0"/>
                <wp:positionH relativeFrom="column">
                  <wp:posOffset>1120140</wp:posOffset>
                </wp:positionH>
                <wp:positionV relativeFrom="paragraph">
                  <wp:posOffset>64770</wp:posOffset>
                </wp:positionV>
                <wp:extent cx="285750" cy="533400"/>
                <wp:effectExtent l="0" t="0" r="76200" b="57150"/>
                <wp:wrapNone/>
                <wp:docPr id="44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BC6687" id="Conector recto de flecha 44" o:spid="_x0000_s1026" type="#_x0000_t32" style="position:absolute;margin-left:88.2pt;margin-top:5.1pt;width:22.5pt;height:4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</w:p>
    <w:p w14:paraId="6F4ED650" w14:textId="77777777" w:rsidR="00FF0597" w:rsidRDefault="00FF0597" w:rsidP="00FF0597">
      <w:pPr>
        <w:spacing w:after="0" w:line="240" w:lineRule="auto"/>
        <w:rPr>
          <w:sz w:val="23"/>
          <w:szCs w:val="23"/>
        </w:rPr>
      </w:pPr>
    </w:p>
    <w:p w14:paraId="3E80A3F6" w14:textId="77777777" w:rsidR="00FF0597" w:rsidRDefault="00FF0597" w:rsidP="00FF0597">
      <w:pPr>
        <w:spacing w:after="0" w:line="240" w:lineRule="auto"/>
        <w:rPr>
          <w:sz w:val="23"/>
          <w:szCs w:val="23"/>
        </w:rPr>
      </w:pPr>
    </w:p>
    <w:p w14:paraId="681EF998" w14:textId="2D2C4132" w:rsidR="00FF0597" w:rsidRDefault="00FF0597" w:rsidP="00FF0597">
      <w:pPr>
        <w:spacing w:after="0" w:line="240" w:lineRule="auto"/>
        <w:rPr>
          <w:sz w:val="23"/>
          <w:szCs w:val="23"/>
        </w:rPr>
      </w:pPr>
      <w:r>
        <w:rPr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CDD9F5" wp14:editId="29488D54">
                <wp:simplePos x="0" y="0"/>
                <wp:positionH relativeFrom="column">
                  <wp:posOffset>710565</wp:posOffset>
                </wp:positionH>
                <wp:positionV relativeFrom="paragraph">
                  <wp:posOffset>110490</wp:posOffset>
                </wp:positionV>
                <wp:extent cx="4333875" cy="647700"/>
                <wp:effectExtent l="0" t="0" r="28575" b="1905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6B97B3" id="Rectángulo 38" o:spid="_x0000_s1026" style="position:absolute;margin-left:55.95pt;margin-top:8.7pt;width:341.25pt;height:5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" filled="f" strokecolor="#0070c0" strokeweight="1pt"/>
            </w:pict>
          </mc:Fallback>
        </mc:AlternateContent>
      </w:r>
    </w:p>
    <w:p w14:paraId="075A2546" w14:textId="176395FC" w:rsidR="00FF0597" w:rsidRDefault="00FF0597" w:rsidP="00FF0597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Hemisferio derecho</w:t>
      </w:r>
    </w:p>
    <w:p w14:paraId="52AB21D9" w14:textId="58F7040F" w:rsidR="00FF0597" w:rsidRDefault="00FF0597" w:rsidP="00FF0597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                      Ritmo, música, imaginación, imágenes, color, reconocimiento de formas</w:t>
      </w:r>
    </w:p>
    <w:p w14:paraId="013D92E8" w14:textId="2D808942" w:rsidR="00FF0597" w:rsidRDefault="00FF0597" w:rsidP="00FF0597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                      Pensamiento abstracto</w:t>
      </w:r>
    </w:p>
    <w:p w14:paraId="371E82BE" w14:textId="288A7DBB" w:rsidR="00FF0597" w:rsidRDefault="00FF0597" w:rsidP="00FF0597">
      <w:pPr>
        <w:rPr>
          <w:sz w:val="23"/>
          <w:szCs w:val="23"/>
        </w:rPr>
      </w:pPr>
    </w:p>
    <w:p w14:paraId="64062614" w14:textId="5F97DE80" w:rsidR="00FF0597" w:rsidRDefault="00FF0597" w:rsidP="00FF0597">
      <w:pPr>
        <w:tabs>
          <w:tab w:val="left" w:pos="5070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14:paraId="603FBAA0" w14:textId="77777777" w:rsidR="00FF0597" w:rsidRDefault="00FF0597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7F544995" w14:textId="06D8D453" w:rsidR="00FF0597" w:rsidRDefault="00AA078B" w:rsidP="00FF0597">
      <w:pPr>
        <w:tabs>
          <w:tab w:val="left" w:pos="5070"/>
        </w:tabs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noProof/>
          <w:sz w:val="23"/>
          <w:szCs w:val="23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5626E1" wp14:editId="21F40674">
                <wp:simplePos x="0" y="0"/>
                <wp:positionH relativeFrom="column">
                  <wp:posOffset>2272665</wp:posOffset>
                </wp:positionH>
                <wp:positionV relativeFrom="paragraph">
                  <wp:posOffset>214630</wp:posOffset>
                </wp:positionV>
                <wp:extent cx="0" cy="609600"/>
                <wp:effectExtent l="76200" t="0" r="57150" b="57150"/>
                <wp:wrapNone/>
                <wp:docPr id="49" name="Conector recto de flech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603CF3" id="Conector recto de flecha 49" o:spid="_x0000_s1026" type="#_x0000_t32" style="position:absolute;margin-left:178.95pt;margin-top:16.9pt;width:0;height:4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95E372" wp14:editId="2C2F6B6E">
                <wp:simplePos x="0" y="0"/>
                <wp:positionH relativeFrom="column">
                  <wp:posOffset>1358265</wp:posOffset>
                </wp:positionH>
                <wp:positionV relativeFrom="paragraph">
                  <wp:posOffset>-90170</wp:posOffset>
                </wp:positionV>
                <wp:extent cx="1905000" cy="304800"/>
                <wp:effectExtent l="0" t="0" r="19050" b="1905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F2010" id="Rectángulo 46" o:spid="_x0000_s1026" style="position:absolute;margin-left:106.95pt;margin-top:-7.1pt;width:150pt;height:24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" filled="f" strokecolor="#7f5f00 [1607]" strokeweight="1pt"/>
            </w:pict>
          </mc:Fallback>
        </mc:AlternateContent>
      </w:r>
      <w:r w:rsidR="00AA769B">
        <w:rPr>
          <w:rFonts w:ascii="Arial" w:hAnsi="Arial" w:cs="Arial"/>
          <w:b/>
          <w:sz w:val="23"/>
          <w:szCs w:val="23"/>
        </w:rPr>
        <w:t xml:space="preserve">                                  </w:t>
      </w:r>
      <w:r w:rsidR="00AA769B" w:rsidRPr="00AA769B">
        <w:rPr>
          <w:rFonts w:ascii="Arial" w:hAnsi="Arial" w:cs="Arial"/>
          <w:b/>
          <w:sz w:val="23"/>
          <w:szCs w:val="23"/>
        </w:rPr>
        <w:t>TIPOS DE CREATIVIDAD</w:t>
      </w:r>
    </w:p>
    <w:p w14:paraId="7A4D7FEB" w14:textId="77777777" w:rsidR="00AA769B" w:rsidRDefault="00AA769B" w:rsidP="00FF0597">
      <w:pPr>
        <w:tabs>
          <w:tab w:val="left" w:pos="5070"/>
        </w:tabs>
        <w:rPr>
          <w:rFonts w:ascii="Arial" w:hAnsi="Arial" w:cs="Arial"/>
          <w:b/>
          <w:sz w:val="23"/>
          <w:szCs w:val="23"/>
        </w:rPr>
      </w:pPr>
    </w:p>
    <w:p w14:paraId="0A315076" w14:textId="546413E8" w:rsidR="00AA769B" w:rsidRDefault="00AA078B" w:rsidP="00FF0597">
      <w:pPr>
        <w:tabs>
          <w:tab w:val="left" w:pos="5070"/>
        </w:tabs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5C92C2" wp14:editId="2CE0D463">
                <wp:simplePos x="0" y="0"/>
                <wp:positionH relativeFrom="column">
                  <wp:posOffset>-70485</wp:posOffset>
                </wp:positionH>
                <wp:positionV relativeFrom="paragraph">
                  <wp:posOffset>258445</wp:posOffset>
                </wp:positionV>
                <wp:extent cx="5591175" cy="752475"/>
                <wp:effectExtent l="0" t="0" r="28575" b="28575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752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4C1FB4" id="Rectángulo 47" o:spid="_x0000_s1026" style="position:absolute;margin-left:-5.55pt;margin-top:20.35pt;width:440.25pt;height:59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" filled="f" strokecolor="#7f5f00 [1607]" strokeweight="1pt"/>
            </w:pict>
          </mc:Fallback>
        </mc:AlternateContent>
      </w:r>
    </w:p>
    <w:p w14:paraId="03AE06D4" w14:textId="77777777" w:rsidR="00AA078B" w:rsidRDefault="00AA769B" w:rsidP="00AA078B">
      <w:pPr>
        <w:tabs>
          <w:tab w:val="left" w:pos="507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Weisberg</w:t>
      </w:r>
      <w:r w:rsidRPr="00AA769B">
        <w:rPr>
          <w:rFonts w:ascii="Arial" w:hAnsi="Arial" w:cs="Arial"/>
          <w:sz w:val="24"/>
          <w:szCs w:val="24"/>
        </w:rPr>
        <w:t xml:space="preserve"> divide a la creatividad en dos tipos: científica y artística.</w:t>
      </w:r>
    </w:p>
    <w:p w14:paraId="20E87C89" w14:textId="4648B09B" w:rsidR="00AA769B" w:rsidRDefault="00AA769B" w:rsidP="00AA078B">
      <w:pPr>
        <w:tabs>
          <w:tab w:val="left" w:pos="50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A769B">
        <w:rPr>
          <w:rFonts w:ascii="Arial" w:hAnsi="Arial" w:cs="Arial"/>
          <w:sz w:val="24"/>
          <w:szCs w:val="24"/>
        </w:rPr>
        <w:t xml:space="preserve"> En el primer caso es la que actúa en el proceso de reestructuración en el descubrimiento científico, se plasma en la genética, la psicología, la biología y la química, entre otras.</w:t>
      </w:r>
    </w:p>
    <w:p w14:paraId="2979488D" w14:textId="3745356D" w:rsidR="00AA078B" w:rsidRDefault="00AA078B" w:rsidP="00AA078B">
      <w:pPr>
        <w:tabs>
          <w:tab w:val="left" w:pos="507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1F5B61" wp14:editId="52F62D56">
                <wp:simplePos x="0" y="0"/>
                <wp:positionH relativeFrom="column">
                  <wp:posOffset>2272665</wp:posOffset>
                </wp:positionH>
                <wp:positionV relativeFrom="paragraph">
                  <wp:posOffset>27305</wp:posOffset>
                </wp:positionV>
                <wp:extent cx="0" cy="381000"/>
                <wp:effectExtent l="76200" t="0" r="95250" b="57150"/>
                <wp:wrapNone/>
                <wp:docPr id="50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053BEE" id="Conector recto de flecha 50" o:spid="_x0000_s1026" type="#_x0000_t32" style="position:absolute;margin-left:178.95pt;margin-top:2.15pt;width:0;height:30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</w:p>
    <w:p w14:paraId="2CE11F8B" w14:textId="77777777" w:rsidR="00AA078B" w:rsidRDefault="00AA078B" w:rsidP="00AA078B">
      <w:pPr>
        <w:tabs>
          <w:tab w:val="left" w:pos="50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383D490" w14:textId="715F041F" w:rsidR="00AA078B" w:rsidRDefault="00AA078B" w:rsidP="00AA078B">
      <w:pPr>
        <w:tabs>
          <w:tab w:val="left" w:pos="507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2E1B56" wp14:editId="15DDF8CE">
                <wp:simplePos x="0" y="0"/>
                <wp:positionH relativeFrom="column">
                  <wp:posOffset>-70485</wp:posOffset>
                </wp:positionH>
                <wp:positionV relativeFrom="paragraph">
                  <wp:posOffset>57785</wp:posOffset>
                </wp:positionV>
                <wp:extent cx="5362575" cy="676275"/>
                <wp:effectExtent l="0" t="0" r="28575" b="28575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676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406672" id="Rectángulo 48" o:spid="_x0000_s1026" style="position:absolute;margin-left:-5.55pt;margin-top:4.55pt;width:422.25pt;height:53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" filled="f" strokecolor="#7f5f00 [1607]" strokeweight="1pt"/>
            </w:pict>
          </mc:Fallback>
        </mc:AlternateContent>
      </w:r>
    </w:p>
    <w:p w14:paraId="037E7394" w14:textId="2FCCFE7A" w:rsidR="00AA078B" w:rsidRDefault="00AA078B" w:rsidP="00AA078B">
      <w:pPr>
        <w:tabs>
          <w:tab w:val="left" w:pos="50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A078B">
        <w:rPr>
          <w:rFonts w:ascii="Arial" w:hAnsi="Arial" w:cs="Arial"/>
          <w:sz w:val="24"/>
          <w:szCs w:val="24"/>
        </w:rPr>
        <w:t>La creatividad artística se aplica en las artes, como la narrativa y la poesía, el teatro, la pintura y la escultura</w:t>
      </w:r>
      <w:r>
        <w:rPr>
          <w:rFonts w:ascii="Arial" w:hAnsi="Arial" w:cs="Arial"/>
          <w:sz w:val="24"/>
          <w:szCs w:val="24"/>
        </w:rPr>
        <w:t>.</w:t>
      </w:r>
    </w:p>
    <w:p w14:paraId="471C209C" w14:textId="77777777" w:rsidR="00386BDD" w:rsidRDefault="00386BDD" w:rsidP="00AA078B">
      <w:pPr>
        <w:tabs>
          <w:tab w:val="left" w:pos="50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D1BEC0C" w14:textId="77777777" w:rsidR="00386BDD" w:rsidRDefault="00386BDD" w:rsidP="00AA078B">
      <w:pPr>
        <w:tabs>
          <w:tab w:val="left" w:pos="50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33B4700" w14:textId="11B2AA70" w:rsidR="00386BDD" w:rsidRDefault="00F62D0C" w:rsidP="00AA078B">
      <w:pPr>
        <w:tabs>
          <w:tab w:val="left" w:pos="507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E414FED" wp14:editId="7250C058">
                <wp:simplePos x="0" y="0"/>
                <wp:positionH relativeFrom="column">
                  <wp:posOffset>1358265</wp:posOffset>
                </wp:positionH>
                <wp:positionV relativeFrom="paragraph">
                  <wp:posOffset>153035</wp:posOffset>
                </wp:positionV>
                <wp:extent cx="1695450" cy="19050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F9254D" id="Rectángulo 4" o:spid="_x0000_s1026" style="position:absolute;margin-left:106.95pt;margin-top:12.05pt;width:133.5pt;height:1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" filled="f" strokecolor="yellow" strokeweight="1pt"/>
            </w:pict>
          </mc:Fallback>
        </mc:AlternateContent>
      </w:r>
    </w:p>
    <w:p w14:paraId="3DD0695E" w14:textId="5DEEB3E8" w:rsidR="00AA078B" w:rsidRDefault="00F62D0C" w:rsidP="00AA078B">
      <w:pPr>
        <w:tabs>
          <w:tab w:val="left" w:pos="507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78BE00" wp14:editId="20C75171">
                <wp:simplePos x="0" y="0"/>
                <wp:positionH relativeFrom="column">
                  <wp:posOffset>2272665</wp:posOffset>
                </wp:positionH>
                <wp:positionV relativeFrom="paragraph">
                  <wp:posOffset>168275</wp:posOffset>
                </wp:positionV>
                <wp:extent cx="0" cy="200025"/>
                <wp:effectExtent l="76200" t="0" r="57150" b="4762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D61E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178.95pt;margin-top:13.25pt;width:0;height:15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386BDD">
        <w:rPr>
          <w:rFonts w:ascii="Arial" w:hAnsi="Arial" w:cs="Arial"/>
          <w:sz w:val="24"/>
          <w:szCs w:val="24"/>
        </w:rPr>
        <w:t xml:space="preserve">                                 </w:t>
      </w:r>
      <w:r w:rsidR="00AA078B">
        <w:rPr>
          <w:rFonts w:ascii="Arial" w:hAnsi="Arial" w:cs="Arial"/>
          <w:b/>
          <w:sz w:val="24"/>
          <w:szCs w:val="24"/>
        </w:rPr>
        <w:t>EQUIPO DE TRABAJO</w:t>
      </w:r>
    </w:p>
    <w:p w14:paraId="6C29279B" w14:textId="5AC88B8D" w:rsidR="00386BDD" w:rsidRDefault="00F62D0C" w:rsidP="00AA078B">
      <w:pPr>
        <w:tabs>
          <w:tab w:val="left" w:pos="507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9E8C6B" wp14:editId="3DA5D9A7">
                <wp:simplePos x="0" y="0"/>
                <wp:positionH relativeFrom="column">
                  <wp:posOffset>-70485</wp:posOffset>
                </wp:positionH>
                <wp:positionV relativeFrom="paragraph">
                  <wp:posOffset>193040</wp:posOffset>
                </wp:positionV>
                <wp:extent cx="5172075" cy="34290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9D4075" id="Rectángulo 6" o:spid="_x0000_s1026" style="position:absolute;margin-left:-5.55pt;margin-top:15.2pt;width:407.25pt;height:2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" filled="f" strokecolor="yellow" strokeweight="1pt"/>
            </w:pict>
          </mc:Fallback>
        </mc:AlternateContent>
      </w:r>
    </w:p>
    <w:p w14:paraId="01E144FF" w14:textId="101F530F" w:rsidR="00386BDD" w:rsidRDefault="00386BDD" w:rsidP="00AA078B">
      <w:pPr>
        <w:tabs>
          <w:tab w:val="left" w:pos="507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hombre por naturaleza es un ser social y debido a ello necesita de otros individuos para crecer y desarrollarse.</w:t>
      </w:r>
    </w:p>
    <w:p w14:paraId="3A209C77" w14:textId="32550B16" w:rsidR="00386BDD" w:rsidRDefault="00F62D0C" w:rsidP="00AA078B">
      <w:pPr>
        <w:tabs>
          <w:tab w:val="left" w:pos="507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3970A63" wp14:editId="37E21A56">
                <wp:simplePos x="0" y="0"/>
                <wp:positionH relativeFrom="column">
                  <wp:posOffset>2272665</wp:posOffset>
                </wp:positionH>
                <wp:positionV relativeFrom="paragraph">
                  <wp:posOffset>10160</wp:posOffset>
                </wp:positionV>
                <wp:extent cx="0" cy="333375"/>
                <wp:effectExtent l="76200" t="0" r="76200" b="47625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FEECC6" id="Conector recto de flecha 34" o:spid="_x0000_s1026" type="#_x0000_t32" style="position:absolute;margin-left:178.95pt;margin-top:.8pt;width:0;height:26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</w:p>
    <w:p w14:paraId="1CC2180E" w14:textId="54E5A10A" w:rsidR="00386BDD" w:rsidRDefault="00F62D0C" w:rsidP="00AA078B">
      <w:pPr>
        <w:tabs>
          <w:tab w:val="left" w:pos="507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5FD221" wp14:editId="519AC11A">
                <wp:simplePos x="0" y="0"/>
                <wp:positionH relativeFrom="column">
                  <wp:posOffset>-70485</wp:posOffset>
                </wp:positionH>
                <wp:positionV relativeFrom="paragraph">
                  <wp:posOffset>168275</wp:posOffset>
                </wp:positionV>
                <wp:extent cx="5429250" cy="34290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81DD35" id="Rectángulo 7" o:spid="_x0000_s1026" style="position:absolute;margin-left:-5.55pt;margin-top:13.25pt;width:427.5pt;height:2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" filled="f" strokecolor="yellow" strokeweight="1pt"/>
            </w:pict>
          </mc:Fallback>
        </mc:AlternateContent>
      </w:r>
    </w:p>
    <w:p w14:paraId="423458A0" w14:textId="20A485A3" w:rsidR="00386BDD" w:rsidRDefault="00F62D0C" w:rsidP="00AA078B">
      <w:pPr>
        <w:tabs>
          <w:tab w:val="left" w:pos="507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967C06" wp14:editId="39A29458">
                <wp:simplePos x="0" y="0"/>
                <wp:positionH relativeFrom="column">
                  <wp:posOffset>2348865</wp:posOffset>
                </wp:positionH>
                <wp:positionV relativeFrom="paragraph">
                  <wp:posOffset>335915</wp:posOffset>
                </wp:positionV>
                <wp:extent cx="19050" cy="285750"/>
                <wp:effectExtent l="57150" t="0" r="57150" b="57150"/>
                <wp:wrapNone/>
                <wp:docPr id="51" name="Conector recto de fl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AE4641" id="Conector recto de flecha 51" o:spid="_x0000_s1026" type="#_x0000_t32" style="position:absolute;margin-left:184.95pt;margin-top:26.45pt;width:1.5pt;height:22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386BDD">
        <w:rPr>
          <w:rFonts w:ascii="Arial" w:hAnsi="Arial" w:cs="Arial"/>
          <w:sz w:val="24"/>
          <w:szCs w:val="24"/>
        </w:rPr>
        <w:t xml:space="preserve">En los equipos se ponen en juego las personalidades de los involucrados, </w:t>
      </w:r>
      <w:r w:rsidR="00B238F7">
        <w:rPr>
          <w:rFonts w:ascii="Arial" w:hAnsi="Arial" w:cs="Arial"/>
          <w:sz w:val="24"/>
          <w:szCs w:val="24"/>
        </w:rPr>
        <w:t>así</w:t>
      </w:r>
      <w:r w:rsidR="00386BDD">
        <w:rPr>
          <w:rFonts w:ascii="Arial" w:hAnsi="Arial" w:cs="Arial"/>
          <w:sz w:val="24"/>
          <w:szCs w:val="24"/>
        </w:rPr>
        <w:t xml:space="preserve"> como sus habilidades y cualidades.</w:t>
      </w:r>
    </w:p>
    <w:p w14:paraId="36269DB7" w14:textId="77777777" w:rsidR="00386BDD" w:rsidRDefault="00386BDD" w:rsidP="00AA078B">
      <w:pPr>
        <w:tabs>
          <w:tab w:val="left" w:pos="50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27D44D5" w14:textId="414BAE40" w:rsidR="00386BDD" w:rsidRDefault="00F62D0C" w:rsidP="00AA078B">
      <w:pPr>
        <w:tabs>
          <w:tab w:val="left" w:pos="507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F689230" wp14:editId="78681523">
                <wp:simplePos x="0" y="0"/>
                <wp:positionH relativeFrom="column">
                  <wp:posOffset>-70485</wp:posOffset>
                </wp:positionH>
                <wp:positionV relativeFrom="paragraph">
                  <wp:posOffset>143510</wp:posOffset>
                </wp:positionV>
                <wp:extent cx="5705475" cy="66675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666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011B85" id="Rectángulo 8" o:spid="_x0000_s1026" style="position:absolute;margin-left:-5.55pt;margin-top:11.3pt;width:449.25pt;height:52.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" filled="f" strokecolor="yellow" strokeweight="1pt"/>
            </w:pict>
          </mc:Fallback>
        </mc:AlternateContent>
      </w:r>
    </w:p>
    <w:p w14:paraId="5D218E00" w14:textId="509B589D" w:rsidR="00386BDD" w:rsidRPr="00386BDD" w:rsidRDefault="00386BDD" w:rsidP="00AA078B">
      <w:pPr>
        <w:tabs>
          <w:tab w:val="left" w:pos="507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equipo es una unidad compuesta por un </w:t>
      </w:r>
      <w:r w:rsidR="00B238F7">
        <w:rPr>
          <w:rFonts w:ascii="Arial" w:hAnsi="Arial" w:cs="Arial"/>
          <w:sz w:val="24"/>
          <w:szCs w:val="24"/>
        </w:rPr>
        <w:t>número</w:t>
      </w:r>
      <w:r>
        <w:rPr>
          <w:rFonts w:ascii="Arial" w:hAnsi="Arial" w:cs="Arial"/>
          <w:sz w:val="24"/>
          <w:szCs w:val="24"/>
        </w:rPr>
        <w:t xml:space="preserve"> indeterminado de personas, quienes se organizan para la realización </w:t>
      </w:r>
      <w:r w:rsidR="00F62D0C">
        <w:rPr>
          <w:rFonts w:ascii="Arial" w:hAnsi="Arial" w:cs="Arial"/>
          <w:sz w:val="24"/>
          <w:szCs w:val="24"/>
        </w:rPr>
        <w:t>de una tarea concreta, relacionadas entre si y, interactúan para alcanzar los objetivos.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CD9FCDA" w14:textId="77777777" w:rsidR="00AA078B" w:rsidRPr="00AA078B" w:rsidRDefault="00AA078B" w:rsidP="00AA078B">
      <w:pPr>
        <w:tabs>
          <w:tab w:val="left" w:pos="507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68F8040" w14:textId="4AAF1FCF" w:rsidR="00FF0597" w:rsidRPr="00386BDD" w:rsidRDefault="00FF0597" w:rsidP="00386BDD">
      <w:pPr>
        <w:rPr>
          <w:rFonts w:ascii="Arial" w:hAnsi="Arial" w:cs="Arial"/>
          <w:sz w:val="23"/>
          <w:szCs w:val="23"/>
        </w:rPr>
      </w:pPr>
      <w:r w:rsidRPr="00AA769B">
        <w:rPr>
          <w:rFonts w:ascii="Arial" w:hAnsi="Arial" w:cs="Arial"/>
          <w:sz w:val="23"/>
          <w:szCs w:val="23"/>
        </w:rPr>
        <w:br w:type="page"/>
      </w:r>
    </w:p>
    <w:p w14:paraId="67CECD17" w14:textId="7BD42879" w:rsidR="00F62D0C" w:rsidRDefault="00B238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5219602" wp14:editId="2D7D0B51">
                <wp:simplePos x="0" y="0"/>
                <wp:positionH relativeFrom="column">
                  <wp:posOffset>2406015</wp:posOffset>
                </wp:positionH>
                <wp:positionV relativeFrom="paragraph">
                  <wp:posOffset>186055</wp:posOffset>
                </wp:positionV>
                <wp:extent cx="19050" cy="685800"/>
                <wp:effectExtent l="57150" t="0" r="95250" b="57150"/>
                <wp:wrapNone/>
                <wp:docPr id="61" name="Conector recto de flech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01B9D7" id="Conector recto de flecha 61" o:spid="_x0000_s1026" type="#_x0000_t32" style="position:absolute;margin-left:189.45pt;margin-top:14.65pt;width:1.5pt;height:5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A248CC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3CD919E" wp14:editId="3562E969">
                <wp:simplePos x="0" y="0"/>
                <wp:positionH relativeFrom="column">
                  <wp:posOffset>1005840</wp:posOffset>
                </wp:positionH>
                <wp:positionV relativeFrom="paragraph">
                  <wp:posOffset>5080</wp:posOffset>
                </wp:positionV>
                <wp:extent cx="3028950" cy="180975"/>
                <wp:effectExtent l="0" t="0" r="19050" b="28575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E85B6E" id="Rectángulo 52" o:spid="_x0000_s1026" style="position:absolute;margin-left:79.2pt;margin-top:.4pt;width:238.5pt;height:14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" filled="f" strokecolor="red" strokeweight="1pt"/>
            </w:pict>
          </mc:Fallback>
        </mc:AlternateContent>
      </w:r>
      <w:r w:rsidR="00F62D0C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F62D0C" w:rsidRPr="00F62D0C">
        <w:rPr>
          <w:rFonts w:ascii="Arial" w:hAnsi="Arial" w:cs="Arial"/>
          <w:b/>
          <w:sz w:val="24"/>
          <w:szCs w:val="24"/>
        </w:rPr>
        <w:t>NACIMIENTO DE LA IDEA DE NEGOCIO</w:t>
      </w:r>
    </w:p>
    <w:p w14:paraId="140F89B4" w14:textId="77777777" w:rsidR="00A248CC" w:rsidRDefault="00A248CC">
      <w:pPr>
        <w:rPr>
          <w:rFonts w:ascii="Arial" w:hAnsi="Arial" w:cs="Arial"/>
          <w:b/>
          <w:sz w:val="24"/>
          <w:szCs w:val="24"/>
        </w:rPr>
      </w:pPr>
    </w:p>
    <w:p w14:paraId="01B72A86" w14:textId="240AA70E" w:rsidR="00F62D0C" w:rsidRDefault="00A248C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7B788DF" wp14:editId="2E00BF3C">
                <wp:simplePos x="0" y="0"/>
                <wp:positionH relativeFrom="column">
                  <wp:posOffset>-51435</wp:posOffset>
                </wp:positionH>
                <wp:positionV relativeFrom="paragraph">
                  <wp:posOffset>290195</wp:posOffset>
                </wp:positionV>
                <wp:extent cx="5600700" cy="1228725"/>
                <wp:effectExtent l="0" t="0" r="19050" b="28575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228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EDAFA2" id="Rectángulo 53" o:spid="_x0000_s1026" style="position:absolute;margin-left:-4.05pt;margin-top:22.85pt;width:441pt;height:96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" filled="f" strokecolor="red" strokeweight="1pt"/>
            </w:pict>
          </mc:Fallback>
        </mc:AlternateContent>
      </w:r>
    </w:p>
    <w:p w14:paraId="46D5D87F" w14:textId="02F1DF48" w:rsidR="00F62D0C" w:rsidRPr="00A248CC" w:rsidRDefault="00A248CC" w:rsidP="00A248C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F62D0C" w:rsidRPr="00A248CC">
        <w:rPr>
          <w:rFonts w:ascii="Arial" w:hAnsi="Arial" w:cs="Arial"/>
          <w:sz w:val="24"/>
          <w:szCs w:val="24"/>
        </w:rPr>
        <w:t xml:space="preserve">ffry Timmons (1990), creador de varios libros que tratan acerca del desarrollo </w:t>
      </w:r>
    </w:p>
    <w:p w14:paraId="332268E1" w14:textId="77777777" w:rsidR="00A248CC" w:rsidRDefault="00F62D0C" w:rsidP="00A248C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248CC">
        <w:rPr>
          <w:rFonts w:ascii="Arial" w:hAnsi="Arial" w:cs="Arial"/>
          <w:sz w:val="24"/>
          <w:szCs w:val="24"/>
        </w:rPr>
        <w:t>emprendedor, asegura que: “Una idea origina</w:t>
      </w:r>
      <w:r w:rsidR="00A248CC">
        <w:rPr>
          <w:rFonts w:ascii="Arial" w:hAnsi="Arial" w:cs="Arial"/>
          <w:sz w:val="24"/>
          <w:szCs w:val="24"/>
        </w:rPr>
        <w:t xml:space="preserve">l es un requisito para el éxito posterior, </w:t>
      </w:r>
      <w:r w:rsidRPr="00A248CC">
        <w:rPr>
          <w:rFonts w:ascii="Arial" w:hAnsi="Arial" w:cs="Arial"/>
          <w:sz w:val="24"/>
          <w:szCs w:val="24"/>
        </w:rPr>
        <w:t xml:space="preserve">pero de ninguna manera asegura el éxito en el negocio”, esto </w:t>
      </w:r>
      <w:r w:rsidR="00A248CC">
        <w:rPr>
          <w:rFonts w:ascii="Arial" w:hAnsi="Arial" w:cs="Arial"/>
          <w:sz w:val="24"/>
          <w:szCs w:val="24"/>
        </w:rPr>
        <w:t xml:space="preserve">es lógico, ya que la idea, por </w:t>
      </w:r>
      <w:r w:rsidRPr="00A248CC">
        <w:rPr>
          <w:rFonts w:ascii="Arial" w:hAnsi="Arial" w:cs="Arial"/>
          <w:sz w:val="24"/>
          <w:szCs w:val="24"/>
        </w:rPr>
        <w:t xml:space="preserve">sí misma, aunque es la esencia del emprendimiento, requiere una combinación </w:t>
      </w:r>
      <w:r w:rsidR="00A248CC">
        <w:rPr>
          <w:rFonts w:ascii="Arial" w:hAnsi="Arial" w:cs="Arial"/>
          <w:sz w:val="24"/>
          <w:szCs w:val="24"/>
        </w:rPr>
        <w:t xml:space="preserve">de factores </w:t>
      </w:r>
      <w:r w:rsidRPr="00A248CC">
        <w:rPr>
          <w:rFonts w:ascii="Arial" w:hAnsi="Arial" w:cs="Arial"/>
          <w:sz w:val="24"/>
          <w:szCs w:val="24"/>
        </w:rPr>
        <w:t>que beneficien su desarrollo; así, es uno de los pun</w:t>
      </w:r>
      <w:r w:rsidR="00A248CC">
        <w:rPr>
          <w:rFonts w:ascii="Arial" w:hAnsi="Arial" w:cs="Arial"/>
          <w:sz w:val="24"/>
          <w:szCs w:val="24"/>
        </w:rPr>
        <w:t xml:space="preserve">tos clave de inicio, pero debe </w:t>
      </w:r>
      <w:r w:rsidRPr="00A248CC">
        <w:rPr>
          <w:rFonts w:ascii="Arial" w:hAnsi="Arial" w:cs="Arial"/>
          <w:sz w:val="24"/>
          <w:szCs w:val="24"/>
        </w:rPr>
        <w:t>acompañarse de lo que se define como un buen modelo y plan de negocios.</w:t>
      </w:r>
      <w:r w:rsidRPr="00F62D0C">
        <w:rPr>
          <w:rFonts w:ascii="Arial" w:hAnsi="Arial" w:cs="Arial"/>
          <w:b/>
          <w:sz w:val="24"/>
          <w:szCs w:val="24"/>
        </w:rPr>
        <w:t xml:space="preserve"> </w:t>
      </w:r>
    </w:p>
    <w:p w14:paraId="0703AF9A" w14:textId="77777777" w:rsidR="00A248CC" w:rsidRDefault="00A248CC" w:rsidP="00A248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374490A" w14:textId="77777777" w:rsidR="00A248CC" w:rsidRDefault="00A248CC" w:rsidP="00A248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F22D0EA" w14:textId="5231D149" w:rsidR="00A248CC" w:rsidRDefault="00A248CC" w:rsidP="00A248C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36B7F5" wp14:editId="3D266238">
                <wp:simplePos x="0" y="0"/>
                <wp:positionH relativeFrom="column">
                  <wp:posOffset>1567815</wp:posOffset>
                </wp:positionH>
                <wp:positionV relativeFrom="paragraph">
                  <wp:posOffset>146685</wp:posOffset>
                </wp:positionV>
                <wp:extent cx="1876425" cy="257175"/>
                <wp:effectExtent l="0" t="0" r="28575" b="28575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CEA760" id="Rectángulo 54" o:spid="_x0000_s1026" style="position:absolute;margin-left:123.45pt;margin-top:11.55pt;width:147.75pt;height:20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" filled="f" strokecolor="#2e74b5 [2404]" strokeweight="1pt"/>
            </w:pict>
          </mc:Fallback>
        </mc:AlternateContent>
      </w:r>
    </w:p>
    <w:p w14:paraId="14706744" w14:textId="77777777" w:rsidR="00A248CC" w:rsidRDefault="00A248CC" w:rsidP="00A248C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PROPUESTA DE VALOR</w:t>
      </w:r>
    </w:p>
    <w:p w14:paraId="3AF578F6" w14:textId="7F80D58F" w:rsidR="00A248CC" w:rsidRDefault="00B238F7" w:rsidP="00A248C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8DB9A7" wp14:editId="2081ABA3">
                <wp:simplePos x="0" y="0"/>
                <wp:positionH relativeFrom="column">
                  <wp:posOffset>2472690</wp:posOffset>
                </wp:positionH>
                <wp:positionV relativeFrom="paragraph">
                  <wp:posOffset>53340</wp:posOffset>
                </wp:positionV>
                <wp:extent cx="9525" cy="447675"/>
                <wp:effectExtent l="38100" t="0" r="66675" b="47625"/>
                <wp:wrapNone/>
                <wp:docPr id="58" name="Conector recto de flech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DE6B49" id="Conector recto de flecha 58" o:spid="_x0000_s1026" type="#_x0000_t32" style="position:absolute;margin-left:194.7pt;margin-top:4.2pt;width:.75pt;height:35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</w:p>
    <w:p w14:paraId="79B082E0" w14:textId="77777777" w:rsidR="00A248CC" w:rsidRDefault="00A248CC" w:rsidP="00A248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99B733" w14:textId="5ECDC23F" w:rsidR="00A248CC" w:rsidRDefault="00A248CC" w:rsidP="00A248C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A1DE81" wp14:editId="21FD737E">
                <wp:simplePos x="0" y="0"/>
                <wp:positionH relativeFrom="column">
                  <wp:posOffset>-51435</wp:posOffset>
                </wp:positionH>
                <wp:positionV relativeFrom="paragraph">
                  <wp:posOffset>150495</wp:posOffset>
                </wp:positionV>
                <wp:extent cx="5514975" cy="847725"/>
                <wp:effectExtent l="0" t="0" r="28575" b="28575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847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3BE13A" id="Rectángulo 55" o:spid="_x0000_s1026" style="position:absolute;margin-left:-4.05pt;margin-top:11.85pt;width:434.25pt;height:66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" filled="f" strokecolor="#2e74b5 [2404]" strokeweight="1pt"/>
            </w:pict>
          </mc:Fallback>
        </mc:AlternateContent>
      </w:r>
    </w:p>
    <w:p w14:paraId="7C91016B" w14:textId="06B38A5E" w:rsidR="00A248CC" w:rsidRDefault="00A248CC" w:rsidP="00A248C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48CC">
        <w:rPr>
          <w:rFonts w:ascii="Arial" w:hAnsi="Arial" w:cs="Arial"/>
          <w:sz w:val="24"/>
          <w:szCs w:val="24"/>
        </w:rPr>
        <w:t>Zimmerer (2005) describe que la meta de elaborar y desa</w:t>
      </w:r>
      <w:r>
        <w:rPr>
          <w:rFonts w:ascii="Arial" w:hAnsi="Arial" w:cs="Arial"/>
          <w:sz w:val="24"/>
          <w:szCs w:val="24"/>
        </w:rPr>
        <w:t xml:space="preserve">rrollar un plan estratégico es </w:t>
      </w:r>
      <w:r w:rsidRPr="00A248CC">
        <w:rPr>
          <w:rFonts w:ascii="Arial" w:hAnsi="Arial" w:cs="Arial"/>
          <w:sz w:val="24"/>
          <w:szCs w:val="24"/>
        </w:rPr>
        <w:t>crear una ventaja competitiva, agregar factores que i</w:t>
      </w:r>
      <w:r>
        <w:rPr>
          <w:rFonts w:ascii="Arial" w:hAnsi="Arial" w:cs="Arial"/>
          <w:sz w:val="24"/>
          <w:szCs w:val="24"/>
        </w:rPr>
        <w:t xml:space="preserve">dentifiquen y diferencien a la </w:t>
      </w:r>
      <w:r w:rsidRPr="00A248CC">
        <w:rPr>
          <w:rFonts w:ascii="Arial" w:hAnsi="Arial" w:cs="Arial"/>
          <w:sz w:val="24"/>
          <w:szCs w:val="24"/>
        </w:rPr>
        <w:t>compañía de sus competidores y le den una posición única y superior en el mercado.</w:t>
      </w:r>
    </w:p>
    <w:p w14:paraId="5C38934A" w14:textId="54FB86B9" w:rsidR="00A248CC" w:rsidRDefault="00B238F7" w:rsidP="00A248C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06C57AC" wp14:editId="701F4EEE">
                <wp:simplePos x="0" y="0"/>
                <wp:positionH relativeFrom="column">
                  <wp:posOffset>2472690</wp:posOffset>
                </wp:positionH>
                <wp:positionV relativeFrom="paragraph">
                  <wp:posOffset>121920</wp:posOffset>
                </wp:positionV>
                <wp:extent cx="9525" cy="352425"/>
                <wp:effectExtent l="38100" t="0" r="66675" b="47625"/>
                <wp:wrapNone/>
                <wp:docPr id="59" name="Conector recto de flech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5A42A0" id="Conector recto de flecha 59" o:spid="_x0000_s1026" type="#_x0000_t32" style="position:absolute;margin-left:194.7pt;margin-top:9.6pt;width:.75pt;height:27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</w:p>
    <w:p w14:paraId="01776331" w14:textId="77777777" w:rsidR="00A248CC" w:rsidRDefault="00A248CC" w:rsidP="00A248C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A40068" w14:textId="40D5F1F3" w:rsidR="00A248CC" w:rsidRDefault="00A248CC" w:rsidP="00A248C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AFBE9B" wp14:editId="43100E6E">
                <wp:simplePos x="0" y="0"/>
                <wp:positionH relativeFrom="column">
                  <wp:posOffset>-51435</wp:posOffset>
                </wp:positionH>
                <wp:positionV relativeFrom="paragraph">
                  <wp:posOffset>123825</wp:posOffset>
                </wp:positionV>
                <wp:extent cx="5514975" cy="657225"/>
                <wp:effectExtent l="0" t="0" r="28575" b="28575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6968B" id="Rectángulo 56" o:spid="_x0000_s1026" style="position:absolute;margin-left:-4.05pt;margin-top:9.75pt;width:434.25pt;height:51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" filled="f" strokecolor="#2e74b5 [2404]" strokeweight="1pt"/>
            </w:pict>
          </mc:Fallback>
        </mc:AlternateContent>
      </w:r>
    </w:p>
    <w:p w14:paraId="4EE0AFF7" w14:textId="5D7A25BC" w:rsidR="00A248CC" w:rsidRDefault="00A248CC" w:rsidP="00A248C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48CC">
        <w:rPr>
          <w:rFonts w:ascii="Arial" w:hAnsi="Arial" w:cs="Arial"/>
          <w:sz w:val="24"/>
          <w:szCs w:val="24"/>
        </w:rPr>
        <w:t>La propuesta de valor es definida por Metzgel y Donaire (</w:t>
      </w:r>
      <w:r>
        <w:rPr>
          <w:rFonts w:ascii="Arial" w:hAnsi="Arial" w:cs="Arial"/>
          <w:sz w:val="24"/>
          <w:szCs w:val="24"/>
        </w:rPr>
        <w:t xml:space="preserve">2007), como la mezcla única de </w:t>
      </w:r>
      <w:r w:rsidRPr="00A248CC">
        <w:rPr>
          <w:rFonts w:ascii="Arial" w:hAnsi="Arial" w:cs="Arial"/>
          <w:sz w:val="24"/>
          <w:szCs w:val="24"/>
        </w:rPr>
        <w:t>productos, servicios, beneficios y valores agregados que la empresa ofrece a sus clientes.</w:t>
      </w:r>
    </w:p>
    <w:p w14:paraId="47115B86" w14:textId="08F5D111" w:rsidR="00A248CC" w:rsidRDefault="00B238F7" w:rsidP="00A248C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62363E" wp14:editId="7A3DA344">
                <wp:simplePos x="0" y="0"/>
                <wp:positionH relativeFrom="column">
                  <wp:posOffset>2482215</wp:posOffset>
                </wp:positionH>
                <wp:positionV relativeFrom="paragraph">
                  <wp:posOffset>80010</wp:posOffset>
                </wp:positionV>
                <wp:extent cx="0" cy="276225"/>
                <wp:effectExtent l="76200" t="0" r="57150" b="47625"/>
                <wp:wrapNone/>
                <wp:docPr id="60" name="Conector recto de flech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A842A9" id="Conector recto de flecha 60" o:spid="_x0000_s1026" type="#_x0000_t32" style="position:absolute;margin-left:195.45pt;margin-top:6.3pt;width:0;height:21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</w:p>
    <w:p w14:paraId="575A8B6F" w14:textId="2BD06596" w:rsidR="00A248CC" w:rsidRDefault="00B238F7" w:rsidP="00A248C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4D5EFD3" wp14:editId="04951421">
                <wp:simplePos x="0" y="0"/>
                <wp:positionH relativeFrom="column">
                  <wp:posOffset>-51435</wp:posOffset>
                </wp:positionH>
                <wp:positionV relativeFrom="paragraph">
                  <wp:posOffset>180975</wp:posOffset>
                </wp:positionV>
                <wp:extent cx="5600700" cy="714375"/>
                <wp:effectExtent l="0" t="0" r="19050" b="28575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D7CE72" id="Rectángulo 57" o:spid="_x0000_s1026" style="position:absolute;margin-left:-4.05pt;margin-top:14.25pt;width:441pt;height:56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" filled="f" strokecolor="#2e74b5 [2404]" strokeweight="1pt"/>
            </w:pict>
          </mc:Fallback>
        </mc:AlternateContent>
      </w:r>
    </w:p>
    <w:p w14:paraId="36D77F32" w14:textId="23FBAA39" w:rsidR="00A248CC" w:rsidRPr="00A248CC" w:rsidRDefault="00B238F7" w:rsidP="00A248C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A248CC" w:rsidRPr="00A248CC">
        <w:rPr>
          <w:rFonts w:ascii="Arial" w:hAnsi="Arial" w:cs="Arial"/>
          <w:sz w:val="24"/>
          <w:szCs w:val="24"/>
        </w:rPr>
        <w:t xml:space="preserve">as propuestas de valor son los beneficios que la empresa le ofrece al </w:t>
      </w:r>
    </w:p>
    <w:p w14:paraId="71F307FB" w14:textId="3D96A591" w:rsidR="00FF0597" w:rsidRPr="00A248CC" w:rsidRDefault="00A248CC" w:rsidP="00A248C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48CC">
        <w:rPr>
          <w:rFonts w:ascii="Arial" w:hAnsi="Arial" w:cs="Arial"/>
          <w:sz w:val="24"/>
          <w:szCs w:val="24"/>
        </w:rPr>
        <w:t>cliente a través de cierto producto (o proceso) y/o servicio</w:t>
      </w:r>
      <w:r>
        <w:rPr>
          <w:rFonts w:ascii="Arial" w:hAnsi="Arial" w:cs="Arial"/>
          <w:sz w:val="24"/>
          <w:szCs w:val="24"/>
        </w:rPr>
        <w:t xml:space="preserve">, la empresa debe ser capaz de </w:t>
      </w:r>
      <w:r w:rsidRPr="00A248CC">
        <w:rPr>
          <w:rFonts w:ascii="Arial" w:hAnsi="Arial" w:cs="Arial"/>
          <w:sz w:val="24"/>
          <w:szCs w:val="24"/>
        </w:rPr>
        <w:t>responder a la pregunta del consumidor: ¿por qué debería comprarle a usted?</w:t>
      </w:r>
      <w:r w:rsidR="00FF0597" w:rsidRPr="00F62D0C">
        <w:rPr>
          <w:rFonts w:ascii="Arial" w:hAnsi="Arial" w:cs="Arial"/>
          <w:sz w:val="24"/>
          <w:szCs w:val="24"/>
        </w:rPr>
        <w:br w:type="page"/>
      </w:r>
    </w:p>
    <w:p w14:paraId="102FD813" w14:textId="3FC88B32" w:rsidR="00FF0597" w:rsidRDefault="00380B01" w:rsidP="00FF0597">
      <w:pPr>
        <w:tabs>
          <w:tab w:val="left" w:pos="507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B90E099" wp14:editId="78312503">
                <wp:simplePos x="0" y="0"/>
                <wp:positionH relativeFrom="column">
                  <wp:posOffset>2234565</wp:posOffset>
                </wp:positionH>
                <wp:positionV relativeFrom="paragraph">
                  <wp:posOffset>157480</wp:posOffset>
                </wp:positionV>
                <wp:extent cx="28575" cy="361950"/>
                <wp:effectExtent l="38100" t="0" r="66675" b="57150"/>
                <wp:wrapNone/>
                <wp:docPr id="65" name="Conector recto de flecha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2705E2" id="Conector recto de flecha 65" o:spid="_x0000_s1026" type="#_x0000_t32" style="position:absolute;margin-left:175.95pt;margin-top:12.4pt;width:2.25pt;height:28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A5A931" wp14:editId="5F588261">
                <wp:simplePos x="0" y="0"/>
                <wp:positionH relativeFrom="column">
                  <wp:posOffset>1405890</wp:posOffset>
                </wp:positionH>
                <wp:positionV relativeFrom="paragraph">
                  <wp:posOffset>-4445</wp:posOffset>
                </wp:positionV>
                <wp:extent cx="1876425" cy="161925"/>
                <wp:effectExtent l="0" t="0" r="28575" b="28575"/>
                <wp:wrapNone/>
                <wp:docPr id="62" name="Rectá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A8C692" id="Rectángulo 62" o:spid="_x0000_s1026" style="position:absolute;margin-left:110.7pt;margin-top:-.35pt;width:147.75pt;height:12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" filled="f" strokecolor="#aeaaaa [2414]" strokeweight="1pt"/>
            </w:pict>
          </mc:Fallback>
        </mc:AlternateContent>
      </w:r>
      <w:r w:rsidR="007133D9">
        <w:rPr>
          <w:rFonts w:ascii="Arial" w:hAnsi="Arial" w:cs="Arial"/>
          <w:b/>
          <w:sz w:val="24"/>
          <w:szCs w:val="24"/>
        </w:rPr>
        <w:t xml:space="preserve">                                  GENERACION DE IDEAS</w:t>
      </w:r>
    </w:p>
    <w:p w14:paraId="14C300D7" w14:textId="46395D46" w:rsidR="007133D9" w:rsidRDefault="00380B01" w:rsidP="00FF0597">
      <w:pPr>
        <w:tabs>
          <w:tab w:val="left" w:pos="507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BC11CF" wp14:editId="5AD7F0D3">
                <wp:simplePos x="0" y="0"/>
                <wp:positionH relativeFrom="column">
                  <wp:posOffset>-3810</wp:posOffset>
                </wp:positionH>
                <wp:positionV relativeFrom="paragraph">
                  <wp:posOffset>228600</wp:posOffset>
                </wp:positionV>
                <wp:extent cx="5419725" cy="809625"/>
                <wp:effectExtent l="0" t="0" r="28575" b="28575"/>
                <wp:wrapNone/>
                <wp:docPr id="63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809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377D65" id="Rectángulo 63" o:spid="_x0000_s1026" style="position:absolute;margin-left:-.3pt;margin-top:18pt;width:426.75pt;height:63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" filled="f" strokecolor="#aeaaaa [2414]" strokeweight="1pt"/>
            </w:pict>
          </mc:Fallback>
        </mc:AlternateContent>
      </w:r>
    </w:p>
    <w:p w14:paraId="1803FCAB" w14:textId="09C24179" w:rsidR="007133D9" w:rsidRDefault="007133D9" w:rsidP="007133D9">
      <w:pPr>
        <w:tabs>
          <w:tab w:val="left" w:pos="50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133D9">
        <w:rPr>
          <w:rFonts w:ascii="Arial" w:hAnsi="Arial" w:cs="Arial"/>
          <w:sz w:val="24"/>
          <w:szCs w:val="24"/>
        </w:rPr>
        <w:t>En todas partes hay ideas que no requieren, al menos en un principio, una inversión extraordinaria, y que si se tiene la capacidad para detect</w:t>
      </w:r>
      <w:r>
        <w:rPr>
          <w:rFonts w:ascii="Arial" w:hAnsi="Arial" w:cs="Arial"/>
          <w:sz w:val="24"/>
          <w:szCs w:val="24"/>
        </w:rPr>
        <w:t xml:space="preserve">arlas pueden convertirse en la </w:t>
      </w:r>
      <w:r w:rsidRPr="007133D9">
        <w:rPr>
          <w:rFonts w:ascii="Arial" w:hAnsi="Arial" w:cs="Arial"/>
          <w:sz w:val="24"/>
          <w:szCs w:val="24"/>
        </w:rPr>
        <w:t>solución a las necesidades o problemas que las personas requieren.</w:t>
      </w:r>
    </w:p>
    <w:p w14:paraId="7C567BF2" w14:textId="058DEB1E" w:rsidR="007133D9" w:rsidRDefault="00380B01" w:rsidP="007133D9">
      <w:pPr>
        <w:tabs>
          <w:tab w:val="left" w:pos="507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08195A5" wp14:editId="16A6A434">
                <wp:simplePos x="0" y="0"/>
                <wp:positionH relativeFrom="column">
                  <wp:posOffset>2367915</wp:posOffset>
                </wp:positionH>
                <wp:positionV relativeFrom="paragraph">
                  <wp:posOffset>46355</wp:posOffset>
                </wp:positionV>
                <wp:extent cx="0" cy="209550"/>
                <wp:effectExtent l="76200" t="0" r="57150" b="57150"/>
                <wp:wrapNone/>
                <wp:docPr id="66" name="Conector recto de flecha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465FB9" id="Conector recto de flecha 66" o:spid="_x0000_s1026" type="#_x0000_t32" style="position:absolute;margin-left:186.45pt;margin-top:3.65pt;width:0;height:16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</w:p>
    <w:p w14:paraId="2C4B478B" w14:textId="78B6B3FC" w:rsidR="007133D9" w:rsidRDefault="00380B01" w:rsidP="007133D9">
      <w:pPr>
        <w:tabs>
          <w:tab w:val="left" w:pos="507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423C9EE" wp14:editId="72C4A100">
                <wp:simplePos x="0" y="0"/>
                <wp:positionH relativeFrom="column">
                  <wp:posOffset>-3810</wp:posOffset>
                </wp:positionH>
                <wp:positionV relativeFrom="paragraph">
                  <wp:posOffset>80645</wp:posOffset>
                </wp:positionV>
                <wp:extent cx="5676900" cy="2190750"/>
                <wp:effectExtent l="0" t="0" r="19050" b="19050"/>
                <wp:wrapNone/>
                <wp:docPr id="64" name="Rectá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2190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F3C545" id="Rectángulo 64" o:spid="_x0000_s1026" style="position:absolute;margin-left:-.3pt;margin-top:6.35pt;width:447pt;height:172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" filled="f" strokecolor="#aeaaaa [2414]" strokeweight="1pt"/>
            </w:pict>
          </mc:Fallback>
        </mc:AlternateContent>
      </w:r>
    </w:p>
    <w:p w14:paraId="65D85D06" w14:textId="77777777" w:rsidR="007133D9" w:rsidRPr="007133D9" w:rsidRDefault="007133D9" w:rsidP="007133D9">
      <w:pPr>
        <w:tabs>
          <w:tab w:val="left" w:pos="50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133D9">
        <w:rPr>
          <w:rFonts w:ascii="Arial" w:hAnsi="Arial" w:cs="Arial"/>
          <w:sz w:val="24"/>
          <w:szCs w:val="24"/>
        </w:rPr>
        <w:t>El emprendedor requiere, además, analizar con cuidado:</w:t>
      </w:r>
    </w:p>
    <w:p w14:paraId="3875A4F8" w14:textId="77777777" w:rsidR="007133D9" w:rsidRPr="007133D9" w:rsidRDefault="007133D9" w:rsidP="007133D9">
      <w:pPr>
        <w:tabs>
          <w:tab w:val="left" w:pos="50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133D9">
        <w:rPr>
          <w:rFonts w:ascii="Arial" w:hAnsi="Arial" w:cs="Arial"/>
          <w:sz w:val="24"/>
          <w:szCs w:val="24"/>
        </w:rPr>
        <w:t xml:space="preserve">- El mercado: descripción del público al que va dirigida la propuesta de valor. </w:t>
      </w:r>
    </w:p>
    <w:p w14:paraId="14469D41" w14:textId="77777777" w:rsidR="007133D9" w:rsidRPr="007133D9" w:rsidRDefault="007133D9" w:rsidP="007133D9">
      <w:pPr>
        <w:tabs>
          <w:tab w:val="left" w:pos="50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133D9">
        <w:rPr>
          <w:rFonts w:ascii="Arial" w:hAnsi="Arial" w:cs="Arial"/>
          <w:sz w:val="24"/>
          <w:szCs w:val="24"/>
        </w:rPr>
        <w:t xml:space="preserve">- La experiencia que recibió el cliente: análisis de la opinión de los clientes en </w:t>
      </w:r>
    </w:p>
    <w:p w14:paraId="740B9450" w14:textId="77777777" w:rsidR="007133D9" w:rsidRPr="007133D9" w:rsidRDefault="007133D9" w:rsidP="007133D9">
      <w:pPr>
        <w:tabs>
          <w:tab w:val="left" w:pos="50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133D9">
        <w:rPr>
          <w:rFonts w:ascii="Arial" w:hAnsi="Arial" w:cs="Arial"/>
          <w:sz w:val="24"/>
          <w:szCs w:val="24"/>
        </w:rPr>
        <w:t xml:space="preserve">cuanto a la propuesta de valor, ya que es importante recibir realimentación directa </w:t>
      </w:r>
    </w:p>
    <w:p w14:paraId="7B45A8C3" w14:textId="77777777" w:rsidR="007133D9" w:rsidRPr="007133D9" w:rsidRDefault="007133D9" w:rsidP="007133D9">
      <w:pPr>
        <w:tabs>
          <w:tab w:val="left" w:pos="50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133D9">
        <w:rPr>
          <w:rFonts w:ascii="Arial" w:hAnsi="Arial" w:cs="Arial"/>
          <w:sz w:val="24"/>
          <w:szCs w:val="24"/>
        </w:rPr>
        <w:t>y verídica.</w:t>
      </w:r>
    </w:p>
    <w:p w14:paraId="3A6829AA" w14:textId="77777777" w:rsidR="007133D9" w:rsidRPr="007133D9" w:rsidRDefault="007133D9" w:rsidP="007133D9">
      <w:pPr>
        <w:tabs>
          <w:tab w:val="left" w:pos="50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133D9">
        <w:rPr>
          <w:rFonts w:ascii="Arial" w:hAnsi="Arial" w:cs="Arial"/>
          <w:sz w:val="24"/>
          <w:szCs w:val="24"/>
        </w:rPr>
        <w:t xml:space="preserve">- El producto o servicio que ofrece al cliente en términos de características o </w:t>
      </w:r>
    </w:p>
    <w:p w14:paraId="49133D18" w14:textId="77777777" w:rsidR="007133D9" w:rsidRPr="007133D9" w:rsidRDefault="007133D9" w:rsidP="007133D9">
      <w:pPr>
        <w:tabs>
          <w:tab w:val="left" w:pos="50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133D9">
        <w:rPr>
          <w:rFonts w:ascii="Arial" w:hAnsi="Arial" w:cs="Arial"/>
          <w:sz w:val="24"/>
          <w:szCs w:val="24"/>
        </w:rPr>
        <w:t xml:space="preserve">atributos de valor para el cliente. </w:t>
      </w:r>
    </w:p>
    <w:p w14:paraId="021B8F80" w14:textId="77777777" w:rsidR="007133D9" w:rsidRPr="007133D9" w:rsidRDefault="007133D9" w:rsidP="007133D9">
      <w:pPr>
        <w:tabs>
          <w:tab w:val="left" w:pos="50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133D9">
        <w:rPr>
          <w:rFonts w:ascii="Arial" w:hAnsi="Arial" w:cs="Arial"/>
          <w:sz w:val="24"/>
          <w:szCs w:val="24"/>
        </w:rPr>
        <w:t xml:space="preserve">- Las alternativas y las diferencias: qué otros productos existen en el mercado y qué </w:t>
      </w:r>
    </w:p>
    <w:p w14:paraId="765CC371" w14:textId="77777777" w:rsidR="007133D9" w:rsidRPr="007133D9" w:rsidRDefault="007133D9" w:rsidP="007133D9">
      <w:pPr>
        <w:tabs>
          <w:tab w:val="left" w:pos="50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133D9">
        <w:rPr>
          <w:rFonts w:ascii="Arial" w:hAnsi="Arial" w:cs="Arial"/>
          <w:sz w:val="24"/>
          <w:szCs w:val="24"/>
        </w:rPr>
        <w:t xml:space="preserve">hace diferente al producto que la empresa ofrece. </w:t>
      </w:r>
    </w:p>
    <w:p w14:paraId="5F0474EA" w14:textId="5FC2AAC1" w:rsidR="007133D9" w:rsidRDefault="007133D9" w:rsidP="007133D9">
      <w:pPr>
        <w:tabs>
          <w:tab w:val="left" w:pos="50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133D9">
        <w:rPr>
          <w:rFonts w:ascii="Arial" w:hAnsi="Arial" w:cs="Arial"/>
          <w:sz w:val="24"/>
          <w:szCs w:val="24"/>
        </w:rPr>
        <w:t>- Las evidencias o pruebas que tiene la empresa sobre las ventajas en el mercado.</w:t>
      </w:r>
    </w:p>
    <w:p w14:paraId="1CDDED93" w14:textId="77777777" w:rsidR="007133D9" w:rsidRDefault="007133D9" w:rsidP="007133D9">
      <w:pPr>
        <w:tabs>
          <w:tab w:val="left" w:pos="50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8EFE138" w14:textId="77777777" w:rsidR="007133D9" w:rsidRDefault="007133D9" w:rsidP="007133D9">
      <w:pPr>
        <w:tabs>
          <w:tab w:val="left" w:pos="50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0ACB974" w14:textId="12365F1D" w:rsidR="00380B01" w:rsidRDefault="00602B51" w:rsidP="007133D9">
      <w:pPr>
        <w:tabs>
          <w:tab w:val="left" w:pos="507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AEB9574" wp14:editId="515F0941">
                <wp:simplePos x="0" y="0"/>
                <wp:positionH relativeFrom="column">
                  <wp:posOffset>1634490</wp:posOffset>
                </wp:positionH>
                <wp:positionV relativeFrom="paragraph">
                  <wp:posOffset>142240</wp:posOffset>
                </wp:positionV>
                <wp:extent cx="1809750" cy="247650"/>
                <wp:effectExtent l="0" t="0" r="19050" b="19050"/>
                <wp:wrapNone/>
                <wp:docPr id="67" name="Rectá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550620" id="Rectángulo 67" o:spid="_x0000_s1026" style="position:absolute;margin-left:128.7pt;margin-top:11.2pt;width:142.5pt;height:19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" filled="f" strokecolor="#bf8f00 [2407]" strokeweight="1pt"/>
            </w:pict>
          </mc:Fallback>
        </mc:AlternateContent>
      </w:r>
    </w:p>
    <w:p w14:paraId="2D539ADE" w14:textId="04CD8993" w:rsidR="00380B01" w:rsidRDefault="00380B01" w:rsidP="007133D9">
      <w:pPr>
        <w:tabs>
          <w:tab w:val="left" w:pos="507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MODELO DE NEGOCIO</w:t>
      </w:r>
    </w:p>
    <w:p w14:paraId="5C237DC7" w14:textId="528C8C61" w:rsidR="00380B01" w:rsidRDefault="00602B51" w:rsidP="007133D9">
      <w:pPr>
        <w:tabs>
          <w:tab w:val="left" w:pos="507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4F254CE" wp14:editId="23FB0D5A">
                <wp:simplePos x="0" y="0"/>
                <wp:positionH relativeFrom="column">
                  <wp:posOffset>2367915</wp:posOffset>
                </wp:positionH>
                <wp:positionV relativeFrom="paragraph">
                  <wp:posOffset>39370</wp:posOffset>
                </wp:positionV>
                <wp:extent cx="0" cy="266700"/>
                <wp:effectExtent l="76200" t="0" r="57150" b="57150"/>
                <wp:wrapNone/>
                <wp:docPr id="70" name="Conector recto de flecha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B12284" id="Conector recto de flecha 70" o:spid="_x0000_s1026" type="#_x0000_t32" style="position:absolute;margin-left:186.45pt;margin-top:3.1pt;width:0;height:21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</w:p>
    <w:p w14:paraId="589D3008" w14:textId="5EE88BEB" w:rsidR="00380B01" w:rsidRDefault="00602B51" w:rsidP="007133D9">
      <w:pPr>
        <w:tabs>
          <w:tab w:val="left" w:pos="507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A4CABA3" wp14:editId="24ECDF67">
                <wp:simplePos x="0" y="0"/>
                <wp:positionH relativeFrom="column">
                  <wp:posOffset>-3810</wp:posOffset>
                </wp:positionH>
                <wp:positionV relativeFrom="paragraph">
                  <wp:posOffset>130810</wp:posOffset>
                </wp:positionV>
                <wp:extent cx="5610225" cy="695325"/>
                <wp:effectExtent l="0" t="0" r="28575" b="28575"/>
                <wp:wrapNone/>
                <wp:docPr id="68" name="Rectá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695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C517CD" id="Rectángulo 68" o:spid="_x0000_s1026" style="position:absolute;margin-left:-.3pt;margin-top:10.3pt;width:441.75pt;height:54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" filled="f" strokecolor="#bf8f00 [2407]" strokeweight="1pt"/>
            </w:pict>
          </mc:Fallback>
        </mc:AlternateContent>
      </w:r>
    </w:p>
    <w:p w14:paraId="21487C99" w14:textId="5DAF27CC" w:rsidR="00380B01" w:rsidRDefault="00380B01" w:rsidP="00380B01">
      <w:pPr>
        <w:tabs>
          <w:tab w:val="left" w:pos="507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80B01">
        <w:rPr>
          <w:rFonts w:ascii="Arial" w:hAnsi="Arial" w:cs="Arial"/>
          <w:sz w:val="24"/>
          <w:szCs w:val="24"/>
        </w:rPr>
        <w:t xml:space="preserve">Un modelo de negocio (también conocido como diseño de </w:t>
      </w:r>
      <w:r>
        <w:rPr>
          <w:rFonts w:ascii="Arial" w:hAnsi="Arial" w:cs="Arial"/>
          <w:sz w:val="24"/>
          <w:szCs w:val="24"/>
        </w:rPr>
        <w:t xml:space="preserve">negocios) describe la forma en </w:t>
      </w:r>
      <w:r w:rsidRPr="00380B01">
        <w:rPr>
          <w:rFonts w:ascii="Arial" w:hAnsi="Arial" w:cs="Arial"/>
          <w:sz w:val="24"/>
          <w:szCs w:val="24"/>
        </w:rPr>
        <w:t>que una organización crea, captura y entrega valor, ya sea económico o social</w:t>
      </w:r>
      <w:r w:rsidRPr="00380B01">
        <w:rPr>
          <w:rFonts w:ascii="Arial" w:hAnsi="Arial" w:cs="Arial"/>
          <w:b/>
          <w:sz w:val="24"/>
          <w:szCs w:val="24"/>
        </w:rPr>
        <w:t>.</w:t>
      </w:r>
    </w:p>
    <w:p w14:paraId="2BDBDAAB" w14:textId="0DA11DFF" w:rsidR="00602B51" w:rsidRDefault="00602B51" w:rsidP="00380B01">
      <w:pPr>
        <w:tabs>
          <w:tab w:val="left" w:pos="507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90869D1" wp14:editId="2E7E0AEF">
                <wp:simplePos x="0" y="0"/>
                <wp:positionH relativeFrom="column">
                  <wp:posOffset>2463165</wp:posOffset>
                </wp:positionH>
                <wp:positionV relativeFrom="paragraph">
                  <wp:posOffset>125095</wp:posOffset>
                </wp:positionV>
                <wp:extent cx="19050" cy="190500"/>
                <wp:effectExtent l="57150" t="0" r="57150" b="57150"/>
                <wp:wrapNone/>
                <wp:docPr id="71" name="Conector recto de flech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304CF5" id="Conector recto de flecha 71" o:spid="_x0000_s1026" type="#_x0000_t32" style="position:absolute;margin-left:193.95pt;margin-top:9.85pt;width:1.5pt;height:1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bookmarkEnd w:id="0"/>
    </w:p>
    <w:p w14:paraId="2396AF3A" w14:textId="2031250C" w:rsidR="00380B01" w:rsidRDefault="00602B51" w:rsidP="00380B01">
      <w:pPr>
        <w:tabs>
          <w:tab w:val="left" w:pos="507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866F33C" wp14:editId="31A99680">
                <wp:simplePos x="0" y="0"/>
                <wp:positionH relativeFrom="column">
                  <wp:posOffset>-51435</wp:posOffset>
                </wp:positionH>
                <wp:positionV relativeFrom="paragraph">
                  <wp:posOffset>140335</wp:posOffset>
                </wp:positionV>
                <wp:extent cx="5724525" cy="1695450"/>
                <wp:effectExtent l="0" t="0" r="28575" b="19050"/>
                <wp:wrapNone/>
                <wp:docPr id="69" name="Rectángul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695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7FCB5A" id="Rectángulo 69" o:spid="_x0000_s1026" style="position:absolute;margin-left:-4.05pt;margin-top:11.05pt;width:450.75pt;height:133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" filled="f" strokecolor="#bf8f00 [2407]" strokeweight="1pt"/>
            </w:pict>
          </mc:Fallback>
        </mc:AlternateContent>
      </w:r>
    </w:p>
    <w:p w14:paraId="485DDD55" w14:textId="77777777" w:rsidR="00380B01" w:rsidRPr="00380B01" w:rsidRDefault="00380B01" w:rsidP="00380B01">
      <w:pPr>
        <w:tabs>
          <w:tab w:val="left" w:pos="50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80B01">
        <w:rPr>
          <w:rFonts w:ascii="Arial" w:hAnsi="Arial" w:cs="Arial"/>
          <w:sz w:val="24"/>
          <w:szCs w:val="24"/>
        </w:rPr>
        <w:t xml:space="preserve">El emprendedor puede auxiliarse de la planeación estratégica como una </w:t>
      </w:r>
    </w:p>
    <w:p w14:paraId="73FD0D83" w14:textId="7438387C" w:rsidR="00380B01" w:rsidRPr="00380B01" w:rsidRDefault="00380B01" w:rsidP="00380B01">
      <w:pPr>
        <w:tabs>
          <w:tab w:val="left" w:pos="5070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80B01">
        <w:rPr>
          <w:rFonts w:ascii="Arial" w:hAnsi="Arial" w:cs="Arial"/>
          <w:sz w:val="24"/>
          <w:szCs w:val="24"/>
        </w:rPr>
        <w:t>buena</w:t>
      </w:r>
      <w:proofErr w:type="gramEnd"/>
      <w:r w:rsidRPr="00380B01">
        <w:rPr>
          <w:rFonts w:ascii="Arial" w:hAnsi="Arial" w:cs="Arial"/>
          <w:sz w:val="24"/>
          <w:szCs w:val="24"/>
        </w:rPr>
        <w:t xml:space="preserve"> herramienta, considerando que existen element</w:t>
      </w:r>
      <w:r>
        <w:rPr>
          <w:rFonts w:ascii="Arial" w:hAnsi="Arial" w:cs="Arial"/>
          <w:sz w:val="24"/>
          <w:szCs w:val="24"/>
        </w:rPr>
        <w:t xml:space="preserve">os fundamentales de planeación </w:t>
      </w:r>
      <w:r w:rsidRPr="00380B01">
        <w:rPr>
          <w:rFonts w:ascii="Arial" w:hAnsi="Arial" w:cs="Arial"/>
          <w:sz w:val="24"/>
          <w:szCs w:val="24"/>
        </w:rPr>
        <w:t>estratégica para un negocio, que facilitan el desarrollo del modelo entre</w:t>
      </w:r>
      <w:r w:rsidR="00602B51">
        <w:rPr>
          <w:rFonts w:ascii="Arial" w:hAnsi="Arial" w:cs="Arial"/>
          <w:sz w:val="24"/>
          <w:szCs w:val="24"/>
        </w:rPr>
        <w:t xml:space="preserve"> los más </w:t>
      </w:r>
      <w:r w:rsidRPr="00380B01">
        <w:rPr>
          <w:rFonts w:ascii="Arial" w:hAnsi="Arial" w:cs="Arial"/>
          <w:sz w:val="24"/>
          <w:szCs w:val="24"/>
        </w:rPr>
        <w:t>recomendados se encuentran:</w:t>
      </w:r>
    </w:p>
    <w:p w14:paraId="4DFC4450" w14:textId="77777777" w:rsidR="00380B01" w:rsidRPr="00380B01" w:rsidRDefault="00380B01" w:rsidP="00380B01">
      <w:pPr>
        <w:tabs>
          <w:tab w:val="left" w:pos="50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80B01">
        <w:rPr>
          <w:rFonts w:ascii="Arial" w:hAnsi="Arial" w:cs="Arial"/>
          <w:sz w:val="24"/>
          <w:szCs w:val="24"/>
        </w:rPr>
        <w:t xml:space="preserve">- Análisis FODA (Fuerzas, Oportunidades, Debilidades y Amenazas). </w:t>
      </w:r>
    </w:p>
    <w:p w14:paraId="61D5964A" w14:textId="77777777" w:rsidR="00380B01" w:rsidRPr="00380B01" w:rsidRDefault="00380B01" w:rsidP="00380B01">
      <w:pPr>
        <w:tabs>
          <w:tab w:val="left" w:pos="50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80B01">
        <w:rPr>
          <w:rFonts w:ascii="Arial" w:hAnsi="Arial" w:cs="Arial"/>
          <w:sz w:val="24"/>
          <w:szCs w:val="24"/>
        </w:rPr>
        <w:t>- Análisis de la industria y del mercado (incluso la competencia).</w:t>
      </w:r>
    </w:p>
    <w:p w14:paraId="59F37DEE" w14:textId="77777777" w:rsidR="00380B01" w:rsidRPr="00380B01" w:rsidRDefault="00380B01" w:rsidP="00380B01">
      <w:pPr>
        <w:tabs>
          <w:tab w:val="left" w:pos="50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80B01">
        <w:rPr>
          <w:rFonts w:ascii="Arial" w:hAnsi="Arial" w:cs="Arial"/>
          <w:sz w:val="24"/>
          <w:szCs w:val="24"/>
        </w:rPr>
        <w:t xml:space="preserve">- Análisis técnico–operativo. </w:t>
      </w:r>
    </w:p>
    <w:p w14:paraId="6D3306A0" w14:textId="77777777" w:rsidR="00380B01" w:rsidRPr="00380B01" w:rsidRDefault="00380B01" w:rsidP="00380B01">
      <w:pPr>
        <w:tabs>
          <w:tab w:val="left" w:pos="50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80B01">
        <w:rPr>
          <w:rFonts w:ascii="Arial" w:hAnsi="Arial" w:cs="Arial"/>
          <w:sz w:val="24"/>
          <w:szCs w:val="24"/>
        </w:rPr>
        <w:t xml:space="preserve">- Análisis organizacional y de gestión del recurso humano. </w:t>
      </w:r>
    </w:p>
    <w:p w14:paraId="66CD100C" w14:textId="599208EE" w:rsidR="00380B01" w:rsidRPr="00380B01" w:rsidRDefault="00380B01" w:rsidP="00380B01">
      <w:pPr>
        <w:tabs>
          <w:tab w:val="left" w:pos="50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80B01">
        <w:rPr>
          <w:rFonts w:ascii="Arial" w:hAnsi="Arial" w:cs="Arial"/>
          <w:sz w:val="24"/>
          <w:szCs w:val="24"/>
        </w:rPr>
        <w:t>- Análisis financiero</w:t>
      </w:r>
    </w:p>
    <w:p w14:paraId="759FD963" w14:textId="77777777" w:rsidR="007133D9" w:rsidRPr="007133D9" w:rsidRDefault="007133D9" w:rsidP="007133D9">
      <w:pPr>
        <w:tabs>
          <w:tab w:val="left" w:pos="50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7133D9" w:rsidRPr="007133D9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DCF16" w14:textId="77777777" w:rsidR="00404747" w:rsidRDefault="00404747" w:rsidP="00EA0E38">
      <w:pPr>
        <w:spacing w:after="0" w:line="240" w:lineRule="auto"/>
      </w:pPr>
      <w:r>
        <w:separator/>
      </w:r>
    </w:p>
  </w:endnote>
  <w:endnote w:type="continuationSeparator" w:id="0">
    <w:p w14:paraId="2E6838BB" w14:textId="77777777" w:rsidR="00404747" w:rsidRDefault="00404747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1D91316B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602B51">
            <w:rPr>
              <w:caps/>
              <w:noProof/>
              <w:color w:val="808080" w:themeColor="background1" w:themeShade="80"/>
              <w:sz w:val="18"/>
              <w:szCs w:val="18"/>
            </w:rPr>
            <w:t>6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68404" w14:textId="77777777" w:rsidR="00404747" w:rsidRDefault="00404747" w:rsidP="00EA0E38">
      <w:pPr>
        <w:spacing w:after="0" w:line="240" w:lineRule="auto"/>
      </w:pPr>
      <w:r>
        <w:separator/>
      </w:r>
    </w:p>
  </w:footnote>
  <w:footnote w:type="continuationSeparator" w:id="0">
    <w:p w14:paraId="1FC6BE43" w14:textId="77777777" w:rsidR="00404747" w:rsidRDefault="00404747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16B2C" w14:textId="03D4C67C" w:rsidR="00325A52" w:rsidRDefault="00D4592E">
    <w:pPr>
      <w:pStyle w:val="Encabezado"/>
    </w:pPr>
    <w:r w:rsidRPr="00D4592E">
      <w:rPr>
        <w:rFonts w:ascii="Times New Roman" w:eastAsia="Times New Roman" w:hAnsi="Times New Roman" w:cs="Times New Roman"/>
        <w:noProof/>
        <w:sz w:val="24"/>
        <w:szCs w:val="24"/>
        <w:lang w:eastAsia="es-MX"/>
      </w:rPr>
      <w:drawing>
        <wp:anchor distT="0" distB="0" distL="114300" distR="114300" simplePos="0" relativeHeight="251658240" behindDoc="0" locked="0" layoutInCell="1" allowOverlap="1" wp14:anchorId="0D5B70F3" wp14:editId="01F2124A">
          <wp:simplePos x="0" y="0"/>
          <wp:positionH relativeFrom="column">
            <wp:posOffset>5463540</wp:posOffset>
          </wp:positionH>
          <wp:positionV relativeFrom="paragraph">
            <wp:posOffset>-374015</wp:posOffset>
          </wp:positionV>
          <wp:extent cx="1132936" cy="609600"/>
          <wp:effectExtent l="0" t="0" r="0" b="0"/>
          <wp:wrapTopAndBottom/>
          <wp:docPr id="3" name="Imagen 3" descr="C:\Users\UDS\Downloads\428602754_706819928292561_7452000554165450728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DS\Downloads\428602754_706819928292561_7452000554165450728_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79" t="25463" r="8868" b="30880"/>
                  <a:stretch/>
                </pic:blipFill>
                <pic:spPr bwMode="auto">
                  <a:xfrm>
                    <a:off x="0" y="0"/>
                    <a:ext cx="1132936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4.25pt;height:14.2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2A32"/>
    <w:rsid w:val="00023307"/>
    <w:rsid w:val="00025940"/>
    <w:rsid w:val="0003513A"/>
    <w:rsid w:val="000352D2"/>
    <w:rsid w:val="00036892"/>
    <w:rsid w:val="00040FC6"/>
    <w:rsid w:val="000415F8"/>
    <w:rsid w:val="000523F4"/>
    <w:rsid w:val="00053353"/>
    <w:rsid w:val="00054B46"/>
    <w:rsid w:val="000556B0"/>
    <w:rsid w:val="000565EB"/>
    <w:rsid w:val="00056D61"/>
    <w:rsid w:val="00056E87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85A"/>
    <w:rsid w:val="00101BE1"/>
    <w:rsid w:val="0010268F"/>
    <w:rsid w:val="00105905"/>
    <w:rsid w:val="00110093"/>
    <w:rsid w:val="00112596"/>
    <w:rsid w:val="00112A6C"/>
    <w:rsid w:val="00115342"/>
    <w:rsid w:val="001173A1"/>
    <w:rsid w:val="001232C4"/>
    <w:rsid w:val="0012421C"/>
    <w:rsid w:val="0012461A"/>
    <w:rsid w:val="0012471C"/>
    <w:rsid w:val="001249F2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930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8F"/>
    <w:rsid w:val="002D75CC"/>
    <w:rsid w:val="002D76D3"/>
    <w:rsid w:val="002E37EF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2CBD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0B01"/>
    <w:rsid w:val="00385F26"/>
    <w:rsid w:val="00386BDD"/>
    <w:rsid w:val="00397A88"/>
    <w:rsid w:val="003A4A7B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747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3EE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6A2F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0D"/>
    <w:rsid w:val="004E71C1"/>
    <w:rsid w:val="004E7E21"/>
    <w:rsid w:val="004F0FC9"/>
    <w:rsid w:val="004F2F56"/>
    <w:rsid w:val="004F644F"/>
    <w:rsid w:val="004F7D2F"/>
    <w:rsid w:val="00500060"/>
    <w:rsid w:val="005016ED"/>
    <w:rsid w:val="00501A60"/>
    <w:rsid w:val="00502494"/>
    <w:rsid w:val="00504D52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46C71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2B51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2272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232F"/>
    <w:rsid w:val="00684291"/>
    <w:rsid w:val="00686F38"/>
    <w:rsid w:val="006955BB"/>
    <w:rsid w:val="0069745C"/>
    <w:rsid w:val="00697D94"/>
    <w:rsid w:val="006A109F"/>
    <w:rsid w:val="006A3466"/>
    <w:rsid w:val="006A6BC5"/>
    <w:rsid w:val="006B1AC9"/>
    <w:rsid w:val="006B2BCC"/>
    <w:rsid w:val="006B2C13"/>
    <w:rsid w:val="006B5668"/>
    <w:rsid w:val="006B6F61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33D9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85685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35D"/>
    <w:rsid w:val="007B483D"/>
    <w:rsid w:val="007B7C01"/>
    <w:rsid w:val="007C53BE"/>
    <w:rsid w:val="007C5600"/>
    <w:rsid w:val="007D0E7F"/>
    <w:rsid w:val="007D45E8"/>
    <w:rsid w:val="007D5ED5"/>
    <w:rsid w:val="007D5FA4"/>
    <w:rsid w:val="007D66A8"/>
    <w:rsid w:val="007F1CA2"/>
    <w:rsid w:val="007F2FB9"/>
    <w:rsid w:val="007F667C"/>
    <w:rsid w:val="008007A7"/>
    <w:rsid w:val="0080247B"/>
    <w:rsid w:val="00802603"/>
    <w:rsid w:val="00802977"/>
    <w:rsid w:val="00802FEF"/>
    <w:rsid w:val="00804396"/>
    <w:rsid w:val="008043A9"/>
    <w:rsid w:val="00807951"/>
    <w:rsid w:val="008079CF"/>
    <w:rsid w:val="00812153"/>
    <w:rsid w:val="0081243D"/>
    <w:rsid w:val="00812BE2"/>
    <w:rsid w:val="00812F99"/>
    <w:rsid w:val="0081513E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3A2E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48CC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15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078B"/>
    <w:rsid w:val="00AA45D1"/>
    <w:rsid w:val="00AA4964"/>
    <w:rsid w:val="00AA4C77"/>
    <w:rsid w:val="00AA6F81"/>
    <w:rsid w:val="00AA73B6"/>
    <w:rsid w:val="00AA769B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8F7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26C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5416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2C61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592E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8343E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2267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2F56"/>
    <w:rsid w:val="00E64725"/>
    <w:rsid w:val="00E662BA"/>
    <w:rsid w:val="00E67D4A"/>
    <w:rsid w:val="00E70439"/>
    <w:rsid w:val="00E719C3"/>
    <w:rsid w:val="00E7491E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802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C29"/>
    <w:rsid w:val="00F51DAF"/>
    <w:rsid w:val="00F5313F"/>
    <w:rsid w:val="00F54F2F"/>
    <w:rsid w:val="00F57ABA"/>
    <w:rsid w:val="00F62D0C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9F3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0597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51FEE"/>
    <w:rsid w:val="000B5CBB"/>
    <w:rsid w:val="000D0308"/>
    <w:rsid w:val="00150BA9"/>
    <w:rsid w:val="001F0930"/>
    <w:rsid w:val="002962C7"/>
    <w:rsid w:val="00351D46"/>
    <w:rsid w:val="00380168"/>
    <w:rsid w:val="00382C6B"/>
    <w:rsid w:val="004B5AF2"/>
    <w:rsid w:val="00516E54"/>
    <w:rsid w:val="00561A5C"/>
    <w:rsid w:val="00742BA3"/>
    <w:rsid w:val="00764025"/>
    <w:rsid w:val="007A7DBC"/>
    <w:rsid w:val="007F6CEA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7E127-74AE-45EA-916F-B7C25B61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7</Pages>
  <Words>1132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Cuenta Microsoft</cp:lastModifiedBy>
  <cp:revision>11</cp:revision>
  <cp:lastPrinted>2021-02-08T01:03:00Z</cp:lastPrinted>
  <dcterms:created xsi:type="dcterms:W3CDTF">2025-01-27T21:15:00Z</dcterms:created>
  <dcterms:modified xsi:type="dcterms:W3CDTF">2025-06-18T21:50:00Z</dcterms:modified>
</cp:coreProperties>
</file>