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85" w:rsidRDefault="00462585" w:rsidP="00462585">
      <w:pPr>
        <w:spacing w:line="720" w:lineRule="auto"/>
        <w:jc w:val="center"/>
        <w:rPr>
          <w:rFonts w:ascii="Arial" w:hAnsi="Arial" w:cs="Arial"/>
          <w:noProof/>
          <w:sz w:val="44"/>
          <w:lang w:eastAsia="es-MX"/>
        </w:rPr>
      </w:pPr>
      <w:r w:rsidRPr="00FF71A1">
        <w:rPr>
          <w:rFonts w:ascii="Arial" w:hAnsi="Arial" w:cs="Arial"/>
          <w:b/>
          <w:noProof/>
          <w:sz w:val="52"/>
          <w:lang w:eastAsia="es-MX"/>
        </w:rPr>
        <w:drawing>
          <wp:anchor distT="0" distB="0" distL="114300" distR="114300" simplePos="0" relativeHeight="251670528" behindDoc="1" locked="0" layoutInCell="1" allowOverlap="1" wp14:anchorId="5DC7DDE3" wp14:editId="57982C06">
            <wp:simplePos x="0" y="0"/>
            <wp:positionH relativeFrom="margin">
              <wp:posOffset>-732894</wp:posOffset>
            </wp:positionH>
            <wp:positionV relativeFrom="margin">
              <wp:posOffset>-529405</wp:posOffset>
            </wp:positionV>
            <wp:extent cx="1932972" cy="1932972"/>
            <wp:effectExtent l="0" t="0" r="0" b="0"/>
            <wp:wrapNone/>
            <wp:docPr id="11" name="Imagen 11" descr="https://plataformaeducativauds.com.mx/assets/images/oferta/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taformaeducativauds.com.mx/assets/images/oferta/defaul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03" cy="19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DD" w:rsidRPr="00462585" w:rsidRDefault="00132F24" w:rsidP="00462585">
      <w:pPr>
        <w:spacing w:line="720" w:lineRule="auto"/>
        <w:jc w:val="center"/>
        <w:rPr>
          <w:rFonts w:ascii="Arial" w:hAnsi="Arial" w:cs="Arial"/>
          <w:b/>
          <w:noProof/>
          <w:sz w:val="40"/>
          <w:lang w:eastAsia="es-MX"/>
        </w:rPr>
      </w:pPr>
      <w:r w:rsidRPr="00462585">
        <w:rPr>
          <w:rFonts w:ascii="Arial" w:hAnsi="Arial" w:cs="Arial"/>
          <w:b/>
          <w:noProof/>
          <w:sz w:val="40"/>
          <w:lang w:eastAsia="es-MX"/>
        </w:rPr>
        <w:t>SALUD PUBLICA I</w:t>
      </w:r>
    </w:p>
    <w:p w:rsidR="00132F24" w:rsidRPr="00462585" w:rsidRDefault="00132F24" w:rsidP="00462585">
      <w:pPr>
        <w:spacing w:line="720" w:lineRule="auto"/>
        <w:jc w:val="center"/>
        <w:rPr>
          <w:rFonts w:ascii="Arial" w:hAnsi="Arial" w:cs="Arial"/>
          <w:b/>
          <w:noProof/>
          <w:sz w:val="40"/>
          <w:lang w:eastAsia="es-MX"/>
        </w:rPr>
      </w:pPr>
      <w:r w:rsidRPr="00462585">
        <w:rPr>
          <w:rFonts w:ascii="Arial" w:hAnsi="Arial" w:cs="Arial"/>
          <w:b/>
          <w:noProof/>
          <w:sz w:val="40"/>
          <w:lang w:eastAsia="es-MX"/>
        </w:rPr>
        <w:t xml:space="preserve">TEMA: </w:t>
      </w:r>
      <w:r w:rsidR="00462585" w:rsidRPr="00462585">
        <w:rPr>
          <w:rFonts w:ascii="Arial" w:hAnsi="Arial" w:cs="Arial"/>
          <w:b/>
          <w:noProof/>
          <w:sz w:val="40"/>
          <w:lang w:eastAsia="es-MX"/>
        </w:rPr>
        <w:t>HISTORIA NATURAL DE LA ENFERMEDAD “OBESIDAD”</w:t>
      </w:r>
    </w:p>
    <w:p w:rsidR="00462585" w:rsidRPr="00462585" w:rsidRDefault="00462585" w:rsidP="00462585">
      <w:pPr>
        <w:spacing w:line="720" w:lineRule="auto"/>
        <w:jc w:val="center"/>
        <w:rPr>
          <w:rFonts w:ascii="Arial" w:hAnsi="Arial" w:cs="Arial"/>
          <w:b/>
          <w:noProof/>
          <w:sz w:val="40"/>
          <w:lang w:eastAsia="es-MX"/>
        </w:rPr>
      </w:pPr>
      <w:r w:rsidRPr="00462585">
        <w:rPr>
          <w:rFonts w:ascii="Arial" w:hAnsi="Arial" w:cs="Arial"/>
          <w:b/>
          <w:noProof/>
          <w:sz w:val="40"/>
          <w:lang w:eastAsia="es-MX"/>
        </w:rPr>
        <w:t>ALUMNO (A): ESTRELLA ALEJANDRINA NIEVES OVIEDO</w:t>
      </w:r>
    </w:p>
    <w:p w:rsidR="00462585" w:rsidRPr="00462585" w:rsidRDefault="00462585" w:rsidP="00462585">
      <w:pPr>
        <w:spacing w:line="720" w:lineRule="auto"/>
        <w:jc w:val="center"/>
        <w:rPr>
          <w:rFonts w:ascii="Arial" w:hAnsi="Arial" w:cs="Arial"/>
          <w:b/>
          <w:noProof/>
          <w:sz w:val="40"/>
          <w:lang w:eastAsia="es-MX"/>
        </w:rPr>
      </w:pPr>
      <w:r w:rsidRPr="00462585">
        <w:rPr>
          <w:rFonts w:ascii="Arial" w:hAnsi="Arial" w:cs="Arial"/>
          <w:b/>
          <w:noProof/>
          <w:sz w:val="40"/>
          <w:lang w:eastAsia="es-MX"/>
        </w:rPr>
        <w:t>SEMESTRE: 1RO</w:t>
      </w:r>
    </w:p>
    <w:p w:rsidR="00462585" w:rsidRPr="00462585" w:rsidRDefault="00462585" w:rsidP="00462585">
      <w:pPr>
        <w:spacing w:line="720" w:lineRule="auto"/>
        <w:jc w:val="center"/>
        <w:rPr>
          <w:b/>
          <w:sz w:val="16"/>
        </w:rPr>
      </w:pPr>
      <w:r w:rsidRPr="00462585">
        <w:rPr>
          <w:rFonts w:ascii="Arial" w:hAnsi="Arial" w:cs="Arial"/>
          <w:b/>
          <w:noProof/>
          <w:sz w:val="40"/>
          <w:lang w:eastAsia="es-MX"/>
        </w:rPr>
        <w:t>GRUPO: “B”</w:t>
      </w:r>
    </w:p>
    <w:p w:rsidR="00CA4CDD" w:rsidRDefault="00CA4CDD">
      <w:r>
        <w:br w:type="page"/>
      </w:r>
      <w:bookmarkStart w:id="0" w:name="_GoBack"/>
      <w:bookmarkEnd w:id="0"/>
    </w:p>
    <w:p w:rsidR="001F1EA5" w:rsidRDefault="001F1EA5"/>
    <w:tbl>
      <w:tblPr>
        <w:tblStyle w:val="Tablaconcuadrcula"/>
        <w:tblpPr w:leftFromText="141" w:rightFromText="141" w:vertAnchor="text" w:horzAnchor="margin" w:tblpXSpec="center" w:tblpY="1949"/>
        <w:tblOverlap w:val="never"/>
        <w:tblW w:w="11766" w:type="dxa"/>
        <w:tblLayout w:type="fixed"/>
        <w:tblLook w:val="04A0" w:firstRow="1" w:lastRow="0" w:firstColumn="1" w:lastColumn="0" w:noHBand="0" w:noVBand="1"/>
      </w:tblPr>
      <w:tblGrid>
        <w:gridCol w:w="2284"/>
        <w:gridCol w:w="1969"/>
        <w:gridCol w:w="1418"/>
        <w:gridCol w:w="2624"/>
        <w:gridCol w:w="1345"/>
        <w:gridCol w:w="2126"/>
      </w:tblGrid>
      <w:tr w:rsidR="00CA4CDD" w:rsidTr="00CA4CDD">
        <w:trPr>
          <w:trHeight w:val="415"/>
        </w:trPr>
        <w:tc>
          <w:tcPr>
            <w:tcW w:w="11766" w:type="dxa"/>
            <w:gridSpan w:val="6"/>
          </w:tcPr>
          <w:p w:rsidR="00CA4CDD" w:rsidRPr="00887D3B" w:rsidRDefault="00CA4CDD" w:rsidP="00CA4CDD">
            <w:pPr>
              <w:jc w:val="center"/>
              <w:rPr>
                <w:rFonts w:ascii="Baskerville Old Face" w:hAnsi="Baskerville Old Face"/>
                <w:b/>
                <w:color w:val="000000" w:themeColor="text1"/>
                <w:sz w:val="32"/>
              </w:rPr>
            </w:pPr>
            <w:r w:rsidRPr="00887D3B">
              <w:rPr>
                <w:rFonts w:ascii="Baskerville Old Face" w:hAnsi="Baskerville Old Face"/>
                <w:b/>
                <w:color w:val="000000" w:themeColor="text1"/>
                <w:sz w:val="32"/>
              </w:rPr>
              <w:t>HISTORIA NATURAL DE LA ENFERMEDAD</w:t>
            </w:r>
          </w:p>
          <w:p w:rsidR="00CA4CDD" w:rsidRPr="00054460" w:rsidRDefault="00CA4CDD" w:rsidP="00CA4CDD">
            <w:pPr>
              <w:jc w:val="center"/>
              <w:rPr>
                <w:sz w:val="16"/>
              </w:rPr>
            </w:pPr>
            <w:r w:rsidRPr="00887D3B">
              <w:rPr>
                <w:rFonts w:ascii="Baskerville Old Face" w:hAnsi="Baskerville Old Face"/>
                <w:b/>
                <w:color w:val="000000" w:themeColor="text1"/>
                <w:sz w:val="32"/>
              </w:rPr>
              <w:t>“OBESIDAD”</w:t>
            </w:r>
          </w:p>
        </w:tc>
      </w:tr>
      <w:tr w:rsidR="00CA4CDD" w:rsidTr="00CA4CDD">
        <w:trPr>
          <w:trHeight w:val="228"/>
        </w:trPr>
        <w:tc>
          <w:tcPr>
            <w:tcW w:w="5671" w:type="dxa"/>
            <w:gridSpan w:val="3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PERIODO PRE-PATOGENICO</w:t>
            </w:r>
          </w:p>
        </w:tc>
        <w:tc>
          <w:tcPr>
            <w:tcW w:w="6095" w:type="dxa"/>
            <w:gridSpan w:val="3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HORIZONTE CLINICO</w:t>
            </w:r>
          </w:p>
        </w:tc>
      </w:tr>
      <w:tr w:rsidR="00CA4CDD" w:rsidTr="00CA4CDD">
        <w:trPr>
          <w:trHeight w:val="175"/>
        </w:trPr>
        <w:tc>
          <w:tcPr>
            <w:tcW w:w="5671" w:type="dxa"/>
            <w:gridSpan w:val="3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“TRIADA ECOLOGICA”</w:t>
            </w:r>
          </w:p>
        </w:tc>
        <w:tc>
          <w:tcPr>
            <w:tcW w:w="6095" w:type="dxa"/>
            <w:gridSpan w:val="3"/>
            <w:vMerge w:val="restart"/>
          </w:tcPr>
          <w:p w:rsidR="00CA4CDD" w:rsidRPr="00054460" w:rsidRDefault="00CA4CDD" w:rsidP="00CA4CDD">
            <w:pPr>
              <w:rPr>
                <w:sz w:val="16"/>
              </w:rPr>
            </w:pPr>
            <w:r w:rsidRPr="00054460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A3B32A8" wp14:editId="4C133E0F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65405</wp:posOffset>
                      </wp:positionV>
                      <wp:extent cx="790575" cy="247650"/>
                      <wp:effectExtent l="0" t="0" r="28575" b="19050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CDD" w:rsidRPr="00887D3B" w:rsidRDefault="00CA4CDD" w:rsidP="00CA4CD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87D3B">
                                    <w:rPr>
                                      <w:rFonts w:ascii="Arial" w:hAnsi="Arial" w:cs="Arial"/>
                                    </w:rPr>
                                    <w:t>MUERT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B3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24.05pt;margin-top:5.15pt;width:62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">
                      <v:textbox>
                        <w:txbxContent>
                          <w:p w:rsidR="00CA4CDD" w:rsidRPr="00887D3B" w:rsidRDefault="00CA4CDD" w:rsidP="00CA4C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7D3B">
                              <w:rPr>
                                <w:rFonts w:ascii="Arial" w:hAnsi="Arial" w:cs="Arial"/>
                              </w:rPr>
                              <w:t>MUERT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409600" wp14:editId="5DC73B97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374015</wp:posOffset>
                      </wp:positionV>
                      <wp:extent cx="76200" cy="66675"/>
                      <wp:effectExtent l="0" t="0" r="19050" b="28575"/>
                      <wp:wrapNone/>
                      <wp:docPr id="10" name="Co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6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9916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0" o:spid="_x0000_s1026" type="#_x0000_t120" style="position:absolute;margin-left:185.85pt;margin-top:29.45pt;width:6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5F589" wp14:editId="79E94EE6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793750</wp:posOffset>
                      </wp:positionV>
                      <wp:extent cx="85725" cy="66675"/>
                      <wp:effectExtent l="0" t="0" r="28575" b="28575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B0618" id="Conector 7" o:spid="_x0000_s1026" type="#_x0000_t120" style="position:absolute;margin-left:133.15pt;margin-top:62.5pt;width:6.7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684CE5C" wp14:editId="2FED5C3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955675</wp:posOffset>
                      </wp:positionV>
                      <wp:extent cx="800100" cy="457200"/>
                      <wp:effectExtent l="0" t="0" r="19050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CDD" w:rsidRPr="00887D3B" w:rsidRDefault="00CA4CDD" w:rsidP="00CA4CDD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0"/>
                                    </w:rPr>
                                  </w:pPr>
                                  <w:r w:rsidRPr="00887D3B">
                                    <w:rPr>
                                      <w:rFonts w:ascii="Arial" w:hAnsi="Arial" w:cs="Arial"/>
                                      <w:sz w:val="14"/>
                                      <w:szCs w:val="10"/>
                                    </w:rPr>
                                    <w:t>DAÑO: CARDIOPATIAS Y DIABETES TIPO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4CE5C" id="_x0000_s1027" type="#_x0000_t202" style="position:absolute;margin-left:132.4pt;margin-top:75.25pt;width:63pt;height:3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">
                      <v:textbox>
                        <w:txbxContent>
                          <w:p w:rsidR="00CA4CDD" w:rsidRPr="00887D3B" w:rsidRDefault="00CA4CDD" w:rsidP="00CA4CDD">
                            <w:pPr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887D3B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DAÑO: CARDIOPATIAS Y DIABETES TIPO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FF68331" wp14:editId="6F13BBE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508000</wp:posOffset>
                      </wp:positionV>
                      <wp:extent cx="981075" cy="6572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CDD" w:rsidRPr="00887D3B" w:rsidRDefault="00CA4CDD" w:rsidP="00CA4CDD">
                                  <w:pPr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887D3B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SIGNOS Y SINT: AUMENTO DE PESO Y MASA CORPORAL, DOLOR LUMBAR, ARTROSIS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8331" id="_x0000_s1028" type="#_x0000_t202" style="position:absolute;margin-left:11.65pt;margin-top:40pt;width:77.25pt;height:5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">
                      <v:textbox>
                        <w:txbxContent>
                          <w:p w:rsidR="00CA4CDD" w:rsidRPr="00887D3B" w:rsidRDefault="00CA4CDD" w:rsidP="00CA4CD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887D3B">
                              <w:rPr>
                                <w:rFonts w:ascii="Arial" w:hAnsi="Arial" w:cs="Arial"/>
                                <w:sz w:val="14"/>
                              </w:rPr>
                              <w:t>SIGNOS Y SINT: AUMENTO DE PESO Y MASA CORPORAL, DOLOR LUMBAR, ARTROSIS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1C633C" wp14:editId="5317D83A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1193800</wp:posOffset>
                      </wp:positionV>
                      <wp:extent cx="76200" cy="66675"/>
                      <wp:effectExtent l="0" t="0" r="19050" b="28575"/>
                      <wp:wrapNone/>
                      <wp:docPr id="5" name="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FC9B4" id="Conector 5" o:spid="_x0000_s1026" type="#_x0000_t120" style="position:absolute;margin-left:81.4pt;margin-top:94pt;width:6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CF0455" wp14:editId="24E613DC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1603375</wp:posOffset>
                      </wp:positionV>
                      <wp:extent cx="76200" cy="66675"/>
                      <wp:effectExtent l="0" t="0" r="19050" b="28575"/>
                      <wp:wrapNone/>
                      <wp:docPr id="3" name="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058A5" id="Conector 3" o:spid="_x0000_s1026" type="#_x0000_t120" style="position:absolute;margin-left:28.15pt;margin-top:126.25pt;width:6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94B6BD" wp14:editId="4933460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1831975</wp:posOffset>
                      </wp:positionV>
                      <wp:extent cx="933450" cy="219075"/>
                      <wp:effectExtent l="0" t="0" r="19050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CDD" w:rsidRPr="00887D3B" w:rsidRDefault="00CA4CDD" w:rsidP="00CA4CDD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887D3B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P. INC.: NO HAY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4B6BD" id="_x0000_s1029" type="#_x0000_t202" style="position:absolute;margin-left:3.4pt;margin-top:144.25pt;width:73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">
                      <v:textbox>
                        <w:txbxContent>
                          <w:p w:rsidR="00CA4CDD" w:rsidRPr="00887D3B" w:rsidRDefault="00CA4CDD" w:rsidP="00CA4CD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7D3B">
                              <w:rPr>
                                <w:rFonts w:ascii="Arial" w:hAnsi="Arial" w:cs="Arial"/>
                                <w:sz w:val="18"/>
                              </w:rPr>
                              <w:t>P. INC.: NO HAY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4460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1169EE" wp14:editId="6A19B9E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203200</wp:posOffset>
                      </wp:positionV>
                      <wp:extent cx="2543175" cy="1562100"/>
                      <wp:effectExtent l="0" t="38100" r="47625" b="1905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156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11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5.4pt;margin-top:16pt;width:200.25pt;height:123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A4CDD" w:rsidTr="00CA4CDD">
        <w:trPr>
          <w:trHeight w:val="1646"/>
        </w:trPr>
        <w:tc>
          <w:tcPr>
            <w:tcW w:w="5671" w:type="dxa"/>
            <w:gridSpan w:val="3"/>
          </w:tcPr>
          <w:p w:rsidR="00CA4CDD" w:rsidRPr="00054460" w:rsidRDefault="00CA4CDD" w:rsidP="00CA4CDD">
            <w:pPr>
              <w:rPr>
                <w:sz w:val="16"/>
              </w:rPr>
            </w:pPr>
            <w:r w:rsidRPr="00054460">
              <w:rPr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EE3EE" wp14:editId="087B271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292100</wp:posOffset>
                      </wp:positionV>
                      <wp:extent cx="1038225" cy="1038225"/>
                      <wp:effectExtent l="19050" t="19050" r="47625" b="28575"/>
                      <wp:wrapNone/>
                      <wp:docPr id="1" name="Triángulo isósce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382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5F88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" o:spid="_x0000_s1026" type="#_x0000_t5" style="position:absolute;margin-left:48.8pt;margin-top:23pt;width:81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" fillcolor="white [3201]" strokecolor="#70ad47 [3209]" strokeweight="1pt"/>
                  </w:pict>
                </mc:Fallback>
              </mc:AlternateContent>
            </w:r>
          </w:p>
          <w:tbl>
            <w:tblPr>
              <w:tblW w:w="0" w:type="auto"/>
              <w:tblInd w:w="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CA4CDD" w:rsidRPr="00887D3B" w:rsidTr="001B38C2">
              <w:tblPrEx>
                <w:tblCellMar>
                  <w:top w:w="0" w:type="dxa"/>
                  <w:bottom w:w="0" w:type="dxa"/>
                </w:tblCellMar>
              </w:tblPrEx>
              <w:trPr>
                <w:trHeight w:val="422"/>
              </w:trPr>
              <w:tc>
                <w:tcPr>
                  <w:tcW w:w="1191" w:type="dxa"/>
                </w:tcPr>
                <w:p w:rsidR="00CA4CDD" w:rsidRPr="00887D3B" w:rsidRDefault="00CA4CDD" w:rsidP="00CA4CDD">
                  <w:pPr>
                    <w:framePr w:hSpace="141" w:wrap="around" w:vAnchor="text" w:hAnchor="margin" w:xAlign="center" w:y="1949"/>
                    <w:spacing w:after="0" w:line="240" w:lineRule="auto"/>
                    <w:suppressOverlap/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</w:pPr>
                  <w:r w:rsidRPr="00887D3B"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  <w:t>AGENTE:</w:t>
                  </w:r>
                </w:p>
                <w:p w:rsidR="00CA4CDD" w:rsidRPr="00887D3B" w:rsidRDefault="00CA4CDD" w:rsidP="00CA4CDD">
                  <w:pPr>
                    <w:framePr w:hSpace="141" w:wrap="around" w:vAnchor="text" w:hAnchor="margin" w:xAlign="center" w:y="1949"/>
                    <w:spacing w:after="0" w:line="240" w:lineRule="auto"/>
                    <w:suppressOverlap/>
                    <w:rPr>
                      <w:rFonts w:ascii="Arial" w:hAnsi="Arial" w:cs="Arial"/>
                      <w:noProof/>
                      <w:sz w:val="16"/>
                      <w:lang w:eastAsia="es-MX"/>
                    </w:rPr>
                  </w:pPr>
                  <w:r w:rsidRPr="00887D3B"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  <w:t>INGESTION DE MAS CALORIAS DE LAS QUE SE GESTAN</w:t>
                  </w:r>
                </w:p>
              </w:tc>
            </w:tr>
          </w:tbl>
          <w:p w:rsidR="00CA4CDD" w:rsidRPr="00887D3B" w:rsidRDefault="00CA4CDD" w:rsidP="00CA4CDD">
            <w:pPr>
              <w:rPr>
                <w:rFonts w:ascii="Arial" w:hAnsi="Arial" w:cs="Arial"/>
                <w:noProof/>
                <w:sz w:val="16"/>
                <w:lang w:eastAsia="es-MX"/>
              </w:rPr>
            </w:pPr>
          </w:p>
          <w:tbl>
            <w:tblPr>
              <w:tblpPr w:leftFromText="141" w:rightFromText="141" w:vertAnchor="text" w:horzAnchor="page" w:tblpX="91" w:tblpY="7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3"/>
            </w:tblGrid>
            <w:tr w:rsidR="00CA4CDD" w:rsidRPr="00887D3B" w:rsidTr="001B38C2">
              <w:tblPrEx>
                <w:tblCellMar>
                  <w:top w:w="0" w:type="dxa"/>
                  <w:bottom w:w="0" w:type="dxa"/>
                </w:tblCellMar>
              </w:tblPrEx>
              <w:trPr>
                <w:trHeight w:val="409"/>
              </w:trPr>
              <w:tc>
                <w:tcPr>
                  <w:tcW w:w="883" w:type="dxa"/>
                </w:tcPr>
                <w:p w:rsidR="00CA4CDD" w:rsidRPr="00887D3B" w:rsidRDefault="00CA4CDD" w:rsidP="00CA4CDD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</w:pPr>
                  <w:r w:rsidRPr="00887D3B"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  <w:t>HUESPED:</w:t>
                  </w:r>
                </w:p>
                <w:p w:rsidR="00CA4CDD" w:rsidRPr="00887D3B" w:rsidRDefault="00CA4CDD" w:rsidP="00CA4CDD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lang w:eastAsia="es-MX"/>
                    </w:rPr>
                  </w:pPr>
                  <w:r w:rsidRPr="00887D3B"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  <w:t>CUALQUIER PERSONA SIN IMPORTAR EL SEXO</w:t>
                  </w:r>
                </w:p>
              </w:tc>
            </w:tr>
          </w:tbl>
          <w:tbl>
            <w:tblPr>
              <w:tblpPr w:leftFromText="141" w:rightFromText="141" w:vertAnchor="text" w:horzAnchor="page" w:tblpX="2566" w:tblpY="7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"/>
            </w:tblGrid>
            <w:tr w:rsidR="00CA4CDD" w:rsidRPr="00887D3B" w:rsidTr="001B38C2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57" w:type="dxa"/>
                </w:tcPr>
                <w:p w:rsidR="00CA4CDD" w:rsidRPr="00887D3B" w:rsidRDefault="00CA4CDD" w:rsidP="00CA4CDD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</w:pPr>
                  <w:r w:rsidRPr="00887D3B"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  <w:t>MEDIO AMBIENTE:</w:t>
                  </w:r>
                </w:p>
                <w:p w:rsidR="00CA4CDD" w:rsidRPr="00887D3B" w:rsidRDefault="00CA4CDD" w:rsidP="00CA4CDD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lang w:eastAsia="es-MX"/>
                    </w:rPr>
                  </w:pPr>
                  <w:r w:rsidRPr="00887D3B">
                    <w:rPr>
                      <w:rFonts w:ascii="Arial" w:hAnsi="Arial" w:cs="Arial"/>
                      <w:noProof/>
                      <w:sz w:val="14"/>
                      <w:lang w:eastAsia="es-MX"/>
                    </w:rPr>
                    <w:t>EN TODO EL MUNDO</w:t>
                  </w:r>
                </w:p>
              </w:tc>
            </w:tr>
          </w:tbl>
          <w:p w:rsidR="00CA4CDD" w:rsidRPr="00054460" w:rsidRDefault="00CA4CDD" w:rsidP="00CA4CDD">
            <w:pPr>
              <w:rPr>
                <w:noProof/>
                <w:sz w:val="16"/>
                <w:lang w:eastAsia="es-MX"/>
              </w:rPr>
            </w:pPr>
          </w:p>
        </w:tc>
        <w:tc>
          <w:tcPr>
            <w:tcW w:w="6095" w:type="dxa"/>
            <w:gridSpan w:val="3"/>
            <w:vMerge/>
          </w:tcPr>
          <w:p w:rsidR="00CA4CDD" w:rsidRPr="00054460" w:rsidRDefault="00CA4CDD" w:rsidP="00CA4CDD">
            <w:pPr>
              <w:rPr>
                <w:sz w:val="16"/>
              </w:rPr>
            </w:pPr>
          </w:p>
        </w:tc>
      </w:tr>
      <w:tr w:rsidR="00CA4CDD" w:rsidTr="00CA4CDD">
        <w:trPr>
          <w:trHeight w:val="158"/>
        </w:trPr>
        <w:tc>
          <w:tcPr>
            <w:tcW w:w="5671" w:type="dxa"/>
            <w:gridSpan w:val="3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PREVENCION PRIMARIA</w:t>
            </w:r>
          </w:p>
        </w:tc>
        <w:tc>
          <w:tcPr>
            <w:tcW w:w="6095" w:type="dxa"/>
            <w:gridSpan w:val="3"/>
          </w:tcPr>
          <w:p w:rsidR="00CA4CDD" w:rsidRPr="00887D3B" w:rsidRDefault="00CA4CDD" w:rsidP="00CA4CDD">
            <w:pPr>
              <w:rPr>
                <w:rFonts w:ascii="Arial" w:hAnsi="Arial" w:cs="Arial"/>
                <w:sz w:val="16"/>
              </w:rPr>
            </w:pPr>
          </w:p>
        </w:tc>
      </w:tr>
      <w:tr w:rsidR="00CA4CDD" w:rsidTr="00CA4CDD">
        <w:trPr>
          <w:trHeight w:val="307"/>
        </w:trPr>
        <w:tc>
          <w:tcPr>
            <w:tcW w:w="2284" w:type="dxa"/>
          </w:tcPr>
          <w:p w:rsidR="00CA4CDD" w:rsidRPr="000D25DC" w:rsidRDefault="00CA4CDD" w:rsidP="00CA4CDD">
            <w:pPr>
              <w:jc w:val="center"/>
              <w:rPr>
                <w:b/>
                <w:sz w:val="16"/>
              </w:rPr>
            </w:pPr>
            <w:r w:rsidRPr="000D25DC">
              <w:rPr>
                <w:b/>
                <w:sz w:val="16"/>
              </w:rPr>
              <w:t>PROMOCION A LA SALUD</w:t>
            </w:r>
          </w:p>
        </w:tc>
        <w:tc>
          <w:tcPr>
            <w:tcW w:w="1969" w:type="dxa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PREVENCION</w:t>
            </w:r>
          </w:p>
        </w:tc>
        <w:tc>
          <w:tcPr>
            <w:tcW w:w="1418" w:type="dxa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PROTECCION ESPECIFICA</w:t>
            </w:r>
          </w:p>
        </w:tc>
        <w:tc>
          <w:tcPr>
            <w:tcW w:w="3969" w:type="dxa"/>
            <w:gridSpan w:val="2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PREVENCION SECUNDARIA</w:t>
            </w:r>
          </w:p>
        </w:tc>
        <w:tc>
          <w:tcPr>
            <w:tcW w:w="2126" w:type="dxa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PREVENCION TERCIARIA</w:t>
            </w:r>
          </w:p>
        </w:tc>
      </w:tr>
      <w:tr w:rsidR="00CA4CDD" w:rsidTr="00CA4CDD">
        <w:trPr>
          <w:trHeight w:val="158"/>
        </w:trPr>
        <w:tc>
          <w:tcPr>
            <w:tcW w:w="2284" w:type="dxa"/>
            <w:vMerge w:val="restart"/>
          </w:tcPr>
          <w:p w:rsidR="00CA4CDD" w:rsidRPr="00264F78" w:rsidRDefault="00CA4CDD" w:rsidP="00CA4C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4"/>
              </w:rPr>
            </w:pPr>
            <w:r w:rsidRPr="00264F78">
              <w:rPr>
                <w:rFonts w:ascii="Arial" w:hAnsi="Arial" w:cs="Arial"/>
                <w:sz w:val="14"/>
              </w:rPr>
              <w:t>EDUCACION A LA POBLACION SOBRE LA BUENA ALIMENTACION</w:t>
            </w:r>
          </w:p>
          <w:p w:rsidR="00CA4CDD" w:rsidRPr="00054460" w:rsidRDefault="00CA4CDD" w:rsidP="00CA4CDD">
            <w:pPr>
              <w:pStyle w:val="Prrafodelista"/>
              <w:numPr>
                <w:ilvl w:val="0"/>
                <w:numId w:val="1"/>
              </w:numPr>
              <w:rPr>
                <w:sz w:val="16"/>
              </w:rPr>
            </w:pPr>
            <w:r w:rsidRPr="00264F78">
              <w:rPr>
                <w:rFonts w:ascii="Arial" w:hAnsi="Arial" w:cs="Arial"/>
                <w:sz w:val="14"/>
              </w:rPr>
              <w:t>IMPLEMENTAR PROGRAMAS DE ACTIVIDAD FISICA</w:t>
            </w:r>
          </w:p>
        </w:tc>
        <w:tc>
          <w:tcPr>
            <w:tcW w:w="1969" w:type="dxa"/>
            <w:vMerge w:val="restart"/>
          </w:tcPr>
          <w:p w:rsidR="00CA4CDD" w:rsidRPr="00264F78" w:rsidRDefault="00CA4CDD" w:rsidP="00CA4C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4"/>
              </w:rPr>
            </w:pPr>
            <w:r w:rsidRPr="00264F78">
              <w:rPr>
                <w:rFonts w:ascii="Arial" w:hAnsi="Arial" w:cs="Arial"/>
                <w:sz w:val="14"/>
              </w:rPr>
              <w:t>EVITAR COMER COMIDA CON MUCHA GRASA</w:t>
            </w:r>
          </w:p>
          <w:p w:rsidR="00CA4CDD" w:rsidRPr="00887D3B" w:rsidRDefault="00CA4CDD" w:rsidP="00CA4C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264F78">
              <w:rPr>
                <w:rFonts w:ascii="Arial" w:hAnsi="Arial" w:cs="Arial"/>
                <w:sz w:val="14"/>
              </w:rPr>
              <w:t>HACER DIARIAMENTE 30MIN DE EJERCICIO</w:t>
            </w:r>
          </w:p>
        </w:tc>
        <w:tc>
          <w:tcPr>
            <w:tcW w:w="1418" w:type="dxa"/>
            <w:vMerge w:val="restart"/>
          </w:tcPr>
          <w:p w:rsidR="00CA4CDD" w:rsidRPr="00887D3B" w:rsidRDefault="00CA4CDD" w:rsidP="00CA4CD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00887D3B">
              <w:rPr>
                <w:rFonts w:ascii="Arial" w:hAnsi="Arial" w:cs="Arial"/>
                <w:sz w:val="16"/>
              </w:rPr>
              <w:t>DIETAS ESPECIALES</w:t>
            </w:r>
          </w:p>
        </w:tc>
        <w:tc>
          <w:tcPr>
            <w:tcW w:w="2624" w:type="dxa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DX PRECOZ</w:t>
            </w:r>
          </w:p>
        </w:tc>
        <w:tc>
          <w:tcPr>
            <w:tcW w:w="1345" w:type="dxa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TX OPORTUNO</w:t>
            </w:r>
          </w:p>
        </w:tc>
        <w:tc>
          <w:tcPr>
            <w:tcW w:w="2126" w:type="dxa"/>
          </w:tcPr>
          <w:p w:rsidR="00CA4CDD" w:rsidRPr="000D25DC" w:rsidRDefault="00CA4CDD" w:rsidP="00CA4CD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D25DC">
              <w:rPr>
                <w:rFonts w:ascii="Arial" w:hAnsi="Arial" w:cs="Arial"/>
                <w:b/>
                <w:sz w:val="16"/>
              </w:rPr>
              <w:t>REHABILITACION</w:t>
            </w:r>
          </w:p>
        </w:tc>
      </w:tr>
      <w:tr w:rsidR="00CA4CDD" w:rsidTr="00CA4CDD">
        <w:trPr>
          <w:trHeight w:val="1726"/>
        </w:trPr>
        <w:tc>
          <w:tcPr>
            <w:tcW w:w="2284" w:type="dxa"/>
            <w:vMerge/>
          </w:tcPr>
          <w:p w:rsidR="00CA4CDD" w:rsidRPr="00054460" w:rsidRDefault="00CA4CDD" w:rsidP="00CA4CDD">
            <w:pPr>
              <w:rPr>
                <w:sz w:val="16"/>
              </w:rPr>
            </w:pPr>
          </w:p>
        </w:tc>
        <w:tc>
          <w:tcPr>
            <w:tcW w:w="1969" w:type="dxa"/>
            <w:vMerge/>
          </w:tcPr>
          <w:p w:rsidR="00CA4CDD" w:rsidRPr="00887D3B" w:rsidRDefault="00CA4CDD" w:rsidP="00CA4CD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Merge/>
          </w:tcPr>
          <w:p w:rsidR="00CA4CDD" w:rsidRPr="00887D3B" w:rsidRDefault="00CA4CDD" w:rsidP="00CA4CD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4" w:type="dxa"/>
          </w:tcPr>
          <w:p w:rsidR="00CA4CDD" w:rsidRPr="00264F78" w:rsidRDefault="00CA4CDD" w:rsidP="00CA4C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</w:rPr>
            </w:pPr>
            <w:r w:rsidRPr="00264F78">
              <w:rPr>
                <w:rFonts w:ascii="Arial" w:hAnsi="Arial" w:cs="Arial"/>
                <w:sz w:val="14"/>
              </w:rPr>
              <w:t>HISTORIA CLINICA</w:t>
            </w:r>
          </w:p>
          <w:p w:rsidR="00CA4CDD" w:rsidRPr="00264F78" w:rsidRDefault="00CA4CDD" w:rsidP="00CA4C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</w:rPr>
            </w:pPr>
            <w:r w:rsidRPr="00264F78">
              <w:rPr>
                <w:rFonts w:ascii="Arial" w:hAnsi="Arial" w:cs="Arial"/>
                <w:sz w:val="14"/>
              </w:rPr>
              <w:t>MEDIR ESTATURA, PESO E IMC</w:t>
            </w:r>
          </w:p>
          <w:p w:rsidR="00CA4CDD" w:rsidRPr="00887D3B" w:rsidRDefault="00CA4CDD" w:rsidP="00CA4C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 w:rsidRPr="00264F78">
              <w:rPr>
                <w:rFonts w:ascii="Arial" w:hAnsi="Arial" w:cs="Arial"/>
                <w:sz w:val="14"/>
              </w:rPr>
              <w:t>EXAMENES DE SANGRE: GLUCOSA, HEMOGRAMA, PATRON LIPIDICO, ETC</w:t>
            </w:r>
          </w:p>
        </w:tc>
        <w:tc>
          <w:tcPr>
            <w:tcW w:w="1345" w:type="dxa"/>
          </w:tcPr>
          <w:p w:rsidR="00CA4CDD" w:rsidRPr="00264F78" w:rsidRDefault="00CA4CDD" w:rsidP="00CA4CDD">
            <w:pPr>
              <w:rPr>
                <w:rFonts w:ascii="Arial" w:hAnsi="Arial" w:cs="Arial"/>
                <w:sz w:val="14"/>
              </w:rPr>
            </w:pPr>
            <w:r w:rsidRPr="00264F78">
              <w:rPr>
                <w:rFonts w:ascii="Arial" w:hAnsi="Arial" w:cs="Arial"/>
                <w:sz w:val="14"/>
              </w:rPr>
              <w:t>CAMBIAR HABITOS ALIMENTICIOS</w:t>
            </w:r>
          </w:p>
          <w:p w:rsidR="00CA4CDD" w:rsidRPr="00264F78" w:rsidRDefault="00CA4CDD" w:rsidP="00CA4CDD">
            <w:pPr>
              <w:rPr>
                <w:rFonts w:ascii="Arial" w:hAnsi="Arial" w:cs="Arial"/>
                <w:sz w:val="14"/>
              </w:rPr>
            </w:pPr>
          </w:p>
          <w:p w:rsidR="00CA4CDD" w:rsidRPr="00264F78" w:rsidRDefault="00CA4CDD" w:rsidP="00CA4CDD">
            <w:pPr>
              <w:rPr>
                <w:rFonts w:ascii="Arial" w:hAnsi="Arial" w:cs="Arial"/>
                <w:sz w:val="16"/>
              </w:rPr>
            </w:pPr>
            <w:r w:rsidRPr="00264F78">
              <w:rPr>
                <w:rFonts w:ascii="Arial" w:hAnsi="Arial" w:cs="Arial"/>
                <w:sz w:val="14"/>
              </w:rPr>
              <w:t>FARMACO TERAPIAS</w:t>
            </w:r>
          </w:p>
        </w:tc>
        <w:tc>
          <w:tcPr>
            <w:tcW w:w="2126" w:type="dxa"/>
          </w:tcPr>
          <w:p w:rsidR="00CA4CDD" w:rsidRPr="00887D3B" w:rsidRDefault="00CA4CDD" w:rsidP="00CA4C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 w:rsidRPr="00887D3B">
              <w:rPr>
                <w:rFonts w:ascii="Arial" w:hAnsi="Arial" w:cs="Arial"/>
                <w:sz w:val="16"/>
              </w:rPr>
              <w:t>FISICA</w:t>
            </w:r>
          </w:p>
          <w:p w:rsidR="00CA4CDD" w:rsidRPr="00887D3B" w:rsidRDefault="00CA4CDD" w:rsidP="00CA4C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 w:rsidRPr="00887D3B">
              <w:rPr>
                <w:rFonts w:ascii="Arial" w:hAnsi="Arial" w:cs="Arial"/>
                <w:sz w:val="16"/>
              </w:rPr>
              <w:t>PSICOLOGICA</w:t>
            </w:r>
          </w:p>
          <w:p w:rsidR="00CA4CDD" w:rsidRPr="00887D3B" w:rsidRDefault="00CA4CDD" w:rsidP="00CA4CD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 w:rsidRPr="00887D3B">
              <w:rPr>
                <w:rFonts w:ascii="Arial" w:hAnsi="Arial" w:cs="Arial"/>
                <w:sz w:val="16"/>
              </w:rPr>
              <w:t>SOCIAL</w:t>
            </w:r>
          </w:p>
        </w:tc>
      </w:tr>
    </w:tbl>
    <w:p w:rsidR="004F6FBE" w:rsidRDefault="00887D3B">
      <w:r>
        <w:br w:type="textWrapping" w:clear="all"/>
      </w:r>
    </w:p>
    <w:sectPr w:rsidR="004F6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E1" w:rsidRDefault="00E139E1" w:rsidP="001F1EA5">
      <w:pPr>
        <w:spacing w:after="0" w:line="240" w:lineRule="auto"/>
      </w:pPr>
      <w:r>
        <w:separator/>
      </w:r>
    </w:p>
  </w:endnote>
  <w:endnote w:type="continuationSeparator" w:id="0">
    <w:p w:rsidR="00E139E1" w:rsidRDefault="00E139E1" w:rsidP="001F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E1" w:rsidRDefault="00E139E1" w:rsidP="001F1EA5">
      <w:pPr>
        <w:spacing w:after="0" w:line="240" w:lineRule="auto"/>
      </w:pPr>
      <w:r>
        <w:separator/>
      </w:r>
    </w:p>
  </w:footnote>
  <w:footnote w:type="continuationSeparator" w:id="0">
    <w:p w:rsidR="00E139E1" w:rsidRDefault="00E139E1" w:rsidP="001F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1C3E"/>
    <w:multiLevelType w:val="hybridMultilevel"/>
    <w:tmpl w:val="8098E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D44D0"/>
    <w:multiLevelType w:val="hybridMultilevel"/>
    <w:tmpl w:val="3A9E4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27"/>
    <w:rsid w:val="00054460"/>
    <w:rsid w:val="000A1DDD"/>
    <w:rsid w:val="000D25DC"/>
    <w:rsid w:val="000D4ACF"/>
    <w:rsid w:val="00101463"/>
    <w:rsid w:val="00111F74"/>
    <w:rsid w:val="00132D27"/>
    <w:rsid w:val="00132F24"/>
    <w:rsid w:val="001F1EA5"/>
    <w:rsid w:val="00264F78"/>
    <w:rsid w:val="00282E1C"/>
    <w:rsid w:val="002A38C2"/>
    <w:rsid w:val="003C1878"/>
    <w:rsid w:val="00452715"/>
    <w:rsid w:val="00462585"/>
    <w:rsid w:val="0046312B"/>
    <w:rsid w:val="00484DAC"/>
    <w:rsid w:val="004F6FBE"/>
    <w:rsid w:val="0057217D"/>
    <w:rsid w:val="00590468"/>
    <w:rsid w:val="006876CF"/>
    <w:rsid w:val="006B52CF"/>
    <w:rsid w:val="006C12CA"/>
    <w:rsid w:val="00780187"/>
    <w:rsid w:val="00887D3B"/>
    <w:rsid w:val="008B0022"/>
    <w:rsid w:val="0091643C"/>
    <w:rsid w:val="00942B63"/>
    <w:rsid w:val="009E27EE"/>
    <w:rsid w:val="009E55F4"/>
    <w:rsid w:val="00A55356"/>
    <w:rsid w:val="00AF6840"/>
    <w:rsid w:val="00B7626D"/>
    <w:rsid w:val="00B95C8D"/>
    <w:rsid w:val="00BC4E07"/>
    <w:rsid w:val="00C2136D"/>
    <w:rsid w:val="00C74028"/>
    <w:rsid w:val="00CA4CDD"/>
    <w:rsid w:val="00DD1BE2"/>
    <w:rsid w:val="00DF4D55"/>
    <w:rsid w:val="00E139E1"/>
    <w:rsid w:val="00E324B1"/>
    <w:rsid w:val="00E44659"/>
    <w:rsid w:val="00E82E27"/>
    <w:rsid w:val="00EE5B68"/>
    <w:rsid w:val="00F941BF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6395-B139-49C0-AF82-4D429EB3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2B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1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EA5"/>
  </w:style>
  <w:style w:type="paragraph" w:styleId="Piedepgina">
    <w:name w:val="footer"/>
    <w:basedOn w:val="Normal"/>
    <w:link w:val="PiedepginaCar"/>
    <w:uiPriority w:val="99"/>
    <w:unhideWhenUsed/>
    <w:rsid w:val="001F1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2024-09-13T08:36:00Z</dcterms:created>
  <dcterms:modified xsi:type="dcterms:W3CDTF">2024-09-13T09:29:00Z</dcterms:modified>
</cp:coreProperties>
</file>