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37118" w14:textId="633EDDAE" w:rsidR="00F50212" w:rsidRDefault="1A60D073" w:rsidP="2654145A">
      <w:pPr>
        <w:spacing w:after="0"/>
        <w:jc w:val="center"/>
        <w:rPr>
          <w:rFonts w:ascii="Aptos" w:eastAsia="Aptos" w:hAnsi="Aptos" w:cs="Aptos"/>
          <w:b/>
          <w:bCs/>
          <w:color w:val="0E0E0E"/>
          <w:sz w:val="28"/>
          <w:szCs w:val="28"/>
        </w:rPr>
      </w:pPr>
      <w:r w:rsidRPr="2654145A">
        <w:rPr>
          <w:rFonts w:ascii="Aptos" w:eastAsia="Aptos" w:hAnsi="Aptos" w:cs="Aptos"/>
          <w:b/>
          <w:bCs/>
          <w:color w:val="0E0E0E"/>
          <w:sz w:val="28"/>
          <w:szCs w:val="28"/>
        </w:rPr>
        <w:t xml:space="preserve">Cuestionario de fundamentos de la </w:t>
      </w:r>
      <w:proofErr w:type="spellStart"/>
      <w:r w:rsidRPr="2654145A">
        <w:rPr>
          <w:rFonts w:ascii="Aptos" w:eastAsia="Aptos" w:hAnsi="Aptos" w:cs="Aptos"/>
          <w:b/>
          <w:bCs/>
          <w:color w:val="0E0E0E"/>
          <w:sz w:val="28"/>
          <w:szCs w:val="28"/>
        </w:rPr>
        <w:t>bioquimica</w:t>
      </w:r>
      <w:proofErr w:type="spellEnd"/>
    </w:p>
    <w:p w14:paraId="3702F1DB" w14:textId="05A842A3" w:rsidR="00F50212" w:rsidRDefault="00F50212" w:rsidP="2654145A">
      <w:pPr>
        <w:spacing w:after="0"/>
        <w:rPr>
          <w:rFonts w:ascii="Aptos" w:eastAsia="Aptos" w:hAnsi="Aptos" w:cs="Aptos"/>
          <w:b/>
          <w:bCs/>
          <w:color w:val="0E0E0E"/>
          <w:sz w:val="21"/>
          <w:szCs w:val="21"/>
        </w:rPr>
      </w:pPr>
    </w:p>
    <w:p w14:paraId="22A83356" w14:textId="1518824B" w:rsidR="00C4587E" w:rsidRDefault="00C4587E" w:rsidP="1CDB89BB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1.- </w:t>
      </w:r>
      <w:proofErr w:type="gramStart"/>
      <w:r>
        <w:rPr>
          <w:b/>
          <w:bCs/>
          <w:sz w:val="20"/>
          <w:szCs w:val="20"/>
        </w:rPr>
        <w:t>¿ Cuál</w:t>
      </w:r>
      <w:proofErr w:type="gramEnd"/>
      <w:r>
        <w:rPr>
          <w:b/>
          <w:bCs/>
          <w:sz w:val="20"/>
          <w:szCs w:val="20"/>
        </w:rPr>
        <w:t xml:space="preserve"> de estas NO es una característica de los organismos vivos?</w:t>
      </w:r>
    </w:p>
    <w:p w14:paraId="348A9A2F" w14:textId="7C56B9E2" w:rsidR="00F5021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a) Complejidad química y organización microscópica</w:t>
      </w:r>
    </w:p>
    <w:p w14:paraId="3C35EFF5" w14:textId="518DABA9" w:rsidR="00F5021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b) Capacidad de detectar y responder a alteraciones en el entorno</w:t>
      </w:r>
    </w:p>
    <w:p w14:paraId="3B5C1952" w14:textId="515769AB" w:rsidR="00F50212" w:rsidRDefault="1F3196FA" w:rsidP="2654145A">
      <w:pPr>
        <w:rPr>
          <w:sz w:val="20"/>
          <w:szCs w:val="20"/>
        </w:rPr>
      </w:pPr>
      <w:r w:rsidRPr="00C4587E">
        <w:rPr>
          <w:sz w:val="20"/>
          <w:szCs w:val="20"/>
          <w:highlight w:val="yellow"/>
        </w:rPr>
        <w:t xml:space="preserve">c) Incapacidad de autorreplicarse y </w:t>
      </w:r>
      <w:proofErr w:type="spellStart"/>
      <w:r w:rsidRPr="00C4587E">
        <w:rPr>
          <w:sz w:val="20"/>
          <w:szCs w:val="20"/>
          <w:highlight w:val="yellow"/>
        </w:rPr>
        <w:t>autoensamblarse</w:t>
      </w:r>
      <w:proofErr w:type="spellEnd"/>
    </w:p>
    <w:p w14:paraId="1E6F9CD8" w14:textId="2767BB6F" w:rsidR="00F5021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d) Capacidad de cambiar a lo largo del tiempo mediante evolución</w:t>
      </w:r>
    </w:p>
    <w:p w14:paraId="3223D9DC" w14:textId="5889618F" w:rsidR="00C4587E" w:rsidRPr="00C4587E" w:rsidRDefault="00C4587E" w:rsidP="2654145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2.- </w:t>
      </w:r>
      <w:proofErr w:type="gramStart"/>
      <w:r>
        <w:rPr>
          <w:b/>
          <w:bCs/>
          <w:sz w:val="20"/>
          <w:szCs w:val="20"/>
        </w:rPr>
        <w:t>¿ Qué</w:t>
      </w:r>
      <w:proofErr w:type="gramEnd"/>
      <w:r>
        <w:rPr>
          <w:b/>
          <w:bCs/>
          <w:sz w:val="20"/>
          <w:szCs w:val="20"/>
        </w:rPr>
        <w:t xml:space="preserve"> limita el tamaño superior de las células?</w:t>
      </w:r>
    </w:p>
    <w:p w14:paraId="7E608ADF" w14:textId="166F4B65" w:rsidR="00F5021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a) La capacidad de difusión de las moléculas</w:t>
      </w:r>
    </w:p>
    <w:p w14:paraId="056F2AD0" w14:textId="03964463" w:rsidR="00F5021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b) La cantidad de energía disponible</w:t>
      </w:r>
    </w:p>
    <w:p w14:paraId="39D3744F" w14:textId="75EDD987" w:rsidR="00F50212" w:rsidRDefault="1F3196FA" w:rsidP="2654145A">
      <w:pPr>
        <w:rPr>
          <w:sz w:val="20"/>
          <w:szCs w:val="20"/>
        </w:rPr>
      </w:pPr>
      <w:r w:rsidRPr="00C4587E">
        <w:rPr>
          <w:sz w:val="20"/>
          <w:szCs w:val="20"/>
          <w:highlight w:val="yellow"/>
        </w:rPr>
        <w:t>c) El tamaño del núcleo celular</w:t>
      </w:r>
    </w:p>
    <w:p w14:paraId="5D3B9DB1" w14:textId="4221E430" w:rsidR="00C4587E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d) La concentración de iones en el citosol</w:t>
      </w:r>
    </w:p>
    <w:p w14:paraId="023B2F05" w14:textId="73F0FA11" w:rsidR="00C4587E" w:rsidRPr="00C4587E" w:rsidRDefault="00C4587E" w:rsidP="2654145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3.- </w:t>
      </w:r>
      <w:proofErr w:type="gramStart"/>
      <w:r>
        <w:rPr>
          <w:b/>
          <w:bCs/>
          <w:sz w:val="20"/>
          <w:szCs w:val="20"/>
        </w:rPr>
        <w:t>¿ Qué</w:t>
      </w:r>
      <w:proofErr w:type="gramEnd"/>
      <w:r>
        <w:rPr>
          <w:b/>
          <w:bCs/>
          <w:sz w:val="20"/>
          <w:szCs w:val="20"/>
        </w:rPr>
        <w:t xml:space="preserve"> es un </w:t>
      </w:r>
      <w:r w:rsidR="00A04035">
        <w:rPr>
          <w:b/>
          <w:bCs/>
          <w:sz w:val="20"/>
          <w:szCs w:val="20"/>
        </w:rPr>
        <w:t>fotótrofo?</w:t>
      </w:r>
    </w:p>
    <w:p w14:paraId="6D40669B" w14:textId="6E8BE4DC" w:rsidR="00F5021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a) Un organismo que oxida combustibles</w:t>
      </w:r>
    </w:p>
    <w:p w14:paraId="3B7C5B02" w14:textId="66596560" w:rsidR="00F50212" w:rsidRDefault="1F3196FA" w:rsidP="2654145A">
      <w:pPr>
        <w:rPr>
          <w:sz w:val="20"/>
          <w:szCs w:val="20"/>
        </w:rPr>
      </w:pPr>
      <w:r w:rsidRPr="00A04035">
        <w:rPr>
          <w:sz w:val="20"/>
          <w:szCs w:val="20"/>
          <w:highlight w:val="yellow"/>
        </w:rPr>
        <w:t>b) Un organismo que obtiene energía de la luz del sol</w:t>
      </w:r>
    </w:p>
    <w:p w14:paraId="362CF045" w14:textId="2CF0DB06" w:rsidR="00F5021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c) Un organismo que produce energía química</w:t>
      </w:r>
    </w:p>
    <w:p w14:paraId="76046BDA" w14:textId="37C1EDFA" w:rsidR="00F5021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d) Un organismo que almacena energía en el núcleo</w:t>
      </w:r>
    </w:p>
    <w:p w14:paraId="2FF42F0F" w14:textId="71C93051" w:rsidR="00F50212" w:rsidRPr="00A04035" w:rsidRDefault="00A04035" w:rsidP="2654145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4.- </w:t>
      </w:r>
      <w:proofErr w:type="gramStart"/>
      <w:r>
        <w:rPr>
          <w:b/>
          <w:bCs/>
          <w:sz w:val="20"/>
          <w:szCs w:val="20"/>
        </w:rPr>
        <w:t>¿ Cuál</w:t>
      </w:r>
      <w:proofErr w:type="gramEnd"/>
      <w:r>
        <w:rPr>
          <w:b/>
          <w:bCs/>
          <w:sz w:val="20"/>
          <w:szCs w:val="20"/>
        </w:rPr>
        <w:t xml:space="preserve"> de los siguientes NO es un organelo membranoso de las células eucariotas?</w:t>
      </w:r>
    </w:p>
    <w:p w14:paraId="24469644" w14:textId="67BDE95A" w:rsidR="00F50212" w:rsidRDefault="1F3196FA" w:rsidP="2654145A">
      <w:pPr>
        <w:rPr>
          <w:sz w:val="20"/>
          <w:szCs w:val="20"/>
        </w:rPr>
      </w:pPr>
      <w:r w:rsidRPr="00A04035">
        <w:rPr>
          <w:sz w:val="20"/>
          <w:szCs w:val="20"/>
          <w:highlight w:val="yellow"/>
        </w:rPr>
        <w:t>a) Mitocondrias</w:t>
      </w:r>
    </w:p>
    <w:p w14:paraId="0C13AF57" w14:textId="5FC5D7A7" w:rsidR="00F5021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b) Núcleo</w:t>
      </w:r>
    </w:p>
    <w:p w14:paraId="7BAACD10" w14:textId="4C52CEF4" w:rsidR="00F5021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c) Lisosomas</w:t>
      </w:r>
    </w:p>
    <w:p w14:paraId="7307BA3D" w14:textId="4E4F88B0" w:rsidR="00C4587E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d) Ribosomas</w:t>
      </w:r>
    </w:p>
    <w:p w14:paraId="3105B818" w14:textId="49B15839" w:rsidR="00F50212" w:rsidRPr="00A04035" w:rsidRDefault="00A04035" w:rsidP="2654145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5.- ¿Qué función principal NO corresponde a los polisacáridos?</w:t>
      </w:r>
    </w:p>
    <w:p w14:paraId="282FE755" w14:textId="13EF5037" w:rsidR="00F50212" w:rsidRDefault="1F3196FA" w:rsidP="2654145A">
      <w:pPr>
        <w:rPr>
          <w:sz w:val="20"/>
          <w:szCs w:val="20"/>
        </w:rPr>
      </w:pPr>
      <w:r w:rsidRPr="00A04035">
        <w:rPr>
          <w:sz w:val="20"/>
          <w:szCs w:val="20"/>
          <w:highlight w:val="yellow"/>
        </w:rPr>
        <w:t>a) Almacén de combustibles energéticos</w:t>
      </w:r>
    </w:p>
    <w:p w14:paraId="557E0F15" w14:textId="703CD487" w:rsidR="00F5021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b) Componentes estructurales</w:t>
      </w:r>
    </w:p>
    <w:p w14:paraId="6E15B028" w14:textId="65D37667" w:rsidR="00F5021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c) Señales intracelulares</w:t>
      </w:r>
    </w:p>
    <w:p w14:paraId="06038992" w14:textId="5FEBCED3" w:rsidR="00C4587E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d) Elementos de reconocimiento extracelular</w:t>
      </w:r>
    </w:p>
    <w:p w14:paraId="4396A624" w14:textId="0ED66DBF" w:rsidR="00F50212" w:rsidRPr="00A04035" w:rsidRDefault="00A04035" w:rsidP="2654145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6.- ¿Cuál es la función principal de las proteínas en las células?</w:t>
      </w:r>
    </w:p>
    <w:p w14:paraId="0B590821" w14:textId="5D467743" w:rsidR="00F5021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a) Almacenamiento de información genética</w:t>
      </w:r>
    </w:p>
    <w:p w14:paraId="1AFC9645" w14:textId="384EFCD6" w:rsidR="00F50212" w:rsidRDefault="1F3196FA" w:rsidP="2654145A">
      <w:pPr>
        <w:rPr>
          <w:sz w:val="20"/>
          <w:szCs w:val="20"/>
        </w:rPr>
      </w:pPr>
      <w:r w:rsidRPr="0076499F">
        <w:rPr>
          <w:sz w:val="20"/>
          <w:szCs w:val="20"/>
          <w:highlight w:val="yellow"/>
        </w:rPr>
        <w:t>b) Catálisis de reacciones químicas</w:t>
      </w:r>
    </w:p>
    <w:p w14:paraId="40B1EFD6" w14:textId="285DE9B2" w:rsidR="00F5021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c) Transporte de oxígeno</w:t>
      </w:r>
    </w:p>
    <w:p w14:paraId="22692796" w14:textId="5B15866F" w:rsidR="00C4587E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d) Almacenamiento de energía</w:t>
      </w:r>
    </w:p>
    <w:p w14:paraId="010610FA" w14:textId="4CFDF8CA" w:rsidR="00F50212" w:rsidRPr="00A04035" w:rsidRDefault="00A04035" w:rsidP="2654145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7. Los lípidos desempeñan varias funciones </w:t>
      </w:r>
      <w:r w:rsidR="0076499F">
        <w:rPr>
          <w:b/>
          <w:bCs/>
          <w:sz w:val="20"/>
          <w:szCs w:val="20"/>
        </w:rPr>
        <w:t>en las células, excepto:</w:t>
      </w:r>
    </w:p>
    <w:p w14:paraId="2C5A6142" w14:textId="66E562B5" w:rsidR="00F5021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a) Componentes estructurales de las membranas</w:t>
      </w:r>
    </w:p>
    <w:p w14:paraId="22E9544A" w14:textId="1445B2EF" w:rsidR="00F5021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b) Reserva de combustible energético</w:t>
      </w:r>
    </w:p>
    <w:p w14:paraId="51601573" w14:textId="6923A8D5" w:rsidR="00F5021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c) Pigmentos y señales intracelulares</w:t>
      </w:r>
    </w:p>
    <w:p w14:paraId="76586A3D" w14:textId="61F416B7" w:rsidR="00F50212" w:rsidRDefault="1F3196FA" w:rsidP="2654145A">
      <w:pPr>
        <w:rPr>
          <w:sz w:val="20"/>
          <w:szCs w:val="20"/>
        </w:rPr>
      </w:pPr>
      <w:r w:rsidRPr="0076499F">
        <w:rPr>
          <w:sz w:val="20"/>
          <w:szCs w:val="20"/>
          <w:highlight w:val="yellow"/>
        </w:rPr>
        <w:t>d) Formación de proteínas</w:t>
      </w:r>
    </w:p>
    <w:p w14:paraId="1C85DBFF" w14:textId="39610BFC" w:rsidR="00F50212" w:rsidRPr="0076499F" w:rsidRDefault="0076499F" w:rsidP="2654145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8.- </w:t>
      </w:r>
      <w:proofErr w:type="gramStart"/>
      <w:r>
        <w:rPr>
          <w:b/>
          <w:bCs/>
          <w:sz w:val="20"/>
          <w:szCs w:val="20"/>
        </w:rPr>
        <w:t>¿ Qué</w:t>
      </w:r>
      <w:proofErr w:type="gramEnd"/>
      <w:r>
        <w:rPr>
          <w:b/>
          <w:bCs/>
          <w:sz w:val="20"/>
          <w:szCs w:val="20"/>
        </w:rPr>
        <w:t xml:space="preserve"> define a un carbono </w:t>
      </w:r>
      <w:proofErr w:type="spellStart"/>
      <w:r>
        <w:rPr>
          <w:b/>
          <w:bCs/>
          <w:sz w:val="20"/>
          <w:szCs w:val="20"/>
        </w:rPr>
        <w:t>aquiral</w:t>
      </w:r>
      <w:proofErr w:type="spellEnd"/>
      <w:r>
        <w:rPr>
          <w:b/>
          <w:bCs/>
          <w:sz w:val="20"/>
          <w:szCs w:val="20"/>
        </w:rPr>
        <w:t>?</w:t>
      </w:r>
    </w:p>
    <w:p w14:paraId="1B3FCED5" w14:textId="315D9DF6" w:rsidR="00F5021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a) Tiene dos átomos de oxígeno</w:t>
      </w:r>
    </w:p>
    <w:p w14:paraId="12EC6EDC" w14:textId="623F5293" w:rsidR="00F50212" w:rsidRDefault="1F3196FA" w:rsidP="2654145A">
      <w:pPr>
        <w:rPr>
          <w:sz w:val="20"/>
          <w:szCs w:val="20"/>
        </w:rPr>
      </w:pPr>
      <w:r w:rsidRPr="0076499F">
        <w:rPr>
          <w:sz w:val="20"/>
          <w:szCs w:val="20"/>
          <w:highlight w:val="yellow"/>
        </w:rPr>
        <w:t>b) Tiene cuatro sustituyentes diferentes</w:t>
      </w:r>
    </w:p>
    <w:p w14:paraId="5A2E80AE" w14:textId="61FBE431" w:rsidR="00F5021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c) Forma enlaces dobles</w:t>
      </w:r>
    </w:p>
    <w:p w14:paraId="323531A1" w14:textId="5A87BD13" w:rsidR="00F5021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d) Solo se encuentra en proteínas</w:t>
      </w:r>
    </w:p>
    <w:p w14:paraId="7F15908C" w14:textId="55CCC0B5" w:rsidR="00F50212" w:rsidRPr="0076499F" w:rsidRDefault="0076499F" w:rsidP="2654145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9.- ¿Cuál es un ejemplo de una molécula biológica que actúa como biocatalizador?</w:t>
      </w:r>
    </w:p>
    <w:p w14:paraId="7FB81849" w14:textId="5BBCDF50" w:rsidR="00F5021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a) DNA</w:t>
      </w:r>
    </w:p>
    <w:p w14:paraId="7E98AB9E" w14:textId="5BF657A9" w:rsidR="00F50212" w:rsidRDefault="1F3196FA" w:rsidP="2654145A">
      <w:pPr>
        <w:rPr>
          <w:sz w:val="20"/>
          <w:szCs w:val="20"/>
        </w:rPr>
      </w:pPr>
      <w:r w:rsidRPr="009D35BD">
        <w:rPr>
          <w:sz w:val="20"/>
          <w:szCs w:val="20"/>
          <w:highlight w:val="yellow"/>
        </w:rPr>
        <w:t>b) Enzimas</w:t>
      </w:r>
    </w:p>
    <w:p w14:paraId="688ABBCD" w14:textId="429B6A67" w:rsidR="00F5021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c) Polisacáridos</w:t>
      </w:r>
    </w:p>
    <w:p w14:paraId="5027B6DB" w14:textId="0B6C970F" w:rsidR="00C4587E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d) Lípidos</w:t>
      </w:r>
    </w:p>
    <w:p w14:paraId="5554739B" w14:textId="73227197" w:rsidR="00F50212" w:rsidRPr="0076499F" w:rsidRDefault="0076499F" w:rsidP="2654145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10.- ¿Qué es el metabolismo?</w:t>
      </w:r>
    </w:p>
    <w:p w14:paraId="46A23555" w14:textId="51C38CED" w:rsidR="00F5021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a) Conjunto de reacciones catabólicas en la célula</w:t>
      </w:r>
    </w:p>
    <w:p w14:paraId="45114EA1" w14:textId="38F4E58A" w:rsidR="00F5021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b) Proceso de almacenamiento de energía</w:t>
      </w:r>
    </w:p>
    <w:p w14:paraId="73EBDC77" w14:textId="64A4C15F" w:rsidR="00F50212" w:rsidRDefault="1F3196FA" w:rsidP="2654145A">
      <w:pPr>
        <w:rPr>
          <w:sz w:val="20"/>
          <w:szCs w:val="20"/>
        </w:rPr>
      </w:pPr>
      <w:r w:rsidRPr="009D35BD">
        <w:rPr>
          <w:sz w:val="20"/>
          <w:szCs w:val="20"/>
          <w:highlight w:val="yellow"/>
        </w:rPr>
        <w:t>c) Red de rutas catalizadas por enzimas que incluyen catabolismo y anabolismo</w:t>
      </w:r>
    </w:p>
    <w:p w14:paraId="7784E3D1" w14:textId="07F3FE2A" w:rsidR="00F5021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d) Proceso de síntesis de proteínas</w:t>
      </w:r>
    </w:p>
    <w:p w14:paraId="4A2C5AD4" w14:textId="5C697291" w:rsidR="00F50212" w:rsidRPr="0076499F" w:rsidRDefault="0076499F" w:rsidP="2654145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11.- Las reacciones químicas que liberan energía libre se dominan:</w:t>
      </w:r>
    </w:p>
    <w:p w14:paraId="220F7118" w14:textId="7D64DF14" w:rsidR="00F5021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a) Endergónicas</w:t>
      </w:r>
    </w:p>
    <w:p w14:paraId="303B39D2" w14:textId="1157F924" w:rsidR="00F50212" w:rsidRDefault="1F3196FA" w:rsidP="2654145A">
      <w:pPr>
        <w:rPr>
          <w:sz w:val="20"/>
          <w:szCs w:val="20"/>
        </w:rPr>
      </w:pPr>
      <w:r w:rsidRPr="009D35BD">
        <w:rPr>
          <w:sz w:val="20"/>
          <w:szCs w:val="20"/>
          <w:highlight w:val="yellow"/>
        </w:rPr>
        <w:t>b) Exergónicas</w:t>
      </w:r>
    </w:p>
    <w:p w14:paraId="7336CCDA" w14:textId="407F29AC" w:rsidR="00F5021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c) Anabólicas</w:t>
      </w:r>
      <w:r w:rsidR="00F921EB">
        <w:rPr>
          <w:sz w:val="20"/>
          <w:szCs w:val="20"/>
        </w:rPr>
        <w:t xml:space="preserve"> </w:t>
      </w:r>
    </w:p>
    <w:p w14:paraId="38604181" w14:textId="0F511A29" w:rsidR="00C4587E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d) Catabólica</w:t>
      </w:r>
      <w:r w:rsidR="00F921EB">
        <w:rPr>
          <w:sz w:val="20"/>
          <w:szCs w:val="20"/>
        </w:rPr>
        <w:t>s</w:t>
      </w:r>
    </w:p>
    <w:p w14:paraId="3F459FDC" w14:textId="7EF75FA0" w:rsidR="00F50212" w:rsidRPr="0076499F" w:rsidRDefault="0076499F" w:rsidP="2654145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12.</w:t>
      </w:r>
      <w:proofErr w:type="gramStart"/>
      <w:r>
        <w:rPr>
          <w:b/>
          <w:bCs/>
          <w:sz w:val="20"/>
          <w:szCs w:val="20"/>
        </w:rPr>
        <w:t>-  Las</w:t>
      </w:r>
      <w:proofErr w:type="gramEnd"/>
      <w:r>
        <w:rPr>
          <w:b/>
          <w:bCs/>
          <w:sz w:val="20"/>
          <w:szCs w:val="20"/>
        </w:rPr>
        <w:t xml:space="preserve"> </w:t>
      </w:r>
      <w:r w:rsidR="00F921EB">
        <w:rPr>
          <w:b/>
          <w:bCs/>
          <w:sz w:val="20"/>
          <w:szCs w:val="20"/>
        </w:rPr>
        <w:t>macromoléculas biológicas más importantes incluyen todas las siguientes EXEPTO:</w:t>
      </w:r>
    </w:p>
    <w:p w14:paraId="0EA5E535" w14:textId="63DE384A" w:rsidR="00F5021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a) Proteínas</w:t>
      </w:r>
    </w:p>
    <w:p w14:paraId="7CB2CCD9" w14:textId="6ADB420D" w:rsidR="00F50212" w:rsidRDefault="1F3196FA" w:rsidP="2654145A">
      <w:pPr>
        <w:rPr>
          <w:sz w:val="20"/>
          <w:szCs w:val="20"/>
        </w:rPr>
      </w:pPr>
      <w:r w:rsidRPr="009D35BD">
        <w:rPr>
          <w:sz w:val="20"/>
          <w:szCs w:val="20"/>
        </w:rPr>
        <w:t>b) Ácidos nucleicos</w:t>
      </w:r>
    </w:p>
    <w:p w14:paraId="234B1E08" w14:textId="2752CEF4" w:rsidR="00F5021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c) Polisacáridos</w:t>
      </w:r>
    </w:p>
    <w:p w14:paraId="3B69B8EE" w14:textId="3EA60965" w:rsidR="00F50212" w:rsidRDefault="1F3196FA" w:rsidP="2654145A">
      <w:pPr>
        <w:rPr>
          <w:sz w:val="20"/>
          <w:szCs w:val="20"/>
        </w:rPr>
      </w:pPr>
      <w:r w:rsidRPr="009D35BD">
        <w:rPr>
          <w:sz w:val="20"/>
          <w:szCs w:val="20"/>
          <w:highlight w:val="yellow"/>
        </w:rPr>
        <w:t>d) Iones de calcio</w:t>
      </w:r>
    </w:p>
    <w:p w14:paraId="10BAD8DE" w14:textId="77777777" w:rsidR="00C4587E" w:rsidRDefault="00C4587E" w:rsidP="2654145A">
      <w:pPr>
        <w:rPr>
          <w:sz w:val="20"/>
          <w:szCs w:val="20"/>
        </w:rPr>
      </w:pPr>
    </w:p>
    <w:p w14:paraId="7C5E99B0" w14:textId="6D087647" w:rsidR="00F50212" w:rsidRPr="00F921EB" w:rsidRDefault="00F921EB" w:rsidP="2654145A">
      <w:pPr>
        <w:rPr>
          <w:b/>
          <w:bCs/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13.- El proceso por el cual una célula capta sustancias del exterior mediante vesículas es:</w:t>
      </w:r>
    </w:p>
    <w:p w14:paraId="5795329A" w14:textId="180ACB12" w:rsidR="00F5021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a) Exocitosis</w:t>
      </w:r>
    </w:p>
    <w:p w14:paraId="07CE6FD7" w14:textId="1ECE7CCE" w:rsidR="00F50212" w:rsidRDefault="1F3196FA" w:rsidP="2654145A">
      <w:pPr>
        <w:rPr>
          <w:sz w:val="20"/>
          <w:szCs w:val="20"/>
        </w:rPr>
      </w:pPr>
      <w:r w:rsidRPr="009D35BD">
        <w:rPr>
          <w:sz w:val="20"/>
          <w:szCs w:val="20"/>
          <w:highlight w:val="yellow"/>
        </w:rPr>
        <w:t>b) Endocitosis</w:t>
      </w:r>
    </w:p>
    <w:p w14:paraId="383E045A" w14:textId="4CE5904F" w:rsidR="00F5021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c) Transcitosis</w:t>
      </w:r>
    </w:p>
    <w:p w14:paraId="379070E3" w14:textId="6D2330F6" w:rsidR="00F5021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d) Pinocitosis</w:t>
      </w:r>
    </w:p>
    <w:p w14:paraId="20292801" w14:textId="1FA85632" w:rsidR="00F50212" w:rsidRPr="00F921EB" w:rsidRDefault="00F921EB" w:rsidP="2654145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14.- El conjunto de todas las proteínas que funcionan en una célula se llama:</w:t>
      </w:r>
    </w:p>
    <w:p w14:paraId="33AF73DC" w14:textId="6C9379D4" w:rsidR="00F5021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a) Genoma</w:t>
      </w:r>
    </w:p>
    <w:p w14:paraId="445FC997" w14:textId="3822BF4B" w:rsidR="00F50212" w:rsidRDefault="1F3196FA" w:rsidP="2654145A">
      <w:pPr>
        <w:rPr>
          <w:sz w:val="20"/>
          <w:szCs w:val="20"/>
        </w:rPr>
      </w:pPr>
      <w:r w:rsidRPr="009D35BD">
        <w:rPr>
          <w:sz w:val="20"/>
          <w:szCs w:val="20"/>
          <w:highlight w:val="yellow"/>
        </w:rPr>
        <w:t>b) Proteoma</w:t>
      </w:r>
    </w:p>
    <w:p w14:paraId="10F7AD76" w14:textId="5D1F017C" w:rsidR="00F5021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 xml:space="preserve">c) </w:t>
      </w:r>
      <w:proofErr w:type="spellStart"/>
      <w:r w:rsidRPr="2654145A">
        <w:rPr>
          <w:sz w:val="20"/>
          <w:szCs w:val="20"/>
        </w:rPr>
        <w:t>Glicoma</w:t>
      </w:r>
      <w:proofErr w:type="spellEnd"/>
    </w:p>
    <w:p w14:paraId="07AD0308" w14:textId="77383909" w:rsidR="00F5021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 xml:space="preserve">d) </w:t>
      </w:r>
      <w:proofErr w:type="spellStart"/>
      <w:r w:rsidRPr="2654145A">
        <w:rPr>
          <w:sz w:val="20"/>
          <w:szCs w:val="20"/>
        </w:rPr>
        <w:t>Lipidoma</w:t>
      </w:r>
      <w:proofErr w:type="spellEnd"/>
    </w:p>
    <w:p w14:paraId="48374E7E" w14:textId="1943CD05" w:rsidR="00F50212" w:rsidRPr="00F921EB" w:rsidRDefault="00F921EB" w:rsidP="2654145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15.- La primera ley de la termodinámica establece que:</w:t>
      </w:r>
    </w:p>
    <w:p w14:paraId="48A37182" w14:textId="1AE7DD31" w:rsidR="00F5021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a) La energía puede crearse o destruirse</w:t>
      </w:r>
    </w:p>
    <w:p w14:paraId="18CE2DA8" w14:textId="1ABD50D2" w:rsidR="00F50212" w:rsidRDefault="1F3196FA" w:rsidP="2654145A">
      <w:pPr>
        <w:rPr>
          <w:sz w:val="20"/>
          <w:szCs w:val="20"/>
        </w:rPr>
      </w:pPr>
      <w:r w:rsidRPr="009D35BD">
        <w:rPr>
          <w:sz w:val="20"/>
          <w:szCs w:val="20"/>
          <w:highlight w:val="yellow"/>
        </w:rPr>
        <w:t>b) La cantidad de energía total del universo permanece constante</w:t>
      </w:r>
    </w:p>
    <w:p w14:paraId="04F89772" w14:textId="2543AF40" w:rsidR="00F5021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c) La energía puede transferirse sin pérdida</w:t>
      </w:r>
    </w:p>
    <w:p w14:paraId="2CDCCA33" w14:textId="0159DF6E" w:rsidR="00F5021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d) La energía solo puede existir en forma de calor</w:t>
      </w:r>
    </w:p>
    <w:p w14:paraId="76CF9625" w14:textId="77777777" w:rsidR="00C4587E" w:rsidRDefault="00C4587E" w:rsidP="2654145A">
      <w:pPr>
        <w:rPr>
          <w:sz w:val="20"/>
          <w:szCs w:val="20"/>
        </w:rPr>
      </w:pPr>
    </w:p>
    <w:p w14:paraId="095455DE" w14:textId="53F62B06" w:rsidR="00F50212" w:rsidRPr="00F921EB" w:rsidRDefault="00F921EB" w:rsidP="2654145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16.- Los organismos que obtienen su energía a través de la oxidación de compuestos químicos se denominan:</w:t>
      </w:r>
    </w:p>
    <w:p w14:paraId="6B56656B" w14:textId="540CAE95" w:rsidR="00F5021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a) Fotótrofos</w:t>
      </w:r>
    </w:p>
    <w:p w14:paraId="545E8A5D" w14:textId="41665629" w:rsidR="00F50212" w:rsidRDefault="1F3196FA" w:rsidP="2654145A">
      <w:pPr>
        <w:rPr>
          <w:sz w:val="20"/>
          <w:szCs w:val="20"/>
        </w:rPr>
      </w:pPr>
      <w:r w:rsidRPr="009D35BD">
        <w:rPr>
          <w:sz w:val="20"/>
          <w:szCs w:val="20"/>
          <w:highlight w:val="yellow"/>
        </w:rPr>
        <w:t xml:space="preserve">b) </w:t>
      </w:r>
      <w:proofErr w:type="spellStart"/>
      <w:r w:rsidRPr="009D35BD">
        <w:rPr>
          <w:sz w:val="20"/>
          <w:szCs w:val="20"/>
          <w:highlight w:val="yellow"/>
        </w:rPr>
        <w:t>Quimiótrofos</w:t>
      </w:r>
      <w:proofErr w:type="spellEnd"/>
    </w:p>
    <w:p w14:paraId="764A5216" w14:textId="528FA05F" w:rsidR="00F5021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c) Autótrofos</w:t>
      </w:r>
    </w:p>
    <w:p w14:paraId="241129C8" w14:textId="53CE5B93" w:rsidR="00C4587E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d) Heterótrofos</w:t>
      </w:r>
    </w:p>
    <w:p w14:paraId="04660EE2" w14:textId="56FA1A43" w:rsidR="00F50212" w:rsidRPr="00F921EB" w:rsidRDefault="00F921EB" w:rsidP="2654145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17.- </w:t>
      </w:r>
      <w:r w:rsidR="008C69E5">
        <w:rPr>
          <w:b/>
          <w:bCs/>
          <w:sz w:val="20"/>
          <w:szCs w:val="20"/>
        </w:rPr>
        <w:t xml:space="preserve">El </w:t>
      </w:r>
      <w:proofErr w:type="spellStart"/>
      <w:r w:rsidR="008C69E5">
        <w:rPr>
          <w:b/>
          <w:bCs/>
          <w:sz w:val="20"/>
          <w:szCs w:val="20"/>
        </w:rPr>
        <w:t>citoesqueto</w:t>
      </w:r>
      <w:proofErr w:type="spellEnd"/>
      <w:r w:rsidR="008C69E5">
        <w:rPr>
          <w:b/>
          <w:bCs/>
          <w:sz w:val="20"/>
          <w:szCs w:val="20"/>
        </w:rPr>
        <w:t xml:space="preserve"> está compuesto principalmente por:</w:t>
      </w:r>
    </w:p>
    <w:p w14:paraId="529DB979" w14:textId="10DEE993" w:rsidR="00F5021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a) ADN y ARN</w:t>
      </w:r>
    </w:p>
    <w:p w14:paraId="13CB76F4" w14:textId="090E4E79" w:rsidR="00F50212" w:rsidRDefault="1F3196FA" w:rsidP="2654145A">
      <w:pPr>
        <w:rPr>
          <w:sz w:val="20"/>
          <w:szCs w:val="20"/>
        </w:rPr>
      </w:pPr>
      <w:r w:rsidRPr="009D35BD">
        <w:rPr>
          <w:sz w:val="20"/>
          <w:szCs w:val="20"/>
          <w:highlight w:val="yellow"/>
        </w:rPr>
        <w:t>b) Actina, microtúbulos y filamentos intermedios</w:t>
      </w:r>
    </w:p>
    <w:p w14:paraId="0A7147A2" w14:textId="64EE1154" w:rsidR="00F5021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c) Lípidos y proteínas</w:t>
      </w:r>
    </w:p>
    <w:p w14:paraId="572AA895" w14:textId="28549EFB" w:rsidR="00F5021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d) Enzimas y hormonas</w:t>
      </w:r>
    </w:p>
    <w:p w14:paraId="4FE57FE6" w14:textId="174C79B5" w:rsidR="00F50212" w:rsidRPr="008C69E5" w:rsidRDefault="008C69E5" w:rsidP="2654145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18.- La eliminación de moléculas individuales de los complejos supramoleculares para su estudio in vitro puede provocar: </w:t>
      </w:r>
    </w:p>
    <w:p w14:paraId="0847654F" w14:textId="718B67EE" w:rsidR="00F5021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a) Mayor estabilidad</w:t>
      </w:r>
    </w:p>
    <w:p w14:paraId="2C270C64" w14:textId="73CAE3B2" w:rsidR="00F5021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b) Pérdida de interacciones importantes</w:t>
      </w:r>
    </w:p>
    <w:p w14:paraId="032AC786" w14:textId="296CE65E" w:rsidR="00F50212" w:rsidRDefault="1F3196FA" w:rsidP="2654145A">
      <w:pPr>
        <w:rPr>
          <w:sz w:val="20"/>
          <w:szCs w:val="20"/>
        </w:rPr>
      </w:pPr>
      <w:r w:rsidRPr="009D35BD">
        <w:rPr>
          <w:sz w:val="20"/>
          <w:szCs w:val="20"/>
          <w:highlight w:val="yellow"/>
        </w:rPr>
        <w:t>c) Mayor precisión en los resultados</w:t>
      </w:r>
    </w:p>
    <w:p w14:paraId="5FD19F65" w14:textId="0F74E92A" w:rsidR="00F5021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lastRenderedPageBreak/>
        <w:t>d) Aceleración de las reacciones químicas</w:t>
      </w:r>
      <w:r w:rsidR="008C69E5">
        <w:rPr>
          <w:sz w:val="20"/>
          <w:szCs w:val="20"/>
        </w:rPr>
        <w:t xml:space="preserve">  </w:t>
      </w:r>
    </w:p>
    <w:p w14:paraId="0E1FE320" w14:textId="355CC992" w:rsidR="008C69E5" w:rsidRPr="008C69E5" w:rsidRDefault="008C69E5" w:rsidP="2654145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19.- los oligoelementos son:</w:t>
      </w:r>
    </w:p>
    <w:p w14:paraId="2EC8F7BD" w14:textId="03469807" w:rsidR="00F50212" w:rsidRDefault="1F3196FA" w:rsidP="2654145A">
      <w:pPr>
        <w:rPr>
          <w:sz w:val="20"/>
          <w:szCs w:val="20"/>
        </w:rPr>
      </w:pPr>
      <w:r w:rsidRPr="009D35BD">
        <w:rPr>
          <w:sz w:val="20"/>
          <w:szCs w:val="20"/>
        </w:rPr>
        <w:t>a) Los cuatro elementos más abundantes en los organismos vivos</w:t>
      </w:r>
    </w:p>
    <w:p w14:paraId="29E50941" w14:textId="2551DE63" w:rsidR="00F50212" w:rsidRDefault="1F3196FA" w:rsidP="2654145A">
      <w:pPr>
        <w:rPr>
          <w:sz w:val="20"/>
          <w:szCs w:val="20"/>
        </w:rPr>
      </w:pPr>
      <w:r w:rsidRPr="009D35BD">
        <w:rPr>
          <w:sz w:val="20"/>
          <w:szCs w:val="20"/>
          <w:highlight w:val="yellow"/>
        </w:rPr>
        <w:t>b) Elementos químicos esenciales que representan una fracción minúscula del peso corporal</w:t>
      </w:r>
    </w:p>
    <w:p w14:paraId="7AC02280" w14:textId="34AA2588" w:rsidR="00F5021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c) Biomoléculas con compuestos de carbono</w:t>
      </w:r>
    </w:p>
    <w:p w14:paraId="295E9804" w14:textId="43ADA547" w:rsidR="00C4587E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d) Las unidades estructurales de las células</w:t>
      </w:r>
    </w:p>
    <w:p w14:paraId="4F82AA19" w14:textId="6192F639" w:rsidR="00F50212" w:rsidRPr="008C69E5" w:rsidRDefault="008C69E5" w:rsidP="2654145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20.- Las enzimas aumentan la velocidad de las reacciones químicas al:</w:t>
      </w:r>
    </w:p>
    <w:p w14:paraId="128AA7D9" w14:textId="6B6CC0F8" w:rsidR="00F50212" w:rsidRDefault="1F3196FA" w:rsidP="1CDB89BB">
      <w:pPr>
        <w:rPr>
          <w:sz w:val="20"/>
          <w:szCs w:val="20"/>
        </w:rPr>
      </w:pPr>
      <w:r w:rsidRPr="1CDB89BB">
        <w:rPr>
          <w:sz w:val="20"/>
          <w:szCs w:val="20"/>
        </w:rPr>
        <w:t>a) Consumirse en el proceso</w:t>
      </w:r>
    </w:p>
    <w:p w14:paraId="14E7C4EA" w14:textId="2EE47A1C" w:rsidR="00F50212" w:rsidRDefault="1F3196FA" w:rsidP="1CDB89BB">
      <w:pPr>
        <w:rPr>
          <w:sz w:val="20"/>
          <w:szCs w:val="20"/>
        </w:rPr>
      </w:pPr>
      <w:r w:rsidRPr="009D35BD">
        <w:rPr>
          <w:sz w:val="20"/>
          <w:szCs w:val="20"/>
          <w:highlight w:val="yellow"/>
        </w:rPr>
        <w:t>b) Disminuir la energía de activación necesaria</w:t>
      </w:r>
    </w:p>
    <w:p w14:paraId="3041540C" w14:textId="4F932A67" w:rsidR="00F50212" w:rsidRDefault="1F3196FA" w:rsidP="1CDB89BB">
      <w:pPr>
        <w:rPr>
          <w:sz w:val="20"/>
          <w:szCs w:val="20"/>
        </w:rPr>
      </w:pPr>
      <w:r w:rsidRPr="1CDB89BB">
        <w:rPr>
          <w:sz w:val="20"/>
          <w:szCs w:val="20"/>
        </w:rPr>
        <w:t>c) Aumentar la cantidad de energía libre</w:t>
      </w:r>
    </w:p>
    <w:p w14:paraId="42F14EAF" w14:textId="000CEEE9" w:rsidR="00F50212" w:rsidRDefault="1F3196FA" w:rsidP="1CDB89BB">
      <w:pPr>
        <w:rPr>
          <w:sz w:val="20"/>
          <w:szCs w:val="20"/>
        </w:rPr>
      </w:pPr>
      <w:r w:rsidRPr="1CDB89BB">
        <w:rPr>
          <w:sz w:val="20"/>
          <w:szCs w:val="20"/>
        </w:rPr>
        <w:t>d) Romper enlaces covalentes en biomoléculas</w:t>
      </w:r>
    </w:p>
    <w:p w14:paraId="5C1A07E2" w14:textId="2B070385" w:rsidR="00F50212" w:rsidRDefault="00F50212"/>
    <w:sectPr w:rsidR="00F5021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C1A6D" w14:textId="77777777" w:rsidR="00507F14" w:rsidRDefault="00507F14" w:rsidP="0076499F">
      <w:pPr>
        <w:spacing w:after="0" w:line="240" w:lineRule="auto"/>
      </w:pPr>
      <w:r>
        <w:separator/>
      </w:r>
    </w:p>
  </w:endnote>
  <w:endnote w:type="continuationSeparator" w:id="0">
    <w:p w14:paraId="105F3FE6" w14:textId="77777777" w:rsidR="00507F14" w:rsidRDefault="00507F14" w:rsidP="00764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49E61" w14:textId="77777777" w:rsidR="00507F14" w:rsidRDefault="00507F14" w:rsidP="0076499F">
      <w:pPr>
        <w:spacing w:after="0" w:line="240" w:lineRule="auto"/>
      </w:pPr>
      <w:r>
        <w:separator/>
      </w:r>
    </w:p>
  </w:footnote>
  <w:footnote w:type="continuationSeparator" w:id="0">
    <w:p w14:paraId="340F1C4B" w14:textId="77777777" w:rsidR="00507F14" w:rsidRDefault="00507F14" w:rsidP="007649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2040B"/>
    <w:multiLevelType w:val="hybridMultilevel"/>
    <w:tmpl w:val="590C8534"/>
    <w:lvl w:ilvl="0" w:tplc="8550D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BC52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C610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E260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523E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589E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3CD9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98EE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5ED7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24C0E"/>
    <w:multiLevelType w:val="hybridMultilevel"/>
    <w:tmpl w:val="D3724416"/>
    <w:lvl w:ilvl="0" w:tplc="8BE8AE56">
      <w:start w:val="1"/>
      <w:numFmt w:val="decimal"/>
      <w:lvlText w:val="%1."/>
      <w:lvlJc w:val="left"/>
      <w:pPr>
        <w:ind w:left="720" w:hanging="360"/>
      </w:pPr>
    </w:lvl>
    <w:lvl w:ilvl="1" w:tplc="B61023D8">
      <w:start w:val="1"/>
      <w:numFmt w:val="lowerLetter"/>
      <w:lvlText w:val="%2."/>
      <w:lvlJc w:val="left"/>
      <w:pPr>
        <w:ind w:left="1440" w:hanging="360"/>
      </w:pPr>
    </w:lvl>
    <w:lvl w:ilvl="2" w:tplc="8C46DD26">
      <w:start w:val="1"/>
      <w:numFmt w:val="lowerRoman"/>
      <w:lvlText w:val="%3."/>
      <w:lvlJc w:val="right"/>
      <w:pPr>
        <w:ind w:left="2160" w:hanging="180"/>
      </w:pPr>
    </w:lvl>
    <w:lvl w:ilvl="3" w:tplc="77C2B3F2">
      <w:start w:val="1"/>
      <w:numFmt w:val="decimal"/>
      <w:lvlText w:val="%4."/>
      <w:lvlJc w:val="left"/>
      <w:pPr>
        <w:ind w:left="2880" w:hanging="360"/>
      </w:pPr>
    </w:lvl>
    <w:lvl w:ilvl="4" w:tplc="CBB2052E">
      <w:start w:val="1"/>
      <w:numFmt w:val="lowerLetter"/>
      <w:lvlText w:val="%5."/>
      <w:lvlJc w:val="left"/>
      <w:pPr>
        <w:ind w:left="3600" w:hanging="360"/>
      </w:pPr>
    </w:lvl>
    <w:lvl w:ilvl="5" w:tplc="FC1690FE">
      <w:start w:val="1"/>
      <w:numFmt w:val="lowerRoman"/>
      <w:lvlText w:val="%6."/>
      <w:lvlJc w:val="right"/>
      <w:pPr>
        <w:ind w:left="4320" w:hanging="180"/>
      </w:pPr>
    </w:lvl>
    <w:lvl w:ilvl="6" w:tplc="D35AE24E">
      <w:start w:val="1"/>
      <w:numFmt w:val="decimal"/>
      <w:lvlText w:val="%7."/>
      <w:lvlJc w:val="left"/>
      <w:pPr>
        <w:ind w:left="5040" w:hanging="360"/>
      </w:pPr>
    </w:lvl>
    <w:lvl w:ilvl="7" w:tplc="455EB340">
      <w:start w:val="1"/>
      <w:numFmt w:val="lowerLetter"/>
      <w:lvlText w:val="%8."/>
      <w:lvlJc w:val="left"/>
      <w:pPr>
        <w:ind w:left="5760" w:hanging="360"/>
      </w:pPr>
    </w:lvl>
    <w:lvl w:ilvl="8" w:tplc="0BBA4386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209375">
    <w:abstractNumId w:val="1"/>
  </w:num>
  <w:num w:numId="2" w16cid:durableId="1205829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8D765F3"/>
    <w:rsid w:val="0047764B"/>
    <w:rsid w:val="00507F14"/>
    <w:rsid w:val="0076499F"/>
    <w:rsid w:val="008C69E5"/>
    <w:rsid w:val="009D35BD"/>
    <w:rsid w:val="00A04035"/>
    <w:rsid w:val="00C4587E"/>
    <w:rsid w:val="00F50212"/>
    <w:rsid w:val="00F921EB"/>
    <w:rsid w:val="05B8FC72"/>
    <w:rsid w:val="0B874DF8"/>
    <w:rsid w:val="0C5EA809"/>
    <w:rsid w:val="0CF8B619"/>
    <w:rsid w:val="1A60D073"/>
    <w:rsid w:val="1C1F95B3"/>
    <w:rsid w:val="1CDB89BB"/>
    <w:rsid w:val="1F3196FA"/>
    <w:rsid w:val="1F77A309"/>
    <w:rsid w:val="25A6E27D"/>
    <w:rsid w:val="2654145A"/>
    <w:rsid w:val="3E92D48B"/>
    <w:rsid w:val="42320306"/>
    <w:rsid w:val="48D765F3"/>
    <w:rsid w:val="56B898C3"/>
    <w:rsid w:val="58B5EEB1"/>
    <w:rsid w:val="62DE13EC"/>
    <w:rsid w:val="635CBF7C"/>
    <w:rsid w:val="690E7648"/>
    <w:rsid w:val="6E700DA4"/>
    <w:rsid w:val="725E198C"/>
    <w:rsid w:val="745268EF"/>
    <w:rsid w:val="74EBF8D7"/>
    <w:rsid w:val="77DFB629"/>
    <w:rsid w:val="7D3BB111"/>
    <w:rsid w:val="7E6FB5AE"/>
    <w:rsid w:val="7E8DD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765F3"/>
  <w15:chartTrackingRefBased/>
  <w15:docId w15:val="{E0AE698F-00FC-4F7B-857B-BA2C5246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49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499F"/>
  </w:style>
  <w:style w:type="paragraph" w:styleId="Piedepgina">
    <w:name w:val="footer"/>
    <w:basedOn w:val="Normal"/>
    <w:link w:val="PiedepginaCar"/>
    <w:uiPriority w:val="99"/>
    <w:unhideWhenUsed/>
    <w:rsid w:val="007649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4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610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DEL SOLAR VILLARREAL</dc:creator>
  <cp:keywords/>
  <dc:description/>
  <cp:lastModifiedBy>variniaguzman44@gmail.com</cp:lastModifiedBy>
  <cp:revision>2</cp:revision>
  <dcterms:created xsi:type="dcterms:W3CDTF">2024-09-13T23:56:00Z</dcterms:created>
  <dcterms:modified xsi:type="dcterms:W3CDTF">2024-09-13T23:56:00Z</dcterms:modified>
</cp:coreProperties>
</file>