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5AF" w:rsidRDefault="00F326B6">
      <w:pPr>
        <w:spacing w:after="100"/>
        <w:ind w:left="519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:rsidR="001015AF" w:rsidRDefault="00F326B6">
      <w:pPr>
        <w:spacing w:after="263"/>
        <w:ind w:left="519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1015AF" w:rsidRDefault="00F326B6">
      <w:pPr>
        <w:spacing w:after="31"/>
        <w:ind w:left="519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1015AF" w:rsidRDefault="00F326B6">
      <w:pPr>
        <w:spacing w:after="0"/>
        <w:ind w:left="518"/>
      </w:pPr>
      <w:r>
        <w:rPr>
          <w:noProof/>
        </w:rPr>
        <w:drawing>
          <wp:inline distT="0" distB="0" distL="0" distR="0">
            <wp:extent cx="6192521" cy="2871470"/>
            <wp:effectExtent l="0" t="0" r="0" b="0"/>
            <wp:docPr id="89" name="Picture 89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5AF" w:rsidRDefault="00F326B6">
      <w:pPr>
        <w:spacing w:after="679"/>
        <w:ind w:left="518"/>
        <w:jc w:val="right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1015AF" w:rsidRDefault="00F326B6">
      <w:pPr>
        <w:spacing w:after="501"/>
        <w:ind w:right="776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1015AF" w:rsidRDefault="00B35DB6">
      <w:pPr>
        <w:spacing w:after="0"/>
        <w:ind w:right="977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>Ensayo</w:t>
      </w:r>
    </w:p>
    <w:p w:rsidR="001015AF" w:rsidRDefault="00F326B6">
      <w:pPr>
        <w:spacing w:after="0"/>
      </w:pPr>
      <w:r>
        <w:rPr>
          <w:rFonts w:ascii="Gill Sans MT" w:eastAsia="Gill Sans MT" w:hAnsi="Gill Sans MT" w:cs="Gill Sans MT"/>
          <w:color w:val="2F5496"/>
          <w:sz w:val="72"/>
        </w:rPr>
        <w:t xml:space="preserve"> </w:t>
      </w:r>
    </w:p>
    <w:p w:rsidR="001015AF" w:rsidRDefault="00F326B6" w:rsidP="00A9685F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Jorge Angel Mendoza Toledo</w:t>
      </w:r>
    </w:p>
    <w:p w:rsidR="001015AF" w:rsidRDefault="006860B6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Segundo</w:t>
      </w:r>
      <w:r w:rsidR="00F326B6">
        <w:rPr>
          <w:rFonts w:ascii="Gill Sans MT" w:eastAsia="Gill Sans MT" w:hAnsi="Gill Sans MT" w:cs="Gill Sans MT"/>
          <w:i/>
          <w:color w:val="131E32"/>
          <w:sz w:val="32"/>
        </w:rPr>
        <w:t xml:space="preserve"> “C"  </w:t>
      </w:r>
    </w:p>
    <w:p w:rsidR="001015AF" w:rsidRDefault="00026EF9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Biomatematicas</w:t>
      </w:r>
      <w:r w:rsidR="00AE7A1D"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:rsidR="001015AF" w:rsidRDefault="00F326B6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del profesor</w:t>
      </w:r>
      <w:r w:rsidR="00D91E48">
        <w:rPr>
          <w:rFonts w:ascii="Gill Sans MT" w:eastAsia="Gill Sans MT" w:hAnsi="Gill Sans MT" w:cs="Gill Sans MT"/>
          <w:i/>
          <w:color w:val="131E32"/>
          <w:sz w:val="32"/>
        </w:rPr>
        <w:t xml:space="preserve">: 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  <w:r w:rsidR="00026EF9">
        <w:rPr>
          <w:rFonts w:ascii="Gill Sans MT" w:eastAsia="Gill Sans MT" w:hAnsi="Gill Sans MT" w:cs="Gill Sans MT"/>
          <w:i/>
          <w:color w:val="131E32"/>
          <w:sz w:val="32"/>
        </w:rPr>
        <w:t xml:space="preserve">DRA. </w:t>
      </w:r>
      <w:r w:rsidR="007224C7">
        <w:rPr>
          <w:rFonts w:ascii="Gill Sans MT" w:eastAsia="Gill Sans MT" w:hAnsi="Gill Sans MT" w:cs="Gill Sans MT"/>
          <w:i/>
          <w:color w:val="131E32"/>
          <w:sz w:val="32"/>
        </w:rPr>
        <w:t>Brenda Paulina Ortiz</w:t>
      </w:r>
      <w:r w:rsidR="00175D06">
        <w:rPr>
          <w:rFonts w:ascii="Gill Sans MT" w:eastAsia="Gill Sans MT" w:hAnsi="Gill Sans MT" w:cs="Gill Sans MT"/>
          <w:i/>
          <w:color w:val="131E32"/>
          <w:sz w:val="32"/>
        </w:rPr>
        <w:t xml:space="preserve"> Solis</w:t>
      </w:r>
    </w:p>
    <w:p w:rsidR="001015AF" w:rsidRDefault="00F326B6">
      <w:pPr>
        <w:spacing w:after="157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  </w:t>
      </w:r>
      <w:r w:rsidR="005760F5">
        <w:rPr>
          <w:rFonts w:ascii="Gill Sans MT" w:eastAsia="Gill Sans MT" w:hAnsi="Gill Sans MT" w:cs="Gill Sans MT"/>
          <w:i/>
          <w:color w:val="131E32"/>
          <w:sz w:val="32"/>
        </w:rPr>
        <w:t>MEDICINA</w:t>
      </w:r>
    </w:p>
    <w:p w:rsidR="001015AF" w:rsidRDefault="00F326B6">
      <w:pPr>
        <w:spacing w:after="319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 </w:t>
      </w:r>
    </w:p>
    <w:p w:rsidR="001015AF" w:rsidRDefault="00F326B6">
      <w:pPr>
        <w:spacing w:after="0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:rsidR="001015AF" w:rsidRDefault="00F326B6">
      <w:pPr>
        <w:spacing w:after="405"/>
        <w:ind w:left="519"/>
      </w:pPr>
      <w:r>
        <w:t xml:space="preserve"> </w:t>
      </w:r>
    </w:p>
    <w:p w:rsidR="001015AF" w:rsidRDefault="00F326B6">
      <w:pPr>
        <w:spacing w:after="12089"/>
        <w:ind w:left="5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TopAndBottom/>
                <wp:docPr id="440" name="Group 440" descr="A picture containing drawing&#10;&#10;Description automatically generated A picture containing drawing&#10;&#10;Description automatically generat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285"/>
                          <a:chOff x="0" y="0"/>
                          <a:chExt cx="1219200" cy="883285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4048" y="-297497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3450" y="0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495"/>
                            <a:ext cx="931545" cy="4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F36193" id="Group 440" o:spid="_x0000_s1026" alt="A picture containing drawing&#10;&#10;Description automatically generated A picture containing drawing&#10;&#10;Description automatically generated" style="position:absolute;margin-left:514.35pt;margin-top:1pt;width:96pt;height:69.55pt;z-index:251658240;mso-position-horizontal-relative:page;mso-position-vertical-relative:page" coordsize="12192,883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xgjByO0gAADtIA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BcAMs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EH&#13;&#10;SvkvSv2//COj/tFeK/hL44WHwzcadqAtdN1t3xa3W5EfZKT/AKp/m+8flb/Zr3DwL8WrHxp8QviP&#13;&#10;4QTZDqnhDULW3li3fM8E9lDOkv8A328qf9sq/Eb9vr/k8L4n/wDYTT/0VFXfhKEa0nCRlUlyH6q/&#13;&#10;G7/go38Gfgz59oNd/wCEw12L5f7M8OFbja3+3P8A6pPpu3f7NeueOfipPof7POvfETTrKN7qy8NT&#13;&#10;a9BZ3Byu5LUzqjbfoOlfznV+/fxP/wCTDPFP/ZOLj/02tWuIwscO4oiNSUj4I/4fMfEv/oR/Cv8A&#13;&#10;5M//AB2vuv8AYb/aS1v9qb4R6h4u17StP0i/ttZm01YNP3eXtSKF93zM3zfvW/IV+CFfsp/wR7/5&#13;&#10;Ne1r/sarr/0ltK6sdhqdKkpQiRTlKUj7qooorwTrPzs/a6/4KTeMv2dPjtrngXR/C+h6tp+nwW0i&#13;&#10;3N80/mt5sCy4+Rv9qs79lz/gpt41+PPx58KeAtU8J6DplhrEk6SXdm8/mrst5Zfl3t/sV8qf8FQm&#13;&#10;/wCMzvGf+zbad/6RxVh/8E4vn/bS+Gn/AF3vP/SK4r6JYWl9W5+X7Jyc0uc/en7tfkR4g/4K+fFn&#13;&#10;R/EGpWMXhXwZJFa3UsCu1tdbtqPt/wCfiv13b5ga/me8c/8AI6eIP+wjcf8Ao164sBRhWcucqtKU&#13;&#10;dj7Z/wCHx/xd/wChU8Ff+At5/wDJVSf8Pkfi7/0Kfgn/AMBbz/5Ir48+GfwV8c/GSbUIPBHhi/8A&#13;&#10;EctgqNcrZLu8pX+5u/75au9b9h349Ku7/hVniH/vxXpSw+EhpIy5qp9feB/+Czuox3MUfjD4cW01&#13;&#10;ux+a40S+eJk/7ZSq27/vta+2/gL+2F8MP2kI9nhHxAE1hU3TaDqSfZ72P/gBOGH+0jMtfgv41+Hf&#13;&#10;ir4caill4s8Nat4bvX+5Dq1nLbs/+5uT5qyNH1i+8Papaanpl5PpuoWsqywXdpK0UsTL9x0dfutU&#13;&#10;1cvoTjemwjUlHc/pw4peMe1fEH/BPP8Abjb9oTSm8FeM5ol8f6XD5kd19xdWgXjeF/56p/Gv/Av7&#13;&#10;237e7CvnqlOVKXLI64y5jkviR8SvDnwm8I33ifxZq0Oi6LZpukubg5Gf4UVfvMzf3V9K/Nj4xf8A&#13;&#10;BYzWZtQntfhj4Rs7OwRii6n4j3yzS/7SwROqp/wJ2ryX/gqF+0JqHxO+PF74Jtbpj4Y8HN9ljt0f&#13;&#10;5Jrzb/pErf7Sf6r/AIA395q+T/A/gXX/AIkeJrLw94X0m51nWLxtsNnaruZv/iV/2q9vC4Onyc9U&#13;&#10;56lSXNyxPqL/AIerftAfaPN/trRtn/PH+x4tn/xVep/Df/gsh4w026ii8deCtJ1qxzte40SV7O4X&#13;&#10;/a2uzq3/AI5XkE3/AAS5/aGh037SvhbT5Zdu77IusWvm/wDoe3/x+vnn4kfCbxn8I9Y/srxn4a1L&#13;&#10;w3et91b2BkSX/aR/usv+7XR7LCVfdgRzVIn7zfs/ftY/Dj9pTTXl8H64DqsS77nRL9fJvYPfZ/Ev&#13;&#10;+2m5fevaa/CP/gnn8B9e+M37QWj3+n3d7o+jeGJYtS1LVbKVoXVd3yW6Ov8AFL93/c31+7ma8LF0&#13;&#10;Y4epyxOmnLmiFeMeH/jhBcftQ+LvhVfSLHcW2jWes6aD/wAtVbelwv8AwHELf8Datbwj8ZLTXvjl&#13;&#10;49+HEjxx6h4ftrG/gUH5pYJ4vn/74fb/AN/Vr88P+Ck3ifxF8Af20PAXxQ8Ot5N3/Y8UkbNwkrxS&#13;&#10;ypLE3+w8Torf79TRo88uVFylyl79rb4neJf2Of8AgoAvxL062kvdF8VaZatf2YOyK8gRFgli3f8A&#13;&#10;PVPs8Tr/ALy/3q92+KXwe+DX/BSj4cw+KfB2uWln4xgh2QanCu26t2/5972D72z/AOsyMy/e6Dxb&#13;&#10;4Z+Gv/BTT9nWxvdOvjZ6jbt51rcLse70W9K/PDKv8SsMbl/jTay/wmvzl8bfsC/tEfA3xE93o3h/&#13;&#10;UtXFu2YNZ8HTvK7f7qL+9T/vivRpqMuX3uWcTGX/AJKfanwN/wCCRvgPwaLfUPiPqtx441NRvbT7&#13;&#10;bda2CN/wH97J/wB9KP8AZr6j/aa0+20n9lf4o2VpEtva2vg7U4YoV+6qLZSqqV+Vfwd8L/tV678X&#13;&#10;/AS+I7T4s3GhWuv2Et5/bj6j9kW3S4R33+b8u3ZX6uftXfL+zD8Wv+xU1T/0klrHEc/tY80+YuPw&#13;&#10;n87Nfsp/wR5/5Nf1r/sarr/0ltK/Guv2W/4I+/8AJrur/wDY0XX/AKT2telmH8BHLR+I+6KKKK+a&#13;&#10;O8/C7/gqH/yej4z/AOvbTv8A0iirH/4Jwf8AJ6fw1/673v8A6RXFbH/BUP8A5PR8Z/8AXtp3/pFF&#13;&#10;WP8A8E4P+T0/hr/13vf/AEiuK+sj/uf/AG6cH/L0/eg96/md8bf8jl4g/wCwjP8A+jXr+mI96/md&#13;&#10;8bf8jjrv/X9cf+jXrzcr3kb1tj9D/wDgir/yMvxW/wCvPTf/AEO4r9U/Wvys/wCCKv8AyMnxW/68&#13;&#10;9N/9DuK/VP1rjxv8eRdP4TlfiB8OPDPxR8M3egeKtEtde0i6XbLa3ce9O/zL/dbn7y/NX4cftvfs&#13;&#10;pzfss/FIafZyT3nhDWFe50a7l+9tT79u3+1FvX/eV1av3w96+If+Ct/g+2139l+HWnRfteha3a3E&#13;&#10;Un8W2TdE6j/vtT/wGqwVeVOqoiqR5on5FfC/4iav8JviH4f8Y6HJ5Oq6NeLdRfN97b99H/2XTerf&#13;&#10;7L1/Rr4J8XWPjrwboXiXTX36brFjBf2rescqK6fo1fzQ1+8f/BOHXZvEH7Gnw7luWLzWsV1Zbj/d&#13;&#10;iupUT/xxVr0Myh7sZmNCR+L/AO0V9pT9oL4m/a932r/hKdU83f8A3vtUu+vof/glv8X/AAh8Jfjx&#13;&#10;qn/CW3tvpI1vSWsLHUrpwkUcvmo+xnP3VfZ94/3ErT/4Khfszap8N/jLf/ETTrKSbwj4pk+0SzxD&#13;&#10;K2l/s/eo/wDd3/61f95/7lfEVd0eXE4exl8Ej+naCaO6iWWKRZYnXKsrblauc+IHw48M/FDw7d6B&#13;&#10;4q0K117SLkfvbS9i3p3+Zf7rc/eX5q/n6+F/7THxU+C+xfBnjjVtEtFbclis/m2n/gPLvi/8cr7C&#13;&#10;+D//AAWG8YaHNbWfxF8LWPiOxHyPqGjn7Ldr/tlD+6f/AHf3VeLLAVoe9E6Y1on6NfAP9n3wb+zj&#13;&#10;4Pn8N+DbSW3s5ryW9mluZPNllZjhd7/3VQIi/wCyv+9XqleUfAv9o3wJ+0X4bOr+B9bW/aPaLqwm&#13;&#10;XyrqzbrtliPI/wB7lG/hY16vXmVOfm943Wx+T37WHxm1D9mX/gpVa+OYhJNp82mWa6hax/8ALeze&#13;&#10;LypU/wB791uX/aRa+nf26PgHbftffs8aXr3giWHWdb0tf7Y0Oa3YkX1vKn72JD/tpsdf9uJFr5z/&#13;&#10;AOCy3wvnXWvAfxDggZ7WS2l0K9l2/wCrdWaa3H/At8//AHxXlP7BH7fU37PcyeC/HDTX/wAPbiTd&#13;&#10;DcIm6bSZW+86L/FEx+8v/A0/iVvbjTlKlCvS+KJy83vcsj5p+FHxm8d/s7eNG1fwlq154f1eJvs9&#13;&#10;5aMvyS7G+aK4if73/Avu196eAf8Ags5cR2UMPjT4dLcXSL897oN95SP/ANspVbb/AN/a+mPi9+xt&#13;&#10;8E/2xtIt/GNnPFHqV9Fuj8VeFp0/0r/rquGSX/gQ3fw7hXyl4k/4Iv8AiWG5Y+H/AIlaXd2+7K/2&#13;&#10;np0sD/8AjjvVyrYaur1fiDlqR+E9Q8M/8FctD8aePvC/hjRPh1qCPrmq2umtdahqSILfzZUiLhER&#13;&#10;923f935a+t/2qkab9mP4sqn3j4U1T/0klr4R+D//AASP8V+CviN4Y8S6v4/0cx6LqtrqX2eys5ZW&#13;&#10;l8qVJdnz7du7ZX6R+OvDMXjXwT4g8PyNth1bTriwdv8AZliZP/Zq86t7GM4+yNo83L7x/NFX7I/8&#13;&#10;EeLiOb9mPXY0b54/FV0GX/t1ta/HnVdNudE1S70++ia2vbWVreeF/vq6vtdK+8/+CTf7Rel/Dvxz&#13;&#10;rfw61+8jsrLxPJFcaZPO4SJLxfk8rn/nqm3b/tRKv8Ve1jo89D3Tmp/EfsBRRXL+PfHeifDXwnqf&#13;&#10;iXxFqMOlaNp0DT3N1M+Aqj04+Zuyr/FXy53H4p/8FO5Vl/bS8cKrf6uDTlb/AMAresz/AIJtxNL+&#13;&#10;2t8OFHRJL1//ACn3FeR/Hb4oT/Gj4weMPG88bRf23qEs8UUn34ovuRJ/wGJEWvqH/gkf4Ek8SftO&#13;&#10;XHiAxf6L4d0e4n83+7LLtgRP++Gl/wC+K+sl+5w3LL+U4Y+9UP2hPev5nfG3/I467/1/XH/o16/p&#13;&#10;hr+Z7xt/yOOu/wDX9cf+jXrzcr3kbVtj9D/+CKv/ACMnxW/689N/9DuK/VP1r8rv+CK//Ix/Fdv+&#13;&#10;nTTf/Qriv1R9a48b/HkXT+ET2r4e/wCCuHjO30H9mW10NnUXmva1bwxxfxGOLdKzj/gSRf8AfVfV&#13;&#10;3xO+LXhL4N+GLjX/ABhr1poOlxKfnupfmlb+5En3pG6fKuTX4c/tnftVXv7VfxU/tZIpbDwrpaPa&#13;&#10;6Lp8o+dY/wCOVx/z1c/+gqv8G6qwVGU6nMFSXLE+fK/ej/gnP4bn8M/sbfDqC5UrNdW9xf8A/AZ7&#13;&#10;qWVP/HHWvxK+Dvwv1f40fE/w74K0ONn1DWbxbfft3+RF/wAtZX/2UTe3/AK/ox8K+G7Lwb4X0bQN&#13;&#10;MjEGm6TZxWNtF/diiRUQf98rXoZlU92MDChH7RJ4i8O6Z4r0e60nWNOt9V0q8j8q5sryJZYZUP8A&#13;&#10;Cyt1r4Q+NP8AwSH8CeLprnUPh7rl54IvJCW/s66Q3tj/AMAywlj/AO+m/wB2vTP2s/8AgoF4Y/Zf&#13;&#10;8aeHvC/9mv4m1S4lWfWLe1nCvYWbfdb/AK6t95U/up/DvWvePhD8bvBnx28LReIPBev22tWTbRJH&#13;&#10;GcTWzf3JYvvRt7NXkx9vQj7SJ0+7L3T8b/ih/wAEyfjt8NVlntvD9t4w0+P/AJePDk/nv/36fZL/&#13;&#10;AN8I1fLuq6VfaJqVxp+p2k9he277JbS7ieKWJv7jK/3a/pwI/KvgD/grx4G8JyfBLS/Fd5a2tv4t&#13;&#10;t9Ugs7G9VFW4njdX3wsf4k+Xd/s7e26vTw2YTlLlmc8qR+YXwN+M/iD4B/EjSfGfhu4aK6sZMT2+&#13;&#10;/wDdXkH8cEv+y/8A9l/DX9Efg/xNY+NvCOieItMYyadq1jBf2z/3opY1dD/3ywr+Z2v6E/2NbWdP&#13;&#10;2U/hQLst5v8AwjlnjJ52eUNn/ju2nmMI2jIVE3vj98F9H/aA+Feu+B9aJjg1GLMN0ibntp1+aKVf&#13;&#10;91sf7y7l71+BPxm+C/in4CePNQ8KeLdPa0v7Zv3Uyj91dRfwyxN/Erf5+av6Qa89+MHwP8E/Hfwz&#13;&#10;/Ynjbw/b63ZL88Lv8k1s396KVfmRv92vPwmL+r+7L4TepT5z8APhf8cPH3wV1J73wR4s1Lw5Kz75&#13;&#10;YbWT9zL/AL8TfK3/AAJK+l9E/wCCtnx20m1WK5bwzrTL/wAtr7SnR2/79Sote5fE3/gjLDNdTXPw&#13;&#10;/wDiC1tE3+q0/wAQWu7b/wBvEX/xqvGtQ/4JC/G+zuNsGo+ErxP+esOoyr/6FbrXr+2wdXWZzctS&#13;&#10;JofDv/gpj8cfiV8YvAeiXOq6To+lajr1hZXlvpmmxfvYpbhFdd0u9l+Vv4a/Y2vye+CP/BKL4p+E&#13;&#10;fiV4R8Ua94j8K2dpo2rWupS29pPcTzOsUyS7P9Ui/wAP96v1hrysb7Dmj7E6afN9o/Gn/gqF+yvf&#13;&#10;fDP4o3nxJ0Syd/CHiafzbySJPls79/8AWo/+zL99W/vs618M1/TL4m8M6T4w0G90XXNPt9V0q+j8&#13;&#10;m4sruLzYpUPZlNfnX8cP+CPOl6tqFzqfwt8VLoSyNvXRNcR5rdfZJ0+dV9mVz/tV24TGxUeSqY1K&#13;&#10;f8p8V+Cf28Pj18PdJi0vSPiTqX2KNdsaahb29+6r/dV50dq4j4rftDfEf44SxP468Yal4hijffFb&#13;&#10;yy7LeJ/76xJsiVv+A175qn/BKX9oDT5/Lg0nRdST/ntZ6vGqf+RdrV0Xg3/gkR8Y9euof7b1Dw54&#13;&#10;YtP+WrTXb3U3/AUiTa3/AH2td/tcLH3vdI5ah8RWdnPqF1Da20ElzdzssUUMK73d2+4irX7nf8E9&#13;&#10;v2X5v2b/AIM/8TuBYfGHiKRdQ1VSPmgG391b/wDAFZt3+271H+zD/wAE8/h3+zfdxa45l8XeMIxh&#13;&#10;dY1GJFS297eLnyv97cz/AO1X1ZXjYvF+292OxtTp8uo0/LX8znjP/kb9e/6/7j/0a9f0yHmvyg13&#13;&#10;/gjr461bXNQvk8e+H0W6uZZlRoJ/l3vu/u08BXp0XJzFWjKWx8HeA/it4z+Fkl7J4P8AFWseGHvF&#13;&#10;VbltJvpbfzdv3N+3733mrrm/a0+NjLt/4W14z/8AB5df/F19a/8ADmLx7/0UDw7/AN+J/wD4mj/h&#13;&#10;zH48/wCig+Hf/AWevTeJwktWZctU+B/Evi7XPGmpf2j4g1nUNb1Bv+XvU7p7iX/vt6j8M+GdX8Za&#13;&#10;9ZaJoOm3Or6veS+VbWVrE0ssrf7K1+m3gf8A4Iw6fBdRS+MfiTdXlv8AxWmiactu3/f2Rn/9Ar7X&#13;&#10;+B/7Lnw2/Z309ofBfhuGxvJU2z6nOfPvZ+n3pW+bbx9xdq/7NZ1MwpwjamEaMup4n+wN+xHF+zP4&#13;&#10;dl8SeJ/KuviJq0IScwnemnW+d32dG/jb++/+yFXhdz/VXjL+3P8AhFdXPhoWbeIvskn9nf2gzLb/&#13;&#10;AGjafK83b823d1xW9xS8Y9q8GpUlVlzyOuMeU/nA+OXh/wAe+Hvilr8XxNtr+28ZT3TXF8+oD55W&#13;&#10;b+NX+66/3XX5f7tc34R8ceIPh/rEereGdbv/AA/qkfC3Wm3LQS/99LX9Dvxj+AfgX4+aD/ZPjjw9&#13;&#10;b6zAh/cTMNk9u396KVfmQ/Svgb4pf8EZ1a6mufh54+WGJv8AVaf4jtydv/bxF/8AGq92hj6UoclU&#13;&#10;55U5fZPmPSf+Cl37RGk6etqfHS3iKuxZrvSrOV/++/K+b/gVeM/Fj45ePPjnrEWq+OfE974gu4F2&#13;&#10;wJcbEig/v+VEmxV/4CtfTN5/wSR+O1rcNFG/hi8T/ntDqb7P/Holau5+HX/BG/xzqV5FL418Z6Jo&#13;&#10;VjjLRaQst7cf7vzpEi/+PVt7TB0/eiRy1JHxv+z/APBXWv2gvinovgvQ4mEt5KGubtV+SztVP72d&#13;&#10;v9lV/wDH9ifx1/RJ4b8P2nhfw/pmjadH9n0/TbaOztoR/BFGoRB/3yorzL4Afsv+A/2a/DLaT4M0&#13;&#10;14ri4C/bdVu2827vGXvI/p/sqFX2r2CvFxWJ9vO6OmnDlQtFFFcJqFFFFABRRSUAFFfn98Nf+Cns&#13;&#10;F7+0drvw68faTp/h/Q49WutLsNbhmchJYrh4k88N9xH2fe/hb/Z+76R+2z+3ZpX7K9vYaTo1taeI&#13;&#10;vHV+VlGnTyt5NpAP+Wsuz5st0Vf+Bf72/wBXqc3KTzI+uciivkFf2oPi94i+Dfwb8a+CfhlbeK7r&#13;&#10;xdcsNchtnk8rTo/N2rs+b5d/zfvX+RNnzfer693GsnBx+IOYOMUcYr5D/YT/AGyPEf7WGoePYde0&#13;&#10;PTdEXw59j8j+z2kPm+b5+4tvbt5S/nS/tvftjeI/2W/E3w903Q9C0zWIvErXAnbUGl3ReU8S/Jsb&#13;&#10;/prWvsanP7L7QuZcvMfXtFJWJ4qvtQ0rwzrV9pFh/auq21nLNZ6eJNn2mVUZki3fw7mwtYFm3S14&#13;&#10;/wDsy/EDx78SvhbBrnxK8HHwP4jkupYv7NIdd0Sn5JNj/MmfmGG/u7v4q9fPSnJcrsAtFJRSAWik&#13;&#10;rB8ZalqejeD9c1DRdP8A7Z1q1sZ7ix04ybBdTqjNFDu/h3uFXPvQBvUV5H+zL468e/Ej4W2uu/Ef&#13;&#10;wf8A8IT4kluJY20vDLmNXIWXY/zJu/ut/d3dGrzn9sn9qzXP2bdc+GNjo+j2Oqp4q1GWyuWvmcfZ&#13;&#10;1V7dd67W/wCmrflWkacpS5URze7zH1HRSUVmWJto2mvmj9ur9qDXP2VfhrofiXQtIsdYudQ1dNNa&#13;&#10;HUGcIimGWXf8rD/nlX0dptwbzT7ad1w8kasR9RV8kkuYVy3RRRUDCiiigApKWigD8V/g3+zXpX7U&#13;&#10;X7QX7RPhi8m+w6rbXF/eaPqH8NvdLflV3J/Grbtr0/4n/sR6/wDCf9lfxn8S/incTXXxAa8s7Cxt&#13;&#10;Zbz7R9lgW4SLzWfd87Oi7V/uJ/47+jnwD/ZL8IfBf4o+MPH+iahrV1rHil7k3lvqE8T28fmXPmt5&#13;&#10;YWJW5b+8zV2H7R/wX0P4/fC/UvBniK5v7TTLia2mebTZEjnDJJuXBdHXr/s17EsVP20afQ5uT3T8&#13;&#10;2Pirr2paJ+yn+x+dO1C8sDcXVykv2SdovNX7RF97bX6/DtXyb46/Yj8C698PfhZ4QudU8QLp3gSa&#13;&#10;Z9MmjuYFmlJlQnzv3O1ug+6q19ZelcuIalCP/b35mlM/LD/gkb4i0/wX8Uvi/wCEdZuotO8QXslq&#13;&#10;kFjOwV5GtZbpJVX/AGl81Plp/wDwVW8Rad40+Onwa8J6Jdw6j4gspZUubS3fe8bT3FusSNt/ibyn&#13;&#10;+Wvfv2qP+Cf/AMKfileat46uIdV0HxBIWlu5NEuUiivJB/y0lR43G/1ZdpPfNH7KP7A/wq+Ft5pv&#13;&#10;jm2g1TXPEUch+yT61dLKlk39+JERBv8A9ptxrruub6wZXfwnjnxU8N6r8UP+Cn114Gbxf4g8OaFe&#13;&#10;aPE12uj37Qs8S2e5okx93f8AxN/vVk/Au61b4T/Hb9pv4Sab4h1jUPB+k+E9T1Kxh1C6eV7eVUi2&#13;&#10;OrfwttuGXcv3tintX2h/wzP4X/4as/4XH9u1b/hJ/sX2P7J50X2LZ5HlZ2eXv3be++sO1/ZN8Iad&#13;&#10;8XPiN8QotR1o61438P3em6jA08X2eKKQQ7jCvlblb92vLM1Q5+7y/wB0rlPgTwv4X8X+Nv8AgndH&#13;&#10;8RND17Vk8UeCPFFzqDTJey75bPbB5vG75tnyS/P/AAo/96vQvCXxq1z9r79pL/hYunrfQeCvhn4Q&#13;&#10;TWp9JilljiutRW3eXymRfvf6VuX/AGlta+3v2df2dPCvwT+E178P9KkvtX0C8nuZJxrLxzPJ5ioj&#13;&#10;IdiIu3aAMbaxf2O/2e/CnwB+G+tWHhtbu4Go6ncS3M+oukksmwmNFJVF+UKDgY/ib1pSqL3tAjE/&#13;&#10;O/4O2njn9o7wP4v8c33h34jeN/iBdX1xHpnijQdfitbTSZ0iR4lSLzU+47/d/ubNuyux/a08a/GO&#13;&#10;y+G37L7+KUvtI+JRv9Rtby0e48r7ZLFcWq27S+U+1t6bN3++9fRfiH9i3wz8N/iMx+H/AI08dfDq&#13;&#10;x8RXKm903wzrC29qCc5KI0Tbfbn5f4cV3fjr9h3wJ4l0f4Zabdax4n8vwNfXOo2M7agks93PPcwz&#13;&#10;zPcySxuX3SLn5dn3m9eNuZc8JWIseGfEz9ij4x+A/hh448QeDfin4i8X+PPEVtAuq2ZuGt/P/e77&#13;&#10;j7O2/wBNqqvytsVl/j215v8As2+NPCOl6P8AFXQf7N8bfDr4m2fgXVYbvw9rOqTXFldusAZ7pUlV&#13;&#10;WjnXbu29ld9tfov8dPhdafFv4fXOi3Wt634e8qeO7h1Hw9efZbyKSM5QrIVbHPtXzp8B/wBkHwrc&#13;&#10;23izxdrfiHxZ4r8T67o11oMureINUF3cW9rJEImETMn3tvd930rGnU56TcipR94+MW+Onjbwr+wH&#13;&#10;4H0zS/EWoadc+KfFl/Y32uG6fzUt49v7rzfvKrbv++Uaup/bO/Zi8Pfs5+KPgVFoWt69q41DWGW5&#13;&#10;/ti/M8TSxy2v71Ux8rNu+b/cWvs+x/YX+G0f7ONz8Jbw6tqnh6G/m1G2vLyeL7bbTkjLxukSqvBY&#13;&#10;fc6Ma8w0f/gn34Q8U6Z4f1fXvH3xE1648O6isGnR6nrUU8UMUbptjVWgOxRgcJtrWM0p80SbHCft&#13;&#10;ZWPgfx78VviHpVprnxI+JXxAtbWS4i0Tw3eeRpPhhIoU/wBazfIPn+ZuvzPs+Vq800j9pr4i+GP+&#13;&#10;CZrXtr4j1J9YuPGLeGYtZad5Lu1svsv2jasv3v4WXd/CrfL0Wvq/xJ+xZ4O1j9ozX9atPEXi/wAP&#13;&#10;HxbbSTa1Y6Jq/wBlt7wOC0sbYTfsduWXdgmm/Bn9gb4c6b8L/GvhO91HxLr/AIe1O5lt/wCz9U1B&#13;&#10;HhtHRk23ECJGqpN8ifPg8KF+7xSjZU483kVd8x8gftq/sw6B8GP2Y/h94m0zxJ4i1/U9Zv7UahJf&#13;&#10;6iZbS4eW0ml81IsYVwfut/db+Kv1+0H/AJAenf8AXvH/AOgivgqP/gnT4J8ZeE10bW/HvxF1PS9E&#13;&#10;1E2mmWd1rcUkFnEFOFiiaAonb7qjoK+/dNgW10+3iTOxI1UZ+lc+KlaMUXTP/9lQSwMEFAAGAAgA&#13;&#10;AAAhADrch++IAgAASgkAAA4AAABkcnMvZTJvRG9jLnhtbOxW247aMBB9r9R/sPwOIRcWEgH7QhdV&#13;&#10;qlrUywcYx0msxrFlGwJ/37ETWG7SVqt9aKsikfg2M2eOj8eZPe5FjXZMGy6bOQ6HI4xYQ2XOm3KO&#13;&#10;f3x/GkwxMpY0Oallw+b4wAx+XLx/N2tVxiJZyTpnGoGTxmStmuPKWpUFgaEVE8QMpWINTBZSC2Kh&#13;&#10;q8sg16QF76IOotHoIWilzpWWlBkDo8tuEi+8/6Jg1H4pCsMsqucYsFn/1P658c9gMSNZqYmqOO1x&#13;&#10;kFfAEIQ3EPXkakksQVvNb1wJTrU0srBDKkUgi4JT5pOAdMLRVTorLbfKJ1NmbalOPAG3V0S92i39&#13;&#10;vFtp9U2tNQIqWlUCGb7rktkXWrg3wER7T9fhmTS2t4jCaBiFKWwFRhQmp9M4mo6x80UyWgH5t4a0&#13;&#10;+vCCaXAMHVwAUpxm8O9pgNYNDS/rBazsVjPcOxG/5UMQ/XOrBrBjili+4TW3By8/2BsHqtmtOV3r&#13;&#10;rgOMApk8n+M0xqghAmQP0y4qciNAjbNxy5yR6wdu4MLJpubqide1o9G1e7ig3KuNv5NxJ6qlpFvB&#13;&#10;GtsdE81qQC4bU3FlMNIZExsGEPXHPOx3y1jNLK1cxAIif4Wz47GR7DTjcT5Dc6gNKMeZOKkgLeGA&#13;&#10;DcZx6n7AzUk5D3EySqAUgEIGUTpJ0kkf9CgiEM1kfKuhkxBIprSxKyYFcg0ADvB8BLL7ZI5Aj2t6&#13;&#10;RjtsHjRA7WiHxt+jHzhIV/rpjpYj/t/VTzia3AgojePE6eNO/fkvnTulJwyBrEvt+KE/rfhEb1Z8&#13;&#10;zqpNp5NoAnXmeBUd60wah+MEBt1dlUTJNOwWvG2d8bcW3NdQhi4+CM770D7/BFr8AgAA//8DAFBL&#13;&#10;AwQKAAAAAAAAACEAlQCt6/YJAAD2CQAAFAAAAGRycy9tZWRpYS9pbWFnZTEuanBn/9j/4AAQSkZJ&#13;&#10;RgABAQEAYABgAAD/2wBDAAMCAgMCAgMDAwMEAwMEBQgFBQQEBQoHBwYIDAoMDAsKCwsNDhIQDQ4R&#13;&#10;DgsLEBYQERMUFRUVDA8XGBYUGBIUFRT/2wBDAQMEBAUEBQkFBQkUDQsNFBQUFBQUFBQUFBQUFBQU&#13;&#10;FBQUFBQUFBQUFBQUFBQUFBQUFBQUFBQUFBQUFBQUFBQUFBT/wAARCADBAD4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CiiigAoooo&#13;&#10;AKKKKACiiigCtqWpWuj6fc399cR2llaxNNPcTMFSNFBLMxPQAAnNfCvxO/4K1eC/DevS6f4P8LX3&#13;&#10;iy1hJV9SnuBZxOwz/q1KszL05YL34710n/BVjxtf+Gf2dbDSbGSSFNe1mK0unQ4DQpHJKUJ92ROO&#13;&#10;4Br8g69fCYWFSPPM4a9aUJcsT9pv2av+Cg3gL9oTWIPDs9tP4R8VTZEGn30qyRXRAziKUYy2AflY&#13;&#10;KfTNfUtfze6Xqd3oupWuoWNxJa3trKs8E8Rw0cikFWB9QQDX9Cnwh8X3HxA+FPg3xNdxrDd6xo9p&#13;&#10;fzRoMKsksKuwHtknHtWOMw8aLThsy6FV1LqW511FFFecdYUUUUAeH/tj/ACX9o74H6l4Zspo4Nbt&#13;&#10;pk1LTHm4Q3EasAjHsGV3XPbdntX4g+NPA3iD4d+ILvQ/EukXei6ravsltbuIowPYjsQRyCMgggiv&#13;&#10;6Lqz9V8O6Vru3+0tMs9Q28L9qt0lx9NwNd+HxboLlaujmq0VUd72Z+Fn7M/7Lfi39pDxpaWGmWFx&#13;&#10;beHIpk/tTW3QrDbRZywViMNIVztUZ5xnAya/dbRdHs/D2j2OladbraafYwR2ttbx/djiRQqKPYAA&#13;&#10;fhU1nZW+n26wWsEVtAv3YoUCKPoBxU9Z4jEOu1dWSKpUlSQUUUVyG4UUUUAFFFFABRRRQAUUUUAF&#13;&#10;FFFAHBfHL4uad8DvhfrXjDUkadLKPbBbL1nnY7Y4/YFiMnsATzivx6+KX7T3xI+LmsXF7rXii/ht&#13;&#10;pJWki02xneC1gB6KqKeQAAMtk+p5r9Gf+ClGiXur/s0XE1ojyR6fqtrdXIQZxF88eT7BpFr8kq+q&#13;&#10;ymjTdN1Gru54OYVJ86gnofQX7P8A+2f4++DPiaya91q98ReGGdUu9K1GdpgI88tEzElHA5GDg9CK&#13;&#10;/YTw/r1j4o0HTtZ0y4W607ULeO6tp16PG6hlb8QRX8/NfuV+zP4f1Dwv+z/4A0vVI5INQt9HtxND&#13;&#10;KMPGSu7Yw7EAgY7YrHNqNOKjUirNmmX1JyvB7HplFFFfNntBRRRQBT1jR7LxBpN5pmpWsd7p95C0&#13;&#10;FxbzLuSWNgQykehBNfn58WP+CV91catNefDrxRZw2U0hYaZrwkXyATnCzRq5cdgCgPHJNfofRXVQ&#13;&#10;xNXDu9NmFWjCsrTR8R/s8/8ABNfTPh94gsPEfj7V7fxLqFm/mw6TZxsLNZB91ndsNJg8gbVGQM5H&#13;&#10;FfblFFTWr1MRLmqO5VOlCiuWCCiiiuc1CiiigAoor5w+Ln7ePw2+FetS6PE954o1SFmS4j0hUaKB&#13;&#10;gcFWkZgC2ey7sY5xXRRw9XES5aUW2ZVKkKSvN2Po+ivn74L/ALbnw6+M2rx6NDNdeHdbmcR29lq6&#13;&#10;qguWPRY3VipOeNpwT2Br6BpVqFXDy5KsbMdOpCquaDugooorA0CiiigDxH9sv4h6l8Nf2fPEepaR&#13;&#10;MbbUrny7CK4Ucxea4V2Hodm7B7Eg9q/H0ksSScmv2q/aE+FK/Gr4R6/4UEwtru6iWS0mbok8bB48&#13;&#10;/wCySu0+zGvxs8WeEdY8C+ILzQ9e0+bTNVtH2TW064ZfQj1BHII4I5Fff8Ozp+xnBfFfX06HzWaR&#13;&#10;n7SMntYy4JpLaaOaF2iljYOkiHDKwOQQexzX7Q/s1+OL74kfArwb4h1OQz6jdWQW5mbrLJGzRs59&#13;&#10;2KE/jX4/fD/4e6/8UPFVl4e8N6fJqOpXTAKiD5Y1zy7t0VB3Y8Cv2e+Efw/i+Ffw18O+E4ZhcjS7&#13;&#10;RYHnC7RJJ1dwOwLFjj3rPiOdP2cIfav+BWVxlzSl0/U6+iiivhD6MKKKKACud8WfDvwt47VF8R+H&#13;&#10;dL1zyxtQ6haJMVHoCwOBXRUVUZOLvF2Ymk1ZmD4V8B+G/A8MkXh3QNN0OOTAddPtUh3Y6Z2gZ/Gt&#13;&#10;6iiiUnJ3k7sEklZBRRRUjCiiigAoqlresWvh7Rr/AFW+k8mysbeS5nk/uxopZj+ABr85vit+2J45&#13;&#10;8ca5cHQ9UufDGiKxW3tbF9kpX+88g+YsfQEAfqfTwOX1cc2qeiW7Z5mOzClgUnU1b2SP0mor8zvh&#13;&#10;p+158QPAus28uo6xceJtKyBPZ6nIZWZe5WQ/MrenJHqDX6NeEfFWn+N/DOm69pUhl0/UIVnhZhhs&#13;&#10;HsR2IOQR6g1WOy6tgWufVPqhYHMaOOT5NGujNeiiivKPUCiiigDyP9rGwvtS/Z98XxWCu8ywRyus&#13;&#10;fUxJMjyfgFVifYGvy7r9m7q2ivLeW3njWaCVDHJG4yrKRggj0Ir4j+LH7BOqrrFzf+A721uNOmdn&#13;&#10;GmX0hjkgyc7UfGGUdBuIIGOT1r67JMfRw8JUartd3TPkc7wFbESjWpK9lZo+QK/Tf9jqzvLL9nrw&#13;&#10;yt5uBkNxLCrdRG07lfwPUexFfPvwt/YI1661a3u/HF5a6fpkbhnsLOUyzzYOSpYDagPqCT16da+4&#13;&#10;dL0y00XTbWwsLeO0srWNYYYIlwsaKMBQPQAVWd4+jXhGhSd9btk5JgK1Ccq9VW0skWqKKK+PPsAo&#13;&#10;oooAKKKKACiiigAooooAKKKKACiiigAooooAKKKKAP/ZUEsDBBQABgAIAAAAIQB70SHawwAAAKcB&#13;&#10;AAAZAAAAZHJzL19yZWxzL2Uyb0RvYy54bWwucmVsc7yQywrCMBBF94L/EGZv03YhIqZuRHAr+gFD&#13;&#10;Mk2jzYMkiv69AUEUBHcuZ4Z77mFW65sd2ZViMt4JaKoaGDnplXFawPGwnS2ApYxO4egdCbhTgnU3&#13;&#10;naz2NGIuoTSYkFihuCRgyDksOU9yIIup8oFcufQ+WsxljJoHlGfUxNu6nvP4zoDug8l2SkDcqRbY&#13;&#10;4R5K82+273sjaePlxZLLXyq4saW7ADFqygIsKYPPZVudggbGv0s0/5FoXhL8473dAwAA//8DAFBL&#13;&#10;AwQUAAYACAAAACEA5JP8uuQAAAARAQAADwAAAGRycy9kb3ducmV2LnhtbExPy2rDMBC8F/oPYgu9&#13;&#10;NXr0FRzLIaSPUyg0KZTeFGtjm1iSsRTb+ftuTu1l2dmdnZ3Jl5Nr2YB9bILXIGcCGPoy2MZXGr52&#13;&#10;b3dzYDEZb00bPGo4Y4RlcX2Vm8yG0X/isE0VIxEfM6OhTqnLOI9ljc7EWejQ0+4QemcSwb7itjcj&#13;&#10;ibuWKyGeuDONpw+16XBdY3ncnpyG99GMq3v5OmyOh/X5Z/f48b2RqPXtzfSyoLJaAEs4pb8LuGQg&#13;&#10;/1CQsX04eRtZS1io+TNxNSgKdiEoJWiwp+5BSmC8yPn/JMUvAAAA//8DAFBLAQItABQABgAIAAAA&#13;&#10;IQBbaFUYDQEAABkCAAATAAAAAAAAAAAAAAAAAAAAAABbQ29udGVudF9UeXBlc10ueG1sUEsBAi0A&#13;&#10;FAAGAAgAAAAhAKdKzzjXAAAAlgEAAAsAAAAAAAAAAAAAAAAAPgEAAF9yZWxzLy5yZWxzUEsBAi0A&#13;&#10;CgAAAAAAAAAhAMYIwcjtIAAA7SAAABQAAAAAAAAAAAAAAAAAPgIAAGRycy9tZWRpYS9pbWFnZTIu&#13;&#10;anBnUEsBAi0AFAAGAAgAAAAhADrch++IAgAASgkAAA4AAAAAAAAAAAAAAAAAXSMAAGRycy9lMm9E&#13;&#10;b2MueG1sUEsBAi0ACgAAAAAAAAAhAJUArev2CQAA9gkAABQAAAAAAAAAAAAAAAAAESYAAGRycy9t&#13;&#10;ZWRpYS9pbWFnZTEuanBnUEsBAi0AFAAGAAgAAAAhAHvRIdrDAAAApwEAABkAAAAAAAAAAAAAAAAA&#13;&#10;OTAAAGRycy9fcmVscy9lMm9Eb2MueG1sLnJlbHNQSwECLQAUAAYACAAAACEA5JP8uuQAAAARAQAA&#13;&#10;DwAAAAAAAAAAAAAAAAAzMQAAZHJzL2Rvd25yZXYueG1sUEsFBgAAAAAHAAcAvgEAAEQy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6340;top:-2976;width:2858;height:8833;rotation:-5898239fd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dR5ccAAADhAAAADwAAAGRycy9kb3ducmV2LnhtbESPUUvD&#13;&#10;MBSF3wf+h3AF37bUOafrlpZREfTNVsHXS3Jtis1NaOJW/70RBF8OHA7nO5xDPbtRnGiKg2cF16sC&#13;&#10;BLH2ZuBewdvr4/IeREzIBkfPpOCbItTVxeKApfFnbunUpV5kCMcSFdiUQill1JYcxpUPxDn78JPD&#13;&#10;lO3USzPhOcPdKNdFsZUOB84LFgM1lvRn9+UUbFg36c4eN+3t9r3bvTQh6PWzUleX88M+y3EPItGc&#13;&#10;/ht/iCejYHcDv4fyGRCy+gEAAP//AwBQSwECLQAUAAYACAAAACEAnK1jM+8AAACIAQAAEwAAAAAA&#13;&#10;AAAAAAAAAAAAAAAAW0NvbnRlbnRfVHlwZXNdLnhtbFBLAQItABQABgAIAAAAIQBR5/GmvwAAABYB&#13;&#10;AAALAAAAAAAAAAAAAAAAACABAABfcmVscy8ucmVsc1BLAQItABQABgAIAAAAIQAOR1HlxwAAAOEA&#13;&#10;AAAPAAAAAAAAAAAAAAAAAAgCAABkcnMvZG93bnJldi54bWxQSwUGAAAAAAMAAwC3AAAA/AIAAAAA&#13;&#10;">
                  <v:imagedata r:id="rId7" o:title=""/>
                </v:shape>
                <v:shape id="Picture 95" o:spid="_x0000_s1028" type="#_x0000_t75" style="position:absolute;left:9334;width:2858;height:8832;rotation:-11796479fd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c6JY8sAAADhAAAADwAAAGRycy9kb3ducmV2LnhtbESPT2sC&#13;&#10;MRTE74V+h/AKXopmFSp2NYr/CmJ7aFWwx8fmdbO4eVk30V376ZtCoZeBYZjfMJNZa0txpdoXjhX0&#13;&#10;ewkI4szpgnMFh/1LdwTCB2SNpWNScCMPs+n93QRT7Rr+oOsu5CJC2KeowIRQpVL6zJBF33MVccy+&#13;&#10;XG0xRFvnUtfYRLgt5SBJhtJiwXHBYEVLQ9lpd7EKPrfn9WGxem+/54+v1i+Pb6Y5jpTqPLSrcZT5&#13;&#10;GESgNvw3/hAbreD5CX4PxTMg5PQHAAD//wMAUEsBAi0AFAAGAAgAAAAhAJytYzPvAAAAiAEAABMA&#13;&#10;AAAAAAAAAAAAAAAAAAAAAFtDb250ZW50X1R5cGVzXS54bWxQSwECLQAUAAYACAAAACEAUefxpr8A&#13;&#10;AAAWAQAACwAAAAAAAAAAAAAAAAAgAQAAX3JlbHMvLnJlbHNQSwECLQAUAAYACAAAACEAdc6JY8sA&#13;&#10;AADhAAAADwAAAAAAAAAAAAAAAAAIAgAAZHJzL2Rvd25yZXYueG1sUEsFBgAAAAADAAMAtwAAAAAD&#13;&#10;AAAAAA==&#13;&#10;">
                  <v:imagedata r:id="rId7" o:title=""/>
                </v:shape>
                <v:shape id="Picture 110" o:spid="_x0000_s1029" type="#_x0000_t75" style="position:absolute;top:2774;width:9315;height:42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7VxMgAAADiAAAADwAAAGRycy9kb3ducmV2LnhtbESPwWrC&#13;&#10;QBCG74W+wzIFL6VuzEFidJWiFLyJabDXITsmqdnZkN1q7NN3DkIvwz8M8/18q83oOnWlIbSeDcym&#13;&#10;CSjiytuWawPl58dbBipEZIudZzJwpwCb9fPTCnPrb3ykaxFrJRAOORpoYuxzrUPVkMMw9T2x3M5+&#13;&#10;cBhlHWptB7wJ3HU6TZK5dtiyNDTY07ah6lL8OAPZV5odLsfftCy/cbHzcft6PhXGTF7G3VLG+xJU&#13;&#10;pDH+fzwQeysOM3EQI0mg9PoPAAD//wMAUEsBAi0AFAAGAAgAAAAhAJytYzPvAAAAiAEAABMAAAAA&#13;&#10;AAAAAAAAAAAAAAAAAFtDb250ZW50X1R5cGVzXS54bWxQSwECLQAUAAYACAAAACEAUefxpr8AAAAW&#13;&#10;AQAACwAAAAAAAAAAAAAAAAAgAQAAX3JlbHMvLnJlbHNQSwECLQAUAAYACAAAACEAiR7VxMgAAADi&#13;&#10;AAAADwAAAAAAAAAAAAAAAAAIAgAAZHJzL2Rvd25yZXYueG1sUEsFBgAAAAADAAMAtwAAAP0CAAAA&#13;&#10;AA==&#13;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24"/>
        </w:rPr>
        <w:t xml:space="preserve"> </w:t>
      </w:r>
    </w:p>
    <w:p w:rsidR="001015AF" w:rsidRDefault="00F326B6">
      <w:pPr>
        <w:spacing w:after="0"/>
        <w:ind w:left="51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12334" cy="73151"/>
                <wp:effectExtent l="0" t="0" r="0" b="0"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334" cy="73151"/>
                          <a:chOff x="0" y="0"/>
                          <a:chExt cx="5612334" cy="73151"/>
                        </a:xfrm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2828798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798" h="73151">
                                <a:moveTo>
                                  <a:pt x="0" y="0"/>
                                </a:moveTo>
                                <a:lnTo>
                                  <a:pt x="2828798" y="0"/>
                                </a:lnTo>
                                <a:lnTo>
                                  <a:pt x="2828798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73152" y="0"/>
                            <a:ext cx="2684018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73151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828874" y="0"/>
                            <a:ext cx="2783459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459" h="73151">
                                <a:moveTo>
                                  <a:pt x="0" y="0"/>
                                </a:moveTo>
                                <a:lnTo>
                                  <a:pt x="2783459" y="0"/>
                                </a:lnTo>
                                <a:lnTo>
                                  <a:pt x="27834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902026" y="0"/>
                            <a:ext cx="2637155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155" h="73151">
                                <a:moveTo>
                                  <a:pt x="0" y="0"/>
                                </a:moveTo>
                                <a:lnTo>
                                  <a:pt x="2637155" y="0"/>
                                </a:lnTo>
                                <a:lnTo>
                                  <a:pt x="2637155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E7F31" id="Group 441" o:spid="_x0000_s1026" style="width:441.9pt;height:5.75pt;mso-position-horizontal-relative:char;mso-position-vertical-relative:line" coordsize="56123,7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zfkI2AwAAXBEAAA4AAABkcnMvZTJvRG9jLnhtbOxYyW7bMBC9F+g/CLo3WhxvQuwAadpc&#13;&#10;irZo0g9gKGoBKJEgGcv++w5HEi07deqkQREU9kGmyOHTzOO8IaWLy3XFvRVTuhT1wo/OQt9jNRVp&#13;&#10;WecL/+fd5w8z39OG1CnhomYLf8O0f7l8/+6ikQmLRSF4ypQHILVOGrnwC2NkEgSaFqwi+kxIVsNg&#13;&#10;JlRFDNyqPEgVaQC94kEchpOgESqVSlCmNfRet4P+EvGzjFHzLcs0Mx5f+OCbwavC6z1eg+UFSXJF&#13;&#10;ZFHSzg/yAjcqUtbwVAd1TQzxHlT5CKoqqRJaZOaMiioQWVZShkFAOFG4F86NEg8Sg8mTJpeOJ+B2&#13;&#10;j6gXw9Kvqxslb+V35QEVjcyBDLy1wawzVdl/cNNbI12bLWlsbTwKveNJFI9G575HYXA6isaRb6FI&#13;&#10;Qgvg/vE8Wnx6embQPzjYcaeRkCJ6S4L+OxJuCyIZcqsTIAHiL9OFP4lGvleTClIVDTzsQGbQbEuU&#13;&#10;TjSQdjRL8SyeTeeghl2WXKxA14M2N0wg4WT1RZuWxTx1TVK4Jl3Xrq0gy5/Ob0mMnWqdtU2vWfjO&#13;&#10;n6JfNDtaiRW7E2hn9lcOXN0O83po5sBceoBxb9L/S0Qcmm6T5aA5aHYnq/5gCOawVs4IGjZe7HEc&#13;&#10;QOeQal5bOmAiJVB/Mk4M6rgqDRQmXlZQ1eJpGA6QAc7mYrv82DIbzixpvP7BMsgj1Irt0Cq//8iV&#13;&#10;tyK2/uAP0QmXBel6e5c72859ALIAWcm5w4xw7g7m+Gp+dT3uITprO5Fh8XNTw3Yq7fxpKyCUEQjL&#13;&#10;1UEgxs3CZ4vaOIAaynf7mEHEtnkv0k1bPJAVUKgtI/9EqlBzdqUKHc+Sqk3AGDOsXV4goCtN8WR2&#13;&#10;HkZvSK69P68i1x7sCLkOTE9ybQ8RbYU5ydUevX53ajm0s0KZ2pVrW7dssYAN+Iid1e4dsymI3OXt&#13;&#10;QLDT2eh8PH87+2vvz6sItgdzgbstbrvPdvvrwPQk2JNgj3nNOCTYyb5goeNZ+2s8D+MwhlkubweC&#13;&#10;nYym0RhKwFs5EPf+vIpgezAX+GHBDkxPgv1PBYtvsvAGj4f77muD/UQwvMfXiu1HkeUvAAAA//8D&#13;&#10;AFBLAwQUAAYACAAAACEAB4j1kd8AAAAKAQAADwAAAGRycy9kb3ducmV2LnhtbEyPzWrDQAyE74W+&#13;&#10;w6JCb83aDSnG8TqE9OcUCk0KpTfFVmwTr9Z4N7bz9lV7SS8DYqTRfNlqsq0aqPeNYwPxLAJFXLiy&#13;&#10;4crA5/71IQHlA3KJrWMycCEPq/z2JsO0dCN/0LALlZIQ9ikaqEPoUq19UZNFP3MdsXhH11sMMvaV&#13;&#10;LnscJdy2+jGKnrTFhuVDjR1taipOu7M18DbiuJ7HL8P2dNxcvveL969tTMbc303PS5H1ElSgKVwv&#13;&#10;4JdB+kMuxQ7uzKVXrQGhCX8qXpLMheUgS/EClM4z/R8h/wEAAP//AwBQSwECLQAUAAYACAAAACEA&#13;&#10;WiKTo/8AAADlAQAAEwAAAAAAAAAAAAAAAAAAAAAAW0NvbnRlbnRfVHlwZXNdLnhtbFBLAQItABQA&#13;&#10;BgAIAAAAIQCnSs841wAAAJYBAAALAAAAAAAAAAAAAAAAADABAABfcmVscy8ucmVsc1BLAQItABQA&#13;&#10;BgAIAAAAIQCCc35CNgMAAFwRAAAOAAAAAAAAAAAAAAAAADACAABkcnMvZTJvRG9jLnhtbFBLAQIt&#13;&#10;ABQABgAIAAAAIQAHiPWR3wAAAAoBAAAPAAAAAAAAAAAAAAAAAJIFAABkcnMvZG93bnJldi54bWxQ&#13;&#10;SwUGAAAAAAQABADzAAAAngYAAAAA&#13;&#10;">
                <v:shape id="Shape 613" o:spid="_x0000_s1027" style="position:absolute;width:28287;height:731;visibility:visible;mso-wrap-style:square;v-text-anchor:top" coordsize="2828798,731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7+JHMsAAADiAAAADwAAAGRycy9kb3ducmV2LnhtbESPQWvC&#13;&#10;QBSE7wX/w/IKXqRurCBtdBVpKW2CF1NLr4/saxKSfRuya4z+elcQehkYhvmGWW0G04ieOldZVjCb&#13;&#10;RiCIc6srLhQcvj+eXkA4j6yxsUwKzuRgsx49rDDW9sR76jNfiABhF6OC0vs2ltLlJRl0U9sSh+zP&#13;&#10;dgZ9sF0hdYenADeNfI6ihTRYcVgosaW3kvI6OxoFRXZJf/PPvq0n9e7nNb0khyRNlBo/Du/LINsl&#13;&#10;CE+D/2/cEV9awWI2h9uj8AaEXF8BAAD//wMAUEsBAi0AFAAGAAgAAAAhAJytYzPvAAAAiAEAABMA&#13;&#10;AAAAAAAAAAAAAAAAAAAAAFtDb250ZW50X1R5cGVzXS54bWxQSwECLQAUAAYACAAAACEAUefxpr8A&#13;&#10;AAAWAQAACwAAAAAAAAAAAAAAAAAgAQAAX3JlbHMvLnJlbHNQSwECLQAUAAYACAAAACEAe7+JHMsA&#13;&#10;AADiAAAADwAAAAAAAAAAAAAAAAAIAgAAZHJzL2Rvd25yZXYueG1sUEsFBgAAAAADAAMAtwAAAAAD&#13;&#10;AAAAAA==&#13;&#10;" path="m,l2828798,r,73151l,73151,,e" fillcolor="#5b9bd5" stroked="f" strokeweight="0">
                  <v:stroke miterlimit="83231f" joinstyle="miter"/>
                  <v:path arrowok="t" textboxrect="0,0,2828798,73151"/>
                </v:shape>
                <v:shape id="Shape 614" o:spid="_x0000_s1028" style="position:absolute;left:731;width:26840;height:731;visibility:visible;mso-wrap-style:square;v-text-anchor:top" coordsize="2684018,731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hQtscAAADiAAAADwAAAGRycy9kb3ducmV2LnhtbESPQWvC&#13;&#10;QBSE7wX/w/IEb3VjLKFGV5GI4K249aC3R/aZBLNvQ3bV+O+7hUIvA8Mw3zCrzWBb8aDeN44VzKYJ&#13;&#10;COLSmYYrBafv/fsnCB+QDbaOScGLPGzWo7cV5sY9+UgPHSoRIexzVFCH0OVS+rImi37qOuKYXV1v&#13;&#10;MUTbV9L0+Ixw28o0STJpseG4UGNHRU3lTd+tggUVp0vapV+4CPNjdk60LnSh1GQ87JZRtksQgYbw&#13;&#10;3/hDHIyCbPYBv4/iGxBy/QMAAP//AwBQSwECLQAUAAYACAAAACEAnK1jM+8AAACIAQAAEwAAAAAA&#13;&#10;AAAAAAAAAAAAAAAAW0NvbnRlbnRfVHlwZXNdLnhtbFBLAQItABQABgAIAAAAIQBR5/GmvwAAABYB&#13;&#10;AAALAAAAAAAAAAAAAAAAACABAABfcmVscy8ucmVsc1BLAQItABQABgAIAAAAIQAHGFC2xwAAAOIA&#13;&#10;AAAPAAAAAAAAAAAAAAAAAAgCAABkcnMvZG93bnJldi54bWxQSwUGAAAAAAMAAwC3AAAA/AIAAAAA&#13;&#10;" path="m,l2684018,r,73151l,73151,,e" fillcolor="#5b9bd5" stroked="f" strokeweight="0">
                  <v:stroke miterlimit="83231f" joinstyle="miter"/>
                  <v:path arrowok="t" textboxrect="0,0,2684018,73151"/>
                </v:shape>
                <v:shape id="Shape 615" o:spid="_x0000_s1029" style="position:absolute;left:28288;width:27835;height:731;visibility:visible;mso-wrap-style:square;v-text-anchor:top" coordsize="2783459,731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3dgqckAAADiAAAADwAAAGRycy9kb3ducmV2LnhtbESPQWvC&#13;&#10;QBSE70L/w/IKvTUbpY02uoooheKhYBSht0f2mYRk34bsatJ/7wqCl4FhmG+YxWowjbhS5yrLCsZR&#13;&#10;DII4t7riQsHx8P0+A+E8ssbGMin4Jwer5ctogam2Pe/pmvlCBAi7FBWU3replC4vyaCLbEscsrPt&#13;&#10;DPpgu0LqDvsAN42cxHEiDVYcFkpsaVNSXmcXE3bt3/S3OtUfmB0nfX+ud6evNlHq7XXYzoOs5yA8&#13;&#10;Df7ZeCB+tIJk/An3R+ENCLm8AQAA//8DAFBLAQItABQABgAIAAAAIQCcrWMz7wAAAIgBAAATAAAA&#13;&#10;AAAAAAAAAAAAAAAAAABbQ29udGVudF9UeXBlc10ueG1sUEsBAi0AFAAGAAgAAAAhAFHn8aa/AAAA&#13;&#10;FgEAAAsAAAAAAAAAAAAAAAAAIAEAAF9yZWxzLy5yZWxzUEsBAi0AFAAGAAgAAAAhAI93YKnJAAAA&#13;&#10;4gAAAA8AAAAAAAAAAAAAAAAACAIAAGRycy9kb3ducmV2LnhtbFBLBQYAAAAAAwADALcAAAD+AgAA&#13;&#10;AAA=&#13;&#10;" path="m,l2783459,r,73151l,73151,,e" fillcolor="#5b9bd5" stroked="f" strokeweight="0">
                  <v:stroke miterlimit="83231f" joinstyle="miter"/>
                  <v:path arrowok="t" textboxrect="0,0,2783459,73151"/>
                </v:shape>
                <v:shape id="Shape 616" o:spid="_x0000_s1030" style="position:absolute;left:29020;width:26371;height:731;visibility:visible;mso-wrap-style:square;v-text-anchor:top" coordsize="2637155,731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+rm8kAAADiAAAADwAAAGRycy9kb3ducmV2LnhtbESP3WrC&#13;&#10;QBSE7wt9h+UUeqcbW4glukr/CSIVo3h9yB6TtNmzYXcb49t3BaE3A8Mw3zDz5WBa0ZPzjWUFk3EC&#13;&#10;gri0uuFKwX73MXoC4QOyxtYyKTiTh+Xi9maOmbYn3lJfhEpECPsMFdQhdJmUvqzJoB/bjjhmR+sM&#13;&#10;hmhdJbXDU4SbVj4kSSoNNhwXauzotabyp/g1CvLH76/Veeq8XIWXYi0P/Wf+vlHq/m54m0V5noEI&#13;&#10;NIT/xhWRawXpJIXLo/gGhFz8AQAA//8DAFBLAQItABQABgAIAAAAIQCcrWMz7wAAAIgBAAATAAAA&#13;&#10;AAAAAAAAAAAAAAAAAABbQ29udGVudF9UeXBlc10ueG1sUEsBAi0AFAAGAAgAAAAhAFHn8aa/AAAA&#13;&#10;FgEAAAsAAAAAAAAAAAAAAAAAIAEAAF9yZWxzLy5yZWxzUEsBAi0AFAAGAAgAAAAhALQvq5vJAAAA&#13;&#10;4gAAAA8AAAAAAAAAAAAAAAAACAIAAGRycy9kb3ducmV2LnhtbFBLBQYAAAAAAwADALcAAAD+AgAA&#13;&#10;AAA=&#13;&#10;" path="m,l2637155,r,73151l,73151,,e" fillcolor="#5b9bd5" stroked="f" strokeweight="0">
                  <v:stroke miterlimit="83231f" joinstyle="miter"/>
                  <v:path arrowok="t" textboxrect="0,0,2637155,73151"/>
                </v:shape>
                <w10:anchorlock/>
              </v:group>
            </w:pict>
          </mc:Fallback>
        </mc:AlternateContent>
      </w:r>
    </w:p>
    <w:p w:rsidR="001015AF" w:rsidRDefault="00F326B6">
      <w:pPr>
        <w:spacing w:after="34"/>
        <w:ind w:right="1050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015AF" w:rsidRDefault="00F326B6">
      <w:pPr>
        <w:tabs>
          <w:tab w:val="center" w:pos="1643"/>
          <w:tab w:val="center" w:pos="9196"/>
        </w:tabs>
        <w:spacing w:after="161"/>
      </w:pPr>
      <w:r>
        <w:tab/>
      </w:r>
      <w:r>
        <w:rPr>
          <w:color w:val="808080"/>
          <w:sz w:val="18"/>
        </w:rPr>
        <w:t xml:space="preserve">UNIVERSIDAD DEL SURESTE </w:t>
      </w:r>
      <w:r>
        <w:rPr>
          <w:color w:val="808080"/>
          <w:sz w:val="18"/>
        </w:rPr>
        <w:tab/>
        <w:t xml:space="preserve">2 </w:t>
      </w:r>
    </w:p>
    <w:p w:rsidR="00FD7D06" w:rsidRDefault="00F326B6" w:rsidP="00BB4327">
      <w:pPr>
        <w:spacing w:after="0"/>
      </w:pPr>
      <w:r>
        <w:t xml:space="preserve"> </w:t>
      </w:r>
    </w:p>
    <w:p w:rsidR="00175D06" w:rsidRDefault="00175D06" w:rsidP="00175D06">
      <w:pPr>
        <w:rPr>
          <w:noProof/>
        </w:rPr>
      </w:pPr>
      <w:r>
        <w:rPr>
          <w:noProof/>
        </w:rPr>
        <w:t xml:space="preserve"> Ensayo sobre L</w:t>
      </w:r>
      <w:r>
        <w:rPr>
          <w:rFonts w:hint="eastAsia"/>
          <w:noProof/>
        </w:rPr>
        <w:t>í</w:t>
      </w:r>
      <w:r>
        <w:rPr>
          <w:noProof/>
        </w:rPr>
        <w:t>mites y Derivadas en Matem</w:t>
      </w:r>
      <w:r>
        <w:rPr>
          <w:rFonts w:hint="eastAsia"/>
          <w:noProof/>
        </w:rPr>
        <w:t>á</w:t>
      </w:r>
      <w:r>
        <w:rPr>
          <w:noProof/>
        </w:rPr>
        <w:t>ticas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1. Concepto de L</w:t>
      </w:r>
      <w:r>
        <w:rPr>
          <w:rFonts w:hint="eastAsia"/>
          <w:noProof/>
        </w:rPr>
        <w:t>í</w:t>
      </w:r>
      <w:r>
        <w:rPr>
          <w:noProof/>
        </w:rPr>
        <w:t>mites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En matem</w:t>
      </w:r>
      <w:r>
        <w:rPr>
          <w:rFonts w:hint="eastAsia"/>
          <w:noProof/>
        </w:rPr>
        <w:t>á</w:t>
      </w:r>
      <w:r>
        <w:rPr>
          <w:noProof/>
        </w:rPr>
        <w:t>ticas, el concepto de l</w:t>
      </w:r>
      <w:r>
        <w:rPr>
          <w:rFonts w:hint="eastAsia"/>
          <w:noProof/>
        </w:rPr>
        <w:t>í</w:t>
      </w:r>
      <w:r>
        <w:rPr>
          <w:noProof/>
        </w:rPr>
        <w:t>mite es fundamental para comprender el comportamiento de funciones en puntos espec</w:t>
      </w:r>
      <w:r>
        <w:rPr>
          <w:rFonts w:hint="eastAsia"/>
          <w:noProof/>
        </w:rPr>
        <w:t>í</w:t>
      </w:r>
      <w:r>
        <w:rPr>
          <w:noProof/>
        </w:rPr>
        <w:t>ficos o en el infinito. Cuando hablamos de l</w:t>
      </w:r>
      <w:r>
        <w:rPr>
          <w:rFonts w:hint="eastAsia"/>
          <w:noProof/>
        </w:rPr>
        <w:t>í</w:t>
      </w:r>
      <w:r>
        <w:rPr>
          <w:noProof/>
        </w:rPr>
        <w:t>mites, nos referimos a la noci</w:t>
      </w:r>
      <w:r>
        <w:rPr>
          <w:rFonts w:hint="eastAsia"/>
          <w:noProof/>
        </w:rPr>
        <w:t>ó</w:t>
      </w:r>
      <w:r>
        <w:rPr>
          <w:noProof/>
        </w:rPr>
        <w:t>n intuitiva de c</w:t>
      </w:r>
      <w:r>
        <w:rPr>
          <w:rFonts w:hint="eastAsia"/>
          <w:noProof/>
        </w:rPr>
        <w:t>ó</w:t>
      </w:r>
      <w:r>
        <w:rPr>
          <w:noProof/>
        </w:rPr>
        <w:t>mo una funci</w:t>
      </w:r>
      <w:r>
        <w:rPr>
          <w:rFonts w:hint="eastAsia"/>
          <w:noProof/>
        </w:rPr>
        <w:t>ó</w:t>
      </w:r>
      <w:r>
        <w:rPr>
          <w:noProof/>
        </w:rPr>
        <w:t>n se aproxima a un cierto valor a medida que la variable independiente se acerca a cierto punto.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1.1 Propiedades de los L</w:t>
      </w:r>
      <w:r>
        <w:rPr>
          <w:rFonts w:hint="eastAsia"/>
          <w:noProof/>
        </w:rPr>
        <w:t>í</w:t>
      </w:r>
      <w:r>
        <w:rPr>
          <w:noProof/>
        </w:rPr>
        <w:t>mites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Los l</w:t>
      </w:r>
      <w:r>
        <w:rPr>
          <w:rFonts w:hint="eastAsia"/>
          <w:noProof/>
        </w:rPr>
        <w:t>í</w:t>
      </w:r>
      <w:r>
        <w:rPr>
          <w:noProof/>
        </w:rPr>
        <w:t>mites poseen diversas propiedades que facilitan su c</w:t>
      </w:r>
      <w:r>
        <w:rPr>
          <w:rFonts w:hint="eastAsia"/>
          <w:noProof/>
        </w:rPr>
        <w:t>á</w:t>
      </w:r>
      <w:r>
        <w:rPr>
          <w:noProof/>
        </w:rPr>
        <w:t>lculo y comprensi</w:t>
      </w:r>
      <w:r>
        <w:rPr>
          <w:rFonts w:hint="eastAsia"/>
          <w:noProof/>
        </w:rPr>
        <w:t>ó</w:t>
      </w:r>
      <w:r>
        <w:rPr>
          <w:noProof/>
        </w:rPr>
        <w:t>n. Entre estas propiedades se encuentran la suma, resta, multiplicaci</w:t>
      </w:r>
      <w:r>
        <w:rPr>
          <w:rFonts w:hint="eastAsia"/>
          <w:noProof/>
        </w:rPr>
        <w:t>ó</w:t>
      </w:r>
      <w:r>
        <w:rPr>
          <w:noProof/>
        </w:rPr>
        <w:t>n y divisi</w:t>
      </w:r>
      <w:r>
        <w:rPr>
          <w:rFonts w:hint="eastAsia"/>
          <w:noProof/>
        </w:rPr>
        <w:t>ó</w:t>
      </w:r>
      <w:r>
        <w:rPr>
          <w:noProof/>
        </w:rPr>
        <w:t>n de l</w:t>
      </w:r>
      <w:r>
        <w:rPr>
          <w:rFonts w:hint="eastAsia"/>
          <w:noProof/>
        </w:rPr>
        <w:t>í</w:t>
      </w:r>
      <w:r>
        <w:rPr>
          <w:noProof/>
        </w:rPr>
        <w:t>mites, as</w:t>
      </w:r>
      <w:r>
        <w:rPr>
          <w:rFonts w:hint="eastAsia"/>
          <w:noProof/>
        </w:rPr>
        <w:t>í</w:t>
      </w:r>
      <w:r>
        <w:rPr>
          <w:noProof/>
        </w:rPr>
        <w:t xml:space="preserve"> como el teorema del sandwich y el teorema del l</w:t>
      </w:r>
      <w:r>
        <w:rPr>
          <w:rFonts w:hint="eastAsia"/>
          <w:noProof/>
        </w:rPr>
        <w:t>í</w:t>
      </w:r>
      <w:r>
        <w:rPr>
          <w:noProof/>
        </w:rPr>
        <w:t xml:space="preserve">mite </w:t>
      </w:r>
      <w:r>
        <w:rPr>
          <w:rFonts w:hint="eastAsia"/>
          <w:noProof/>
        </w:rPr>
        <w:t>ú</w:t>
      </w:r>
      <w:r>
        <w:rPr>
          <w:noProof/>
        </w:rPr>
        <w:t>nico.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1.2 L</w:t>
      </w:r>
      <w:r>
        <w:rPr>
          <w:rFonts w:hint="eastAsia"/>
          <w:noProof/>
        </w:rPr>
        <w:t>í</w:t>
      </w:r>
      <w:r>
        <w:rPr>
          <w:noProof/>
        </w:rPr>
        <w:t>mites Unilaterales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Los l</w:t>
      </w:r>
      <w:r>
        <w:rPr>
          <w:rFonts w:hint="eastAsia"/>
          <w:noProof/>
        </w:rPr>
        <w:t>í</w:t>
      </w:r>
      <w:r>
        <w:rPr>
          <w:noProof/>
        </w:rPr>
        <w:t>mites unilaterales son una extensi</w:t>
      </w:r>
      <w:r>
        <w:rPr>
          <w:rFonts w:hint="eastAsia"/>
          <w:noProof/>
        </w:rPr>
        <w:t>ó</w:t>
      </w:r>
      <w:r>
        <w:rPr>
          <w:noProof/>
        </w:rPr>
        <w:t>n del concepto de l</w:t>
      </w:r>
      <w:r>
        <w:rPr>
          <w:rFonts w:hint="eastAsia"/>
          <w:noProof/>
        </w:rPr>
        <w:t>í</w:t>
      </w:r>
      <w:r>
        <w:rPr>
          <w:noProof/>
        </w:rPr>
        <w:t>mites, donde se analiza el comportamiento de una funci</w:t>
      </w:r>
      <w:r>
        <w:rPr>
          <w:rFonts w:hint="eastAsia"/>
          <w:noProof/>
        </w:rPr>
        <w:t>ó</w:t>
      </w:r>
      <w:r>
        <w:rPr>
          <w:noProof/>
        </w:rPr>
        <w:t>n hacia un valor espec</w:t>
      </w:r>
      <w:r>
        <w:rPr>
          <w:rFonts w:hint="eastAsia"/>
          <w:noProof/>
        </w:rPr>
        <w:t>í</w:t>
      </w:r>
      <w:r>
        <w:rPr>
          <w:noProof/>
        </w:rPr>
        <w:t>fico desde un lado, ya sea desde la izquierda (l</w:t>
      </w:r>
      <w:r>
        <w:rPr>
          <w:rFonts w:hint="eastAsia"/>
          <w:noProof/>
        </w:rPr>
        <w:t>í</w:t>
      </w:r>
      <w:r>
        <w:rPr>
          <w:noProof/>
        </w:rPr>
        <w:t>mite lateral izquierdo) o desde la derecha (l</w:t>
      </w:r>
      <w:r>
        <w:rPr>
          <w:rFonts w:hint="eastAsia"/>
          <w:noProof/>
        </w:rPr>
        <w:t>í</w:t>
      </w:r>
      <w:r>
        <w:rPr>
          <w:noProof/>
        </w:rPr>
        <w:t>mite lateral derecho).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1.3 C</w:t>
      </w:r>
      <w:r>
        <w:rPr>
          <w:rFonts w:hint="eastAsia"/>
          <w:noProof/>
        </w:rPr>
        <w:t>á</w:t>
      </w:r>
      <w:r>
        <w:rPr>
          <w:noProof/>
        </w:rPr>
        <w:t>lculo de L</w:t>
      </w:r>
      <w:r>
        <w:rPr>
          <w:rFonts w:hint="eastAsia"/>
          <w:noProof/>
        </w:rPr>
        <w:t>í</w:t>
      </w:r>
      <w:r>
        <w:rPr>
          <w:noProof/>
        </w:rPr>
        <w:t>mites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El c</w:t>
      </w:r>
      <w:r>
        <w:rPr>
          <w:rFonts w:hint="eastAsia"/>
          <w:noProof/>
        </w:rPr>
        <w:t>á</w:t>
      </w:r>
      <w:r>
        <w:rPr>
          <w:noProof/>
        </w:rPr>
        <w:t>lculo de l</w:t>
      </w:r>
      <w:r>
        <w:rPr>
          <w:rFonts w:hint="eastAsia"/>
          <w:noProof/>
        </w:rPr>
        <w:t>í</w:t>
      </w:r>
      <w:r>
        <w:rPr>
          <w:noProof/>
        </w:rPr>
        <w:t>mites es un proceso que implica evaluar el comportamiento de una funci</w:t>
      </w:r>
      <w:r>
        <w:rPr>
          <w:rFonts w:hint="eastAsia"/>
          <w:noProof/>
        </w:rPr>
        <w:t>ó</w:t>
      </w:r>
      <w:r>
        <w:rPr>
          <w:noProof/>
        </w:rPr>
        <w:t>n en un punto espec</w:t>
      </w:r>
      <w:r>
        <w:rPr>
          <w:rFonts w:hint="eastAsia"/>
          <w:noProof/>
        </w:rPr>
        <w:t>í</w:t>
      </w:r>
      <w:r>
        <w:rPr>
          <w:noProof/>
        </w:rPr>
        <w:t>fico o en el infinito. Para calcular l</w:t>
      </w:r>
      <w:r>
        <w:rPr>
          <w:rFonts w:hint="eastAsia"/>
          <w:noProof/>
        </w:rPr>
        <w:t>í</w:t>
      </w:r>
      <w:r>
        <w:rPr>
          <w:noProof/>
        </w:rPr>
        <w:t>mites, se utilizan diversas t</w:t>
      </w:r>
      <w:r>
        <w:rPr>
          <w:rFonts w:hint="eastAsia"/>
          <w:noProof/>
        </w:rPr>
        <w:t>é</w:t>
      </w:r>
      <w:r>
        <w:rPr>
          <w:noProof/>
        </w:rPr>
        <w:t>cnicas como factorizaci</w:t>
      </w:r>
      <w:r>
        <w:rPr>
          <w:rFonts w:hint="eastAsia"/>
          <w:noProof/>
        </w:rPr>
        <w:t>ó</w:t>
      </w:r>
      <w:r>
        <w:rPr>
          <w:noProof/>
        </w:rPr>
        <w:t>n, racionalizaci</w:t>
      </w:r>
      <w:r>
        <w:rPr>
          <w:rFonts w:hint="eastAsia"/>
          <w:noProof/>
        </w:rPr>
        <w:t>ó</w:t>
      </w:r>
      <w:r>
        <w:rPr>
          <w:noProof/>
        </w:rPr>
        <w:t>n, y el uso de reglas espec</w:t>
      </w:r>
      <w:r>
        <w:rPr>
          <w:rFonts w:hint="eastAsia"/>
          <w:noProof/>
        </w:rPr>
        <w:t>í</w:t>
      </w:r>
      <w:r>
        <w:rPr>
          <w:noProof/>
        </w:rPr>
        <w:t>ficas para determinar l</w:t>
      </w:r>
      <w:r>
        <w:rPr>
          <w:rFonts w:hint="eastAsia"/>
          <w:noProof/>
        </w:rPr>
        <w:t>í</w:t>
      </w:r>
      <w:r>
        <w:rPr>
          <w:noProof/>
        </w:rPr>
        <w:t>mites trigonom</w:t>
      </w:r>
      <w:r>
        <w:rPr>
          <w:rFonts w:hint="eastAsia"/>
          <w:noProof/>
        </w:rPr>
        <w:t>é</w:t>
      </w:r>
      <w:r>
        <w:rPr>
          <w:noProof/>
        </w:rPr>
        <w:t>tricos o exponenciales.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2. L</w:t>
      </w:r>
      <w:r>
        <w:rPr>
          <w:rFonts w:hint="eastAsia"/>
          <w:noProof/>
        </w:rPr>
        <w:t>í</w:t>
      </w:r>
      <w:r>
        <w:rPr>
          <w:noProof/>
        </w:rPr>
        <w:t>mites al Infinito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Cuando hablamos de l</w:t>
      </w:r>
      <w:r>
        <w:rPr>
          <w:rFonts w:hint="eastAsia"/>
          <w:noProof/>
        </w:rPr>
        <w:t>í</w:t>
      </w:r>
      <w:r>
        <w:rPr>
          <w:noProof/>
        </w:rPr>
        <w:t>mites al infinito, nos referimos a c</w:t>
      </w:r>
      <w:r>
        <w:rPr>
          <w:rFonts w:hint="eastAsia"/>
          <w:noProof/>
        </w:rPr>
        <w:t>ó</w:t>
      </w:r>
      <w:r>
        <w:rPr>
          <w:noProof/>
        </w:rPr>
        <w:t>mo una funci</w:t>
      </w:r>
      <w:r>
        <w:rPr>
          <w:rFonts w:hint="eastAsia"/>
          <w:noProof/>
        </w:rPr>
        <w:t>ó</w:t>
      </w:r>
      <w:r>
        <w:rPr>
          <w:noProof/>
        </w:rPr>
        <w:t>n se comporta cuando la variable independiente tiende hacia valores extremadamente grandes o peque</w:t>
      </w:r>
      <w:r>
        <w:rPr>
          <w:rFonts w:hint="eastAsia"/>
          <w:noProof/>
        </w:rPr>
        <w:t>ñ</w:t>
      </w:r>
      <w:r>
        <w:rPr>
          <w:noProof/>
        </w:rPr>
        <w:t>os. Los l</w:t>
      </w:r>
      <w:r>
        <w:rPr>
          <w:rFonts w:hint="eastAsia"/>
          <w:noProof/>
        </w:rPr>
        <w:t>í</w:t>
      </w:r>
      <w:r>
        <w:rPr>
          <w:noProof/>
        </w:rPr>
        <w:t>mites al infinito pueden ser finitos o infinitos, y su c</w:t>
      </w:r>
      <w:r>
        <w:rPr>
          <w:rFonts w:hint="eastAsia"/>
          <w:noProof/>
        </w:rPr>
        <w:t>á</w:t>
      </w:r>
      <w:r>
        <w:rPr>
          <w:noProof/>
        </w:rPr>
        <w:t>lculo requiere considerar el grado relativo de las funciones en el numerador y el denominador.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2.1 L</w:t>
      </w:r>
      <w:r>
        <w:rPr>
          <w:rFonts w:hint="eastAsia"/>
          <w:noProof/>
        </w:rPr>
        <w:t>í</w:t>
      </w:r>
      <w:r>
        <w:rPr>
          <w:noProof/>
        </w:rPr>
        <w:t>mites Infinitos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Los l</w:t>
      </w:r>
      <w:r>
        <w:rPr>
          <w:rFonts w:hint="eastAsia"/>
          <w:noProof/>
        </w:rPr>
        <w:t>í</w:t>
      </w:r>
      <w:r>
        <w:rPr>
          <w:noProof/>
        </w:rPr>
        <w:t>mites infinitos son aquellos en los que la funci</w:t>
      </w:r>
      <w:r>
        <w:rPr>
          <w:rFonts w:hint="eastAsia"/>
          <w:noProof/>
        </w:rPr>
        <w:t>ó</w:t>
      </w:r>
      <w:r>
        <w:rPr>
          <w:noProof/>
        </w:rPr>
        <w:t>n se aproxima a infinito o menos infinito a medida que la variable independiente se acerca a cierto valor. Estos l</w:t>
      </w:r>
      <w:r>
        <w:rPr>
          <w:rFonts w:hint="eastAsia"/>
          <w:noProof/>
        </w:rPr>
        <w:t>í</w:t>
      </w:r>
      <w:r>
        <w:rPr>
          <w:noProof/>
        </w:rPr>
        <w:t>mites pueden ser positivos o negativos, y su c</w:t>
      </w:r>
      <w:r>
        <w:rPr>
          <w:rFonts w:hint="eastAsia"/>
          <w:noProof/>
        </w:rPr>
        <w:t>á</w:t>
      </w:r>
      <w:r>
        <w:rPr>
          <w:noProof/>
        </w:rPr>
        <w:t>lculo implica entender c</w:t>
      </w:r>
      <w:r>
        <w:rPr>
          <w:rFonts w:hint="eastAsia"/>
          <w:noProof/>
        </w:rPr>
        <w:t>ó</w:t>
      </w:r>
      <w:r>
        <w:rPr>
          <w:noProof/>
        </w:rPr>
        <w:t>mo la funci</w:t>
      </w:r>
      <w:r>
        <w:rPr>
          <w:rFonts w:hint="eastAsia"/>
          <w:noProof/>
        </w:rPr>
        <w:t>ó</w:t>
      </w:r>
      <w:r>
        <w:rPr>
          <w:noProof/>
        </w:rPr>
        <w:t>n crece o decrece indefinidamente.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2.2 Continuidad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 continuidad es una propiedad fundamental de las funciones que indica la ausencia de saltos o discontinuidades en su gr</w:t>
      </w:r>
      <w:r>
        <w:rPr>
          <w:rFonts w:hint="eastAsia"/>
          <w:noProof/>
        </w:rPr>
        <w:t>á</w:t>
      </w:r>
      <w:r>
        <w:rPr>
          <w:noProof/>
        </w:rPr>
        <w:t>fica. Una funci</w:t>
      </w:r>
      <w:r>
        <w:rPr>
          <w:rFonts w:hint="eastAsia"/>
          <w:noProof/>
        </w:rPr>
        <w:t>ó</w:t>
      </w:r>
      <w:r>
        <w:rPr>
          <w:noProof/>
        </w:rPr>
        <w:t>n se considera continua en un punto si su valor en ese punto coincide con el valor del l</w:t>
      </w:r>
      <w:r>
        <w:rPr>
          <w:rFonts w:hint="eastAsia"/>
          <w:noProof/>
        </w:rPr>
        <w:t>í</w:t>
      </w:r>
      <w:r>
        <w:rPr>
          <w:noProof/>
        </w:rPr>
        <w:t>mite cuando la variable independiente se acerca a ese punto.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2.3 Continuidad Aplicada a Desigualdades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 continuidad aplicada a desigualdades se refiere al estudio de c</w:t>
      </w:r>
      <w:r>
        <w:rPr>
          <w:rFonts w:hint="eastAsia"/>
          <w:noProof/>
        </w:rPr>
        <w:t>ó</w:t>
      </w:r>
      <w:r>
        <w:rPr>
          <w:noProof/>
        </w:rPr>
        <w:t>mo las propiedades de continuidad de una funci</w:t>
      </w:r>
      <w:r>
        <w:rPr>
          <w:rFonts w:hint="eastAsia"/>
          <w:noProof/>
        </w:rPr>
        <w:t>ó</w:t>
      </w:r>
      <w:r>
        <w:rPr>
          <w:noProof/>
        </w:rPr>
        <w:t>n afectan las desigualdades que esta satisface. En particular, se analiza c</w:t>
      </w:r>
      <w:r>
        <w:rPr>
          <w:rFonts w:hint="eastAsia"/>
          <w:noProof/>
        </w:rPr>
        <w:t>ó</w:t>
      </w:r>
      <w:r>
        <w:rPr>
          <w:noProof/>
        </w:rPr>
        <w:t>mo la continuidad influye en la existencia de soluciones para desigualdades y en la posibilidad de utilizar m</w:t>
      </w:r>
      <w:r>
        <w:rPr>
          <w:rFonts w:hint="eastAsia"/>
          <w:noProof/>
        </w:rPr>
        <w:t>é</w:t>
      </w:r>
      <w:r>
        <w:rPr>
          <w:noProof/>
        </w:rPr>
        <w:t>todos como el teorema del valor intermedio.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3. Derivadas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Las derivadas son herramientas fundamentales en c</w:t>
      </w:r>
      <w:r>
        <w:rPr>
          <w:rFonts w:hint="eastAsia"/>
          <w:noProof/>
        </w:rPr>
        <w:t>á</w:t>
      </w:r>
      <w:r>
        <w:rPr>
          <w:noProof/>
        </w:rPr>
        <w:t>lculo diferencial que permiten estudiar la tasa de cambio instant</w:t>
      </w:r>
      <w:r>
        <w:rPr>
          <w:rFonts w:hint="eastAsia"/>
          <w:noProof/>
        </w:rPr>
        <w:t>á</w:t>
      </w:r>
      <w:r>
        <w:rPr>
          <w:noProof/>
        </w:rPr>
        <w:t>nea de una funci</w:t>
      </w:r>
      <w:r>
        <w:rPr>
          <w:rFonts w:hint="eastAsia"/>
          <w:noProof/>
        </w:rPr>
        <w:t>ó</w:t>
      </w:r>
      <w:r>
        <w:rPr>
          <w:noProof/>
        </w:rPr>
        <w:t>n en un punto dado. La derivada de una funci</w:t>
      </w:r>
      <w:r>
        <w:rPr>
          <w:rFonts w:hint="eastAsia"/>
          <w:noProof/>
        </w:rPr>
        <w:t>ó</w:t>
      </w:r>
      <w:r>
        <w:rPr>
          <w:noProof/>
        </w:rPr>
        <w:t>n en un punto se define como el l</w:t>
      </w:r>
      <w:r>
        <w:rPr>
          <w:rFonts w:hint="eastAsia"/>
          <w:noProof/>
        </w:rPr>
        <w:t>í</w:t>
      </w:r>
      <w:r>
        <w:rPr>
          <w:noProof/>
        </w:rPr>
        <w:t>mite del cociente incremental cuando el intervalo de cambio de la variable independiente tiende a cero.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3.1 Concepto de Derivadas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El concepto de derivadas se basa en la idea de aproximaci</w:t>
      </w:r>
      <w:r>
        <w:rPr>
          <w:rFonts w:hint="eastAsia"/>
          <w:noProof/>
        </w:rPr>
        <w:t>ó</w:t>
      </w:r>
      <w:r>
        <w:rPr>
          <w:noProof/>
        </w:rPr>
        <w:t>n lineal de una funci</w:t>
      </w:r>
      <w:r>
        <w:rPr>
          <w:rFonts w:hint="eastAsia"/>
          <w:noProof/>
        </w:rPr>
        <w:t>ó</w:t>
      </w:r>
      <w:r>
        <w:rPr>
          <w:noProof/>
        </w:rPr>
        <w:t>n en un punto dado. La derivada de una funci</w:t>
      </w:r>
      <w:r>
        <w:rPr>
          <w:rFonts w:hint="eastAsia"/>
          <w:noProof/>
        </w:rPr>
        <w:t>ó</w:t>
      </w:r>
      <w:r>
        <w:rPr>
          <w:noProof/>
        </w:rPr>
        <w:t>n en un punto nos indica la pendiente de la recta tangente a la gr</w:t>
      </w:r>
      <w:r>
        <w:rPr>
          <w:rFonts w:hint="eastAsia"/>
          <w:noProof/>
        </w:rPr>
        <w:t>á</w:t>
      </w:r>
      <w:r>
        <w:rPr>
          <w:noProof/>
        </w:rPr>
        <w:t>fica de la funci</w:t>
      </w:r>
      <w:r>
        <w:rPr>
          <w:rFonts w:hint="eastAsia"/>
          <w:noProof/>
        </w:rPr>
        <w:t>ó</w:t>
      </w:r>
      <w:r>
        <w:rPr>
          <w:noProof/>
        </w:rPr>
        <w:t>n en ese punto, y representa la tasa de cambio instant</w:t>
      </w:r>
      <w:r>
        <w:rPr>
          <w:rFonts w:hint="eastAsia"/>
          <w:noProof/>
        </w:rPr>
        <w:t>á</w:t>
      </w:r>
      <w:r>
        <w:rPr>
          <w:noProof/>
        </w:rPr>
        <w:t>nea de la funci</w:t>
      </w:r>
      <w:r>
        <w:rPr>
          <w:rFonts w:hint="eastAsia"/>
          <w:noProof/>
        </w:rPr>
        <w:t>ó</w:t>
      </w:r>
      <w:r>
        <w:rPr>
          <w:noProof/>
        </w:rPr>
        <w:t>n en ese punto.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3.2 Reglas de la Derivaci</w:t>
      </w:r>
      <w:r>
        <w:rPr>
          <w:rFonts w:hint="eastAsia"/>
          <w:noProof/>
        </w:rPr>
        <w:t>ó</w:t>
      </w:r>
      <w:r>
        <w:rPr>
          <w:noProof/>
        </w:rPr>
        <w:t>n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Existen diversas reglas que permiten calcular las derivadas de funciones compuestas, producto, cociente, exponenciales, logar</w:t>
      </w:r>
      <w:r>
        <w:rPr>
          <w:rFonts w:hint="eastAsia"/>
          <w:noProof/>
        </w:rPr>
        <w:t>í</w:t>
      </w:r>
      <w:r>
        <w:rPr>
          <w:noProof/>
        </w:rPr>
        <w:t>tmicas, trigonom</w:t>
      </w:r>
      <w:r>
        <w:rPr>
          <w:rFonts w:hint="eastAsia"/>
          <w:noProof/>
        </w:rPr>
        <w:t>é</w:t>
      </w:r>
      <w:r>
        <w:rPr>
          <w:noProof/>
        </w:rPr>
        <w:t>tricas, entre otras. Estas reglas facilitan el c</w:t>
      </w:r>
      <w:r>
        <w:rPr>
          <w:rFonts w:hint="eastAsia"/>
          <w:noProof/>
        </w:rPr>
        <w:t>á</w:t>
      </w:r>
      <w:r>
        <w:rPr>
          <w:noProof/>
        </w:rPr>
        <w:t>lculo de derivadas y permiten extender su aplicaci</w:t>
      </w:r>
      <w:r>
        <w:rPr>
          <w:rFonts w:hint="eastAsia"/>
          <w:noProof/>
        </w:rPr>
        <w:t>ó</w:t>
      </w:r>
      <w:r>
        <w:rPr>
          <w:noProof/>
        </w:rPr>
        <w:t>n a una amplia variedad de funciones.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3.3 Derivadas y sus Propiedades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Las derivadas poseen propiedades importantes que simplifican su c</w:t>
      </w:r>
      <w:r>
        <w:rPr>
          <w:rFonts w:hint="eastAsia"/>
          <w:noProof/>
        </w:rPr>
        <w:t>á</w:t>
      </w:r>
      <w:r>
        <w:rPr>
          <w:noProof/>
        </w:rPr>
        <w:t>lculo y an</w:t>
      </w:r>
      <w:r>
        <w:rPr>
          <w:rFonts w:hint="eastAsia"/>
          <w:noProof/>
        </w:rPr>
        <w:t>á</w:t>
      </w:r>
      <w:r>
        <w:rPr>
          <w:noProof/>
        </w:rPr>
        <w:t>lisis. Entre estas propiedades se encuentran la linealidad, la regla del producto, la regla del cociente, la regla de la cadena, entre otras, que permiten calcular derivadas de funciones m</w:t>
      </w:r>
      <w:r>
        <w:rPr>
          <w:rFonts w:hint="eastAsia"/>
          <w:noProof/>
        </w:rPr>
        <w:t>á</w:t>
      </w:r>
      <w:r>
        <w:rPr>
          <w:noProof/>
        </w:rPr>
        <w:t>s complejas a partir de derivadas de funciones elementales.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4. Derivadas Avanzadas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4.1 Regla de la Cadena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 regla de la cadena es una herramienta fundamental en el c</w:t>
      </w:r>
      <w:r>
        <w:rPr>
          <w:rFonts w:hint="eastAsia"/>
          <w:noProof/>
        </w:rPr>
        <w:t>á</w:t>
      </w:r>
      <w:r>
        <w:rPr>
          <w:noProof/>
        </w:rPr>
        <w:t>lculo de derivadas que permite calcular la derivada de una funci</w:t>
      </w:r>
      <w:r>
        <w:rPr>
          <w:rFonts w:hint="eastAsia"/>
          <w:noProof/>
        </w:rPr>
        <w:t>ó</w:t>
      </w:r>
      <w:r>
        <w:rPr>
          <w:noProof/>
        </w:rPr>
        <w:t xml:space="preserve">n compuesta aplicando la regla del producto de funciones. Esta regla es especialmente </w:t>
      </w:r>
      <w:r>
        <w:rPr>
          <w:rFonts w:hint="eastAsia"/>
          <w:noProof/>
        </w:rPr>
        <w:t>ú</w:t>
      </w:r>
      <w:r>
        <w:rPr>
          <w:noProof/>
        </w:rPr>
        <w:t>til para calcular derivadas de funciones compuestas de manera eficiente.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4.2 Derivadas de Funciones Logar</w:t>
      </w:r>
      <w:r>
        <w:rPr>
          <w:rFonts w:hint="eastAsia"/>
          <w:noProof/>
        </w:rPr>
        <w:t>í</w:t>
      </w:r>
      <w:r>
        <w:rPr>
          <w:noProof/>
        </w:rPr>
        <w:t>tmicas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Las derivadas de funciones logar</w:t>
      </w:r>
      <w:r>
        <w:rPr>
          <w:rFonts w:hint="eastAsia"/>
          <w:noProof/>
        </w:rPr>
        <w:t>í</w:t>
      </w:r>
      <w:r>
        <w:rPr>
          <w:noProof/>
        </w:rPr>
        <w:t>tmicas se calculan utilizando las propiedades de los logaritmos y las reglas de derivaci</w:t>
      </w:r>
      <w:r>
        <w:rPr>
          <w:rFonts w:hint="eastAsia"/>
          <w:noProof/>
        </w:rPr>
        <w:t>ó</w:t>
      </w:r>
      <w:r>
        <w:rPr>
          <w:noProof/>
        </w:rPr>
        <w:t>n. En particular, la derivada del logaritmo natural de una funci</w:t>
      </w:r>
      <w:r>
        <w:rPr>
          <w:rFonts w:hint="eastAsia"/>
          <w:noProof/>
        </w:rPr>
        <w:t>ó</w:t>
      </w:r>
      <w:r>
        <w:rPr>
          <w:noProof/>
        </w:rPr>
        <w:t>n se relaciona directamente con la derivada de la funci</w:t>
      </w:r>
      <w:r>
        <w:rPr>
          <w:rFonts w:hint="eastAsia"/>
          <w:noProof/>
        </w:rPr>
        <w:t>ó</w:t>
      </w:r>
      <w:r>
        <w:rPr>
          <w:noProof/>
        </w:rPr>
        <w:t>n original.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 xml:space="preserve"> 4.3 Derivadas de Funciones Exponenciales</w:t>
      </w:r>
    </w:p>
    <w:p w:rsidR="00175D06" w:rsidRDefault="00175D06" w:rsidP="00175D06">
      <w:pPr>
        <w:rPr>
          <w:noProof/>
        </w:rPr>
      </w:pPr>
    </w:p>
    <w:p w:rsidR="00175D06" w:rsidRDefault="00175D06" w:rsidP="00175D06">
      <w:pPr>
        <w:rPr>
          <w:noProof/>
        </w:rPr>
      </w:pPr>
      <w:r>
        <w:rPr>
          <w:noProof/>
        </w:rPr>
        <w:t>Las derivadas de funciones exponenciales se calculan utilizando las propiedades de las funciones exponenciales y las reglas de derivaci</w:t>
      </w:r>
      <w:r>
        <w:rPr>
          <w:rFonts w:hint="eastAsia"/>
          <w:noProof/>
        </w:rPr>
        <w:t>ó</w:t>
      </w:r>
      <w:r>
        <w:rPr>
          <w:noProof/>
        </w:rPr>
        <w:t>n. En particular, la derivada de una funci</w:t>
      </w:r>
      <w:r>
        <w:rPr>
          <w:rFonts w:hint="eastAsia"/>
          <w:noProof/>
        </w:rPr>
        <w:t>ó</w:t>
      </w:r>
      <w:r>
        <w:rPr>
          <w:noProof/>
        </w:rPr>
        <w:t>n exponencial es proporcional a la funci</w:t>
      </w:r>
      <w:r>
        <w:rPr>
          <w:rFonts w:hint="eastAsia"/>
          <w:noProof/>
        </w:rPr>
        <w:t>ó</w:t>
      </w:r>
      <w:r>
        <w:rPr>
          <w:noProof/>
        </w:rPr>
        <w:t>n original, lo que facilita su c</w:t>
      </w:r>
      <w:r>
        <w:rPr>
          <w:rFonts w:hint="eastAsia"/>
          <w:noProof/>
        </w:rPr>
        <w:t>á</w:t>
      </w:r>
      <w:r>
        <w:rPr>
          <w:noProof/>
        </w:rPr>
        <w:t>lculo y an</w:t>
      </w:r>
      <w:r>
        <w:rPr>
          <w:rFonts w:hint="eastAsia"/>
          <w:noProof/>
        </w:rPr>
        <w:t>á</w:t>
      </w:r>
      <w:r>
        <w:rPr>
          <w:noProof/>
        </w:rPr>
        <w:t>lisis.</w:t>
      </w:r>
    </w:p>
    <w:p w:rsidR="00175D06" w:rsidRDefault="00175D06" w:rsidP="00175D06">
      <w:pPr>
        <w:rPr>
          <w:noProof/>
        </w:rPr>
      </w:pPr>
    </w:p>
    <w:p w:rsidR="003D4EE5" w:rsidRDefault="00175D06">
      <w:r>
        <w:rPr>
          <w:noProof/>
        </w:rPr>
        <w:t>En resumen, los conceptos de l</w:t>
      </w:r>
      <w:r>
        <w:rPr>
          <w:rFonts w:hint="eastAsia"/>
          <w:noProof/>
        </w:rPr>
        <w:t>í</w:t>
      </w:r>
      <w:r>
        <w:rPr>
          <w:noProof/>
        </w:rPr>
        <w:t>mites y derivadas son fundamentales en el estudio del c</w:t>
      </w:r>
      <w:r>
        <w:rPr>
          <w:rFonts w:hint="eastAsia"/>
          <w:noProof/>
        </w:rPr>
        <w:t>á</w:t>
      </w:r>
      <w:r>
        <w:rPr>
          <w:noProof/>
        </w:rPr>
        <w:t>lculo y proporcionan herramientas poderosas para comprender y analizar el comportamiento de funciones matem</w:t>
      </w:r>
      <w:r>
        <w:rPr>
          <w:rFonts w:hint="eastAsia"/>
          <w:noProof/>
        </w:rPr>
        <w:t>á</w:t>
      </w:r>
      <w:r>
        <w:rPr>
          <w:noProof/>
        </w:rPr>
        <w:t>ticas en diversos contextos. El estudio de estos conceptos es esencial para el desarrollo de la teor</w:t>
      </w:r>
      <w:r>
        <w:rPr>
          <w:rFonts w:hint="eastAsia"/>
          <w:noProof/>
        </w:rPr>
        <w:t>í</w:t>
      </w:r>
      <w:r>
        <w:rPr>
          <w:noProof/>
        </w:rPr>
        <w:t>a matem</w:t>
      </w:r>
      <w:r>
        <w:rPr>
          <w:rFonts w:hint="eastAsia"/>
          <w:noProof/>
        </w:rPr>
        <w:t>á</w:t>
      </w:r>
      <w:r>
        <w:rPr>
          <w:noProof/>
        </w:rPr>
        <w:t>tica y su aplicaci</w:t>
      </w:r>
      <w:r>
        <w:rPr>
          <w:rFonts w:hint="eastAsia"/>
          <w:noProof/>
        </w:rPr>
        <w:t>ó</w:t>
      </w:r>
      <w:r>
        <w:rPr>
          <w:noProof/>
        </w:rPr>
        <w:t>n en campos como la f</w:t>
      </w:r>
      <w:r>
        <w:rPr>
          <w:rFonts w:hint="eastAsia"/>
          <w:noProof/>
        </w:rPr>
        <w:t>í</w:t>
      </w:r>
      <w:r>
        <w:rPr>
          <w:noProof/>
        </w:rPr>
        <w:t>sica, la ingenier</w:t>
      </w:r>
      <w:r>
        <w:rPr>
          <w:rFonts w:hint="eastAsia"/>
          <w:noProof/>
        </w:rPr>
        <w:t>í</w:t>
      </w:r>
      <w:r>
        <w:rPr>
          <w:noProof/>
        </w:rPr>
        <w:t>a, la econom</w:t>
      </w:r>
      <w:r>
        <w:rPr>
          <w:rFonts w:hint="eastAsia"/>
          <w:noProof/>
        </w:rPr>
        <w:t>í</w:t>
      </w:r>
      <w:r>
        <w:rPr>
          <w:noProof/>
        </w:rPr>
        <w:t>a y la ciencia de datos.</w:t>
      </w:r>
    </w:p>
    <w:p w:rsidR="003D4EE5" w:rsidRDefault="003D4EE5">
      <w:pPr>
        <w:spacing w:after="0"/>
        <w:ind w:left="519"/>
      </w:pPr>
    </w:p>
    <w:p w:rsidR="001015AF" w:rsidRDefault="001015AF">
      <w:pPr>
        <w:spacing w:after="0"/>
        <w:ind w:left="519"/>
      </w:pPr>
    </w:p>
    <w:sectPr w:rsidR="001015AF">
      <w:pgSz w:w="12240" w:h="15840"/>
      <w:pgMar w:top="751" w:right="724" w:bottom="523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AF"/>
    <w:rsid w:val="00013744"/>
    <w:rsid w:val="00026EF9"/>
    <w:rsid w:val="000666AC"/>
    <w:rsid w:val="000D67EA"/>
    <w:rsid w:val="001015AF"/>
    <w:rsid w:val="00115FD3"/>
    <w:rsid w:val="00124362"/>
    <w:rsid w:val="001255A9"/>
    <w:rsid w:val="00161208"/>
    <w:rsid w:val="00175D06"/>
    <w:rsid w:val="002B447E"/>
    <w:rsid w:val="003200DD"/>
    <w:rsid w:val="00382455"/>
    <w:rsid w:val="003C1A27"/>
    <w:rsid w:val="003D4EE5"/>
    <w:rsid w:val="004108DE"/>
    <w:rsid w:val="005446A3"/>
    <w:rsid w:val="005760F5"/>
    <w:rsid w:val="005964CE"/>
    <w:rsid w:val="005B4FFC"/>
    <w:rsid w:val="006860B6"/>
    <w:rsid w:val="007027C0"/>
    <w:rsid w:val="007224C7"/>
    <w:rsid w:val="008B495A"/>
    <w:rsid w:val="008E0763"/>
    <w:rsid w:val="008F205E"/>
    <w:rsid w:val="008F4543"/>
    <w:rsid w:val="009C02F5"/>
    <w:rsid w:val="009F5F77"/>
    <w:rsid w:val="00A46FE3"/>
    <w:rsid w:val="00A75F7D"/>
    <w:rsid w:val="00A767A3"/>
    <w:rsid w:val="00A9685F"/>
    <w:rsid w:val="00AC4A62"/>
    <w:rsid w:val="00AE7A1D"/>
    <w:rsid w:val="00B35DB6"/>
    <w:rsid w:val="00BA528F"/>
    <w:rsid w:val="00BB4327"/>
    <w:rsid w:val="00C23B89"/>
    <w:rsid w:val="00C277E1"/>
    <w:rsid w:val="00C5254E"/>
    <w:rsid w:val="00C5340D"/>
    <w:rsid w:val="00D1115D"/>
    <w:rsid w:val="00D76DAB"/>
    <w:rsid w:val="00D91E48"/>
    <w:rsid w:val="00F326B6"/>
    <w:rsid w:val="00FB093E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EE187"/>
  <w15:docId w15:val="{2087269A-9F73-A444-BC21-4305491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10" Type="http://schemas.openxmlformats.org/officeDocument/2006/relationships/theme" Target="theme/theme1.xml" /><Relationship Id="rId4" Type="http://schemas.openxmlformats.org/officeDocument/2006/relationships/image" Target="media/image1.jp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emaj8611@gmail.com</cp:lastModifiedBy>
  <cp:revision>19</cp:revision>
  <dcterms:created xsi:type="dcterms:W3CDTF">2024-03-04T13:12:00Z</dcterms:created>
  <dcterms:modified xsi:type="dcterms:W3CDTF">2024-03-13T18:46:00Z</dcterms:modified>
</cp:coreProperties>
</file>