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2CA7" w:rsidRDefault="005B2CA7"/>
    <w:p w:rsidR="005B2CA7" w:rsidRDefault="009033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CA7">
        <w:br w:type="page"/>
      </w:r>
    </w:p>
    <w:p w:rsidR="000C1AE5" w:rsidRDefault="000C1AE5"/>
    <w:p w:rsidR="000C1AE5" w:rsidRDefault="00A4678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AE5">
        <w:br w:type="page"/>
      </w:r>
    </w:p>
    <w:p w:rsidR="000C1AE5" w:rsidRDefault="008137D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E5" w:rsidRDefault="000C1AE5">
      <w:r>
        <w:br w:type="page"/>
      </w:r>
    </w:p>
    <w:p w:rsidR="000C1AE5" w:rsidRDefault="0069335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AE5" w:rsidRDefault="000C1AE5">
      <w:r>
        <w:br w:type="page"/>
      </w:r>
    </w:p>
    <w:p w:rsidR="008D4280" w:rsidRDefault="00860E3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B7" w:rsidRDefault="00E910B7"/>
    <w:p w:rsidR="00E910B7" w:rsidRDefault="00E910B7">
      <w:r>
        <w:br w:type="page"/>
      </w:r>
    </w:p>
    <w:p w:rsidR="00E910B7" w:rsidRDefault="006D173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66675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B7" w:rsidRDefault="00E910B7">
      <w:r>
        <w:br w:type="page"/>
      </w:r>
    </w:p>
    <w:p w:rsidR="008D4280" w:rsidRDefault="005A3F8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857250</wp:posOffset>
            </wp:positionV>
            <wp:extent cx="5400040" cy="7200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280">
        <w:br w:type="page"/>
      </w:r>
    </w:p>
    <w:p w:rsidR="008D4280" w:rsidRDefault="005A3F8C">
      <w:proofErr w:type="spellStart"/>
      <w:r>
        <w:lastRenderedPageBreak/>
        <w:t>Fkdjjfjf</w:t>
      </w:r>
      <w:proofErr w:type="spellEnd"/>
    </w:p>
    <w:p w:rsidR="008D4280" w:rsidRDefault="008D4280">
      <w:r>
        <w:br w:type="page"/>
      </w:r>
    </w:p>
    <w:p w:rsidR="008D4280" w:rsidRDefault="008D4280"/>
    <w:p w:rsidR="008D4280" w:rsidRDefault="005A3F8C">
      <w:proofErr w:type="spellStart"/>
      <w:r>
        <w:t>Jfjsnxurjfjf</w:t>
      </w:r>
      <w:proofErr w:type="spellEnd"/>
      <w:r w:rsidR="008D4280">
        <w:br w:type="page"/>
      </w:r>
    </w:p>
    <w:p w:rsidR="005B2CA7" w:rsidRDefault="005B2CA7"/>
    <w:p w:rsidR="005B2CA7" w:rsidRDefault="005A3F8C">
      <w:proofErr w:type="spellStart"/>
      <w:r>
        <w:t>Bfnsndufje</w:t>
      </w:r>
      <w:proofErr w:type="spellEnd"/>
      <w:r w:rsidR="005B2CA7">
        <w:br w:type="page"/>
      </w:r>
    </w:p>
    <w:p w:rsidR="005B2CA7" w:rsidRDefault="005A3F8C">
      <w:proofErr w:type="spellStart"/>
      <w:r>
        <w:lastRenderedPageBreak/>
        <w:t>Jfjsnsjfyr</w:t>
      </w:r>
      <w:proofErr w:type="spellEnd"/>
    </w:p>
    <w:p w:rsidR="005B2CA7" w:rsidRDefault="005B2CA7">
      <w:r>
        <w:br w:type="page"/>
      </w:r>
    </w:p>
    <w:p w:rsidR="005B2CA7" w:rsidRDefault="005B2CA7"/>
    <w:p w:rsidR="005B2CA7" w:rsidRDefault="005A3F8C">
      <w:proofErr w:type="spellStart"/>
      <w:r>
        <w:t>Fc</w:t>
      </w:r>
      <w:proofErr w:type="spellEnd"/>
      <w:r>
        <w:t xml:space="preserve"> </w:t>
      </w:r>
      <w:proofErr w:type="spellStart"/>
      <w:r>
        <w:t>smshxyrb</w:t>
      </w:r>
      <w:proofErr w:type="spellEnd"/>
      <w:r w:rsidR="005B2CA7">
        <w:br w:type="page"/>
      </w:r>
    </w:p>
    <w:p w:rsidR="005B2CA7" w:rsidRDefault="005B2CA7"/>
    <w:sectPr w:rsidR="005B2C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A7"/>
    <w:rsid w:val="000C1AE5"/>
    <w:rsid w:val="005A3F8C"/>
    <w:rsid w:val="005B2CA7"/>
    <w:rsid w:val="0062431A"/>
    <w:rsid w:val="0069335A"/>
    <w:rsid w:val="006D1732"/>
    <w:rsid w:val="008137DE"/>
    <w:rsid w:val="00860E3C"/>
    <w:rsid w:val="008D4280"/>
    <w:rsid w:val="0090330C"/>
    <w:rsid w:val="00A4678A"/>
    <w:rsid w:val="00E9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11D872"/>
  <w15:chartTrackingRefBased/>
  <w15:docId w15:val="{5035F1A4-4520-0343-8A6B-571BD15D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13</cp:revision>
  <dcterms:created xsi:type="dcterms:W3CDTF">2023-03-18T18:46:00Z</dcterms:created>
  <dcterms:modified xsi:type="dcterms:W3CDTF">2023-03-18T23:37:00Z</dcterms:modified>
</cp:coreProperties>
</file>