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0B67" w14:textId="18281799" w:rsidR="00DC5C84" w:rsidRDefault="00B1200E">
      <w:r>
        <w:rPr>
          <w:noProof/>
        </w:rPr>
        <w:drawing>
          <wp:anchor distT="0" distB="0" distL="114300" distR="114300" simplePos="0" relativeHeight="251658240" behindDoc="0" locked="0" layoutInCell="1" allowOverlap="1" wp14:anchorId="354FBFAA" wp14:editId="0AFB7F6D">
            <wp:simplePos x="0" y="0"/>
            <wp:positionH relativeFrom="column">
              <wp:posOffset>2547158</wp:posOffset>
            </wp:positionH>
            <wp:positionV relativeFrom="page">
              <wp:posOffset>1258356</wp:posOffset>
            </wp:positionV>
            <wp:extent cx="3312795" cy="58883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588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C84" w:rsidSect="000611AB">
      <w:type w:val="continuous"/>
      <w:pgSz w:w="15840" w:h="12240" w:orient="landscape"/>
      <w:pgMar w:top="720" w:right="720" w:bottom="720" w:left="720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0E"/>
    <w:rsid w:val="000611AB"/>
    <w:rsid w:val="00B1200E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FCB0"/>
  <w15:chartTrackingRefBased/>
  <w15:docId w15:val="{43D7A76A-7E17-4C8C-891A-27B4E7A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2022-10-16T21:17:00Z</dcterms:created>
  <dcterms:modified xsi:type="dcterms:W3CDTF">2022-10-16T21:29:00Z</dcterms:modified>
</cp:coreProperties>
</file>