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ECC5E" w14:textId="77777777" w:rsidR="00C60C09" w:rsidRDefault="00044776">
      <w:pPr>
        <w:spacing w:after="1001"/>
      </w:pPr>
      <w:r>
        <w:rPr>
          <w:sz w:val="78"/>
        </w:rPr>
        <w:t>BBVA</w:t>
      </w:r>
    </w:p>
    <w:p w14:paraId="4572F97B" w14:textId="77777777" w:rsidR="00C60C09" w:rsidRDefault="00044776">
      <w:pPr>
        <w:spacing w:after="23"/>
        <w:ind w:left="15" w:right="158" w:hanging="10"/>
      </w:pPr>
      <w:r>
        <w:rPr>
          <w:sz w:val="26"/>
        </w:rPr>
        <w:t>Servicio</w:t>
      </w:r>
    </w:p>
    <w:p w14:paraId="66D9BA86" w14:textId="77777777" w:rsidR="00C60C09" w:rsidRDefault="00044776">
      <w:pPr>
        <w:spacing w:after="314" w:line="265" w:lineRule="auto"/>
        <w:ind w:left="5" w:hanging="10"/>
      </w:pPr>
      <w:r>
        <w:rPr>
          <w:sz w:val="20"/>
        </w:rPr>
        <w:t>UDS LICENCIATURAS 01</w:t>
      </w:r>
    </w:p>
    <w:p w14:paraId="49D59486" w14:textId="77777777" w:rsidR="00C60C09" w:rsidRDefault="00044776">
      <w:pPr>
        <w:spacing w:after="23"/>
        <w:ind w:left="15" w:right="158" w:hanging="10"/>
      </w:pPr>
      <w:r>
        <w:rPr>
          <w:sz w:val="26"/>
        </w:rPr>
        <w:t>Número de convenio</w:t>
      </w:r>
    </w:p>
    <w:p w14:paraId="21AFBD76" w14:textId="77777777" w:rsidR="00C60C09" w:rsidRDefault="00044776">
      <w:pPr>
        <w:spacing w:after="304"/>
        <w:ind w:left="5" w:hanging="10"/>
      </w:pPr>
      <w:r>
        <w:rPr>
          <w:sz w:val="24"/>
        </w:rPr>
        <w:t>001743961</w:t>
      </w:r>
    </w:p>
    <w:p w14:paraId="6E04171B" w14:textId="77777777" w:rsidR="00C60C09" w:rsidRDefault="00044776">
      <w:pPr>
        <w:spacing w:after="23"/>
        <w:ind w:left="15" w:right="158" w:hanging="10"/>
      </w:pPr>
      <w:r>
        <w:rPr>
          <w:sz w:val="26"/>
        </w:rPr>
        <w:t>Referencia</w:t>
      </w:r>
    </w:p>
    <w:p w14:paraId="2DF74C56" w14:textId="77777777" w:rsidR="00C60C09" w:rsidRDefault="00044776">
      <w:pPr>
        <w:spacing w:after="304"/>
        <w:ind w:left="5" w:hanging="10"/>
      </w:pPr>
      <w:r>
        <w:rPr>
          <w:sz w:val="24"/>
        </w:rPr>
        <w:t>422324042H1</w:t>
      </w:r>
    </w:p>
    <w:p w14:paraId="03385DE1" w14:textId="77777777" w:rsidR="00C60C09" w:rsidRDefault="00044776">
      <w:pPr>
        <w:spacing w:after="257" w:line="284" w:lineRule="auto"/>
        <w:ind w:right="2010" w:firstLine="20"/>
      </w:pPr>
      <w:r>
        <w:rPr>
          <w:sz w:val="24"/>
        </w:rPr>
        <w:t xml:space="preserve">Importe </w:t>
      </w:r>
      <w:r>
        <w:rPr>
          <w:sz w:val="24"/>
        </w:rPr>
        <w:t>2040</w:t>
      </w:r>
      <w:r>
        <w:rPr>
          <w:noProof/>
        </w:rPr>
        <w:drawing>
          <wp:inline distT="0" distB="0" distL="0" distR="0" wp14:anchorId="4D6A52CF" wp14:editId="02F7B76E">
            <wp:extent cx="6286" cy="6286"/>
            <wp:effectExtent l="0" t="0" r="0" b="0"/>
            <wp:docPr id="318" name="Picture 3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6" cy="62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64407" w14:textId="77777777" w:rsidR="00C60C09" w:rsidRDefault="00044776">
      <w:pPr>
        <w:spacing w:after="23"/>
        <w:ind w:left="15" w:right="158" w:hanging="10"/>
      </w:pPr>
      <w:r>
        <w:rPr>
          <w:sz w:val="26"/>
        </w:rPr>
        <w:t>Comisión</w:t>
      </w:r>
    </w:p>
    <w:p w14:paraId="681C785D" w14:textId="77777777" w:rsidR="00C60C09" w:rsidRDefault="00044776">
      <w:pPr>
        <w:spacing w:after="304"/>
        <w:ind w:left="5" w:hanging="10"/>
      </w:pPr>
      <w:r>
        <w:rPr>
          <w:sz w:val="24"/>
        </w:rPr>
        <w:t>$oo. 00</w:t>
      </w:r>
    </w:p>
    <w:p w14:paraId="274284FE" w14:textId="77777777" w:rsidR="00C60C09" w:rsidRDefault="00044776">
      <w:pPr>
        <w:spacing w:after="299"/>
        <w:ind w:left="15" w:right="158" w:hanging="10"/>
      </w:pPr>
      <w:r>
        <w:rPr>
          <w:sz w:val="26"/>
        </w:rPr>
        <w:t xml:space="preserve">Concepto (opcional) </w:t>
      </w:r>
      <w:r>
        <w:rPr>
          <w:sz w:val="26"/>
        </w:rPr>
        <w:t>Colegiatura Mayo</w:t>
      </w:r>
    </w:p>
    <w:p w14:paraId="3DF4CBC1" w14:textId="77777777" w:rsidR="00C60C09" w:rsidRDefault="00044776">
      <w:pPr>
        <w:spacing w:after="23"/>
        <w:ind w:left="15" w:right="158" w:hanging="10"/>
      </w:pPr>
      <w:r>
        <w:rPr>
          <w:sz w:val="26"/>
        </w:rPr>
        <w:t>Fecha de operación</w:t>
      </w:r>
    </w:p>
    <w:p w14:paraId="73398FE4" w14:textId="77777777" w:rsidR="00C60C09" w:rsidRDefault="00044776">
      <w:pPr>
        <w:spacing w:after="304"/>
        <w:ind w:left="5" w:hanging="10"/>
      </w:pPr>
      <w:r>
        <w:rPr>
          <w:sz w:val="24"/>
        </w:rPr>
        <w:t>06 de mayo de 2025, 07:02 p.m. h</w:t>
      </w:r>
    </w:p>
    <w:p w14:paraId="0252036F" w14:textId="77777777" w:rsidR="00C60C09" w:rsidRDefault="00044776">
      <w:pPr>
        <w:spacing w:after="23"/>
        <w:ind w:left="15" w:right="158" w:hanging="10"/>
      </w:pPr>
      <w:r>
        <w:rPr>
          <w:sz w:val="26"/>
        </w:rPr>
        <w:t>Guía CIE</w:t>
      </w:r>
    </w:p>
    <w:p w14:paraId="1F5A787E" w14:textId="77777777" w:rsidR="00C60C09" w:rsidRDefault="00044776">
      <w:pPr>
        <w:spacing w:after="281"/>
        <w:ind w:left="15" w:hanging="10"/>
      </w:pPr>
      <w:r>
        <w:rPr>
          <w:sz w:val="26"/>
        </w:rPr>
        <w:t>7837755</w:t>
      </w:r>
    </w:p>
    <w:p w14:paraId="6CCD31F8" w14:textId="77777777" w:rsidR="00C60C09" w:rsidRDefault="00044776">
      <w:pPr>
        <w:spacing w:after="23"/>
        <w:ind w:left="15" w:right="158" w:hanging="10"/>
      </w:pPr>
      <w:r>
        <w:rPr>
          <w:sz w:val="26"/>
        </w:rPr>
        <w:t>Folio</w:t>
      </w:r>
    </w:p>
    <w:p w14:paraId="1702F0C8" w14:textId="77777777" w:rsidR="00C60C09" w:rsidRDefault="00044776">
      <w:pPr>
        <w:spacing w:after="281"/>
        <w:ind w:left="15" w:hanging="10"/>
      </w:pPr>
      <w:r>
        <w:rPr>
          <w:sz w:val="26"/>
        </w:rPr>
        <w:t>5546176771</w:t>
      </w:r>
    </w:p>
    <w:p w14:paraId="66DBDB88" w14:textId="77777777" w:rsidR="00C60C09" w:rsidRDefault="00044776">
      <w:pPr>
        <w:spacing w:after="23"/>
        <w:ind w:left="15" w:right="158" w:hanging="10"/>
      </w:pPr>
      <w:r>
        <w:rPr>
          <w:sz w:val="26"/>
        </w:rPr>
        <w:t>Número de operación</w:t>
      </w:r>
    </w:p>
    <w:p w14:paraId="1B81D710" w14:textId="77777777" w:rsidR="00C60C09" w:rsidRDefault="00044776">
      <w:pPr>
        <w:spacing w:after="281"/>
        <w:ind w:left="15" w:hanging="10"/>
      </w:pPr>
      <w:r>
        <w:rPr>
          <w:sz w:val="26"/>
        </w:rPr>
        <w:t>5546176771</w:t>
      </w:r>
    </w:p>
    <w:p w14:paraId="5F242E71" w14:textId="77777777" w:rsidR="00C60C09" w:rsidRDefault="00044776">
      <w:pPr>
        <w:spacing w:after="1131" w:line="265" w:lineRule="auto"/>
        <w:ind w:left="5" w:hanging="10"/>
      </w:pPr>
      <w:r>
        <w:rPr>
          <w:sz w:val="20"/>
        </w:rPr>
        <w:t>BBVA</w:t>
      </w:r>
    </w:p>
    <w:p w14:paraId="0A1696A5" w14:textId="77777777" w:rsidR="00C60C09" w:rsidRDefault="00044776">
      <w:pPr>
        <w:spacing w:after="23"/>
        <w:ind w:left="15" w:right="158" w:hanging="10"/>
      </w:pPr>
      <w:r>
        <w:rPr>
          <w:sz w:val="26"/>
        </w:rPr>
        <w:t>Origin</w:t>
      </w:r>
    </w:p>
    <w:p w14:paraId="1F9DF982" w14:textId="77777777" w:rsidR="00C60C09" w:rsidRDefault="00044776">
      <w:pPr>
        <w:spacing w:after="270"/>
        <w:ind w:left="15" w:right="158" w:hanging="10"/>
      </w:pPr>
      <w:r>
        <w:rPr>
          <w:sz w:val="26"/>
        </w:rPr>
        <w:t>Cuenta de Ahorro</w:t>
      </w:r>
    </w:p>
    <w:p w14:paraId="0A79A13C" w14:textId="77777777" w:rsidR="00C60C09" w:rsidRDefault="00044776">
      <w:pPr>
        <w:spacing w:after="23"/>
        <w:ind w:left="15" w:right="158" w:hanging="10"/>
      </w:pPr>
      <w:r>
        <w:rPr>
          <w:sz w:val="26"/>
        </w:rPr>
        <w:t>Número de cuenta</w:t>
      </w:r>
    </w:p>
    <w:p w14:paraId="772B2654" w14:textId="77777777" w:rsidR="00C60C09" w:rsidRDefault="00044776">
      <w:pPr>
        <w:spacing w:after="281"/>
        <w:ind w:left="15" w:hanging="10"/>
      </w:pPr>
      <w:r>
        <w:rPr>
          <w:sz w:val="26"/>
        </w:rPr>
        <w:t>,451 0</w:t>
      </w:r>
    </w:p>
    <w:sectPr w:rsidR="00C60C09">
      <w:pgSz w:w="5336" w:h="15840"/>
      <w:pgMar w:top="1440" w:right="1802" w:bottom="1440" w:left="2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C09"/>
    <w:rsid w:val="00044776"/>
    <w:rsid w:val="00B95A9B"/>
    <w:rsid w:val="00C60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B5F5BB"/>
  <w15:docId w15:val="{079E7794-EABB-8F4D-B9AA-37C950F03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US" w:eastAsia="es-MX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275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lizbethalatorre653@gmail.com</cp:lastModifiedBy>
  <cp:revision>2</cp:revision>
  <dcterms:created xsi:type="dcterms:W3CDTF">2025-05-07T01:39:00Z</dcterms:created>
  <dcterms:modified xsi:type="dcterms:W3CDTF">2025-05-07T01:39:00Z</dcterms:modified>
</cp:coreProperties>
</file>