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D9B037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1954D1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58508E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171520">
        <w:rPr>
          <w:rFonts w:ascii="Century Gothic" w:hAnsi="Century Gothic"/>
          <w:b/>
          <w:color w:val="0070C0"/>
          <w:sz w:val="40"/>
          <w:szCs w:val="18"/>
        </w:rPr>
        <w:t>2LIC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7BA2DF0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58508E">
        <w:rPr>
          <w:rFonts w:ascii="Century Gothic" w:hAnsi="Century Gothic"/>
          <w:color w:val="1F3864" w:themeColor="accent5" w:themeShade="80"/>
        </w:rPr>
        <w:t>2</w:t>
      </w:r>
      <w:r w:rsidR="00AA17F5">
        <w:rPr>
          <w:rFonts w:ascii="Century Gothic" w:hAnsi="Century Gothic"/>
          <w:color w:val="1F3864" w:themeColor="accent5" w:themeShade="80"/>
        </w:rPr>
        <w:t>1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FE143F"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AA17F5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1954D1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1954D1">
        <w:rPr>
          <w:rFonts w:ascii="Century Gothic" w:hAnsi="Century Gothic"/>
          <w:color w:val="1F3864" w:themeColor="accent5" w:themeShade="80"/>
          <w:lang w:val="en-US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1954D1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1954D1">
        <w:rPr>
          <w:rFonts w:ascii="Century Gothic" w:hAnsi="Century Gothic"/>
          <w:color w:val="1F3864" w:themeColor="accent5" w:themeShade="80"/>
          <w:lang w:val="en-US"/>
        </w:rPr>
        <w:t>Is there any milk?(¿Hay leche?)</w:t>
      </w:r>
    </w:p>
    <w:p w14:paraId="73E97C5F" w14:textId="5F55336F" w:rsidR="00745CBD" w:rsidRPr="001954D1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A30AF4" w14:textId="23E8267B" w:rsidR="00745CBD" w:rsidRPr="001954D1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3BA5295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44C4D4A1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0120ED93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8190F" id="_x0000_s1027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1954D1" w:rsidRDefault="00FE0045" w:rsidP="00FE004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1954D1">
        <w:rPr>
          <w:rFonts w:ascii="Century Gothic" w:hAnsi="Century Gothic"/>
          <w:color w:val="1F3864" w:themeColor="accent5" w:themeShade="80"/>
          <w:lang w:val="en-US"/>
        </w:rPr>
        <w:t>They are frequently late.(Frecuentemente llegan tarde.)</w:t>
      </w:r>
    </w:p>
    <w:p w14:paraId="5FA2B358" w14:textId="77777777" w:rsidR="00FE0045" w:rsidRPr="001954D1" w:rsidRDefault="00FE0045" w:rsidP="00FE004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54D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954D1">
        <w:rPr>
          <w:rFonts w:ascii="Century Gothic" w:hAnsi="Century Gothic"/>
          <w:color w:val="1F3864" w:themeColor="accent5" w:themeShade="80"/>
          <w:lang w:val="en-US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1954D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954D1">
        <w:rPr>
          <w:rFonts w:ascii="Century Gothic" w:hAnsi="Century Gothic"/>
          <w:color w:val="1F3864" w:themeColor="accent5" w:themeShade="80"/>
          <w:lang w:val="en-US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4CF5B26" w:rsidR="00FE143F" w:rsidRDefault="009820CE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693D864F" w14:textId="7856680D" w:rsidR="00093F99" w:rsidRDefault="00093F99" w:rsidP="006F3879">
      <w:pPr>
        <w:tabs>
          <w:tab w:val="left" w:pos="1533"/>
        </w:tabs>
        <w:jc w:val="center"/>
      </w:pPr>
    </w:p>
    <w:p w14:paraId="25E2B562" w14:textId="0555316B" w:rsidR="00093F99" w:rsidRDefault="00093F99" w:rsidP="006F3879">
      <w:pPr>
        <w:tabs>
          <w:tab w:val="left" w:pos="1533"/>
        </w:tabs>
        <w:jc w:val="center"/>
      </w:pPr>
    </w:p>
    <w:p w14:paraId="30558DEB" w14:textId="5D32451D" w:rsidR="00093F99" w:rsidRDefault="00093F99" w:rsidP="006F3879">
      <w:pPr>
        <w:tabs>
          <w:tab w:val="left" w:pos="1533"/>
        </w:tabs>
        <w:jc w:val="center"/>
      </w:pPr>
    </w:p>
    <w:p w14:paraId="6C925415" w14:textId="44B08EB5" w:rsidR="00093F99" w:rsidRDefault="00093F99" w:rsidP="006F3879">
      <w:pPr>
        <w:tabs>
          <w:tab w:val="left" w:pos="1533"/>
        </w:tabs>
        <w:jc w:val="center"/>
      </w:pPr>
    </w:p>
    <w:p w14:paraId="445F90F1" w14:textId="21484991" w:rsidR="00093F99" w:rsidRDefault="00093F99" w:rsidP="006F3879">
      <w:pPr>
        <w:tabs>
          <w:tab w:val="left" w:pos="1533"/>
        </w:tabs>
        <w:jc w:val="center"/>
      </w:pPr>
    </w:p>
    <w:p w14:paraId="6D3AF53F" w14:textId="09DF6D39" w:rsidR="00093F99" w:rsidRDefault="00093F99" w:rsidP="006F3879">
      <w:pPr>
        <w:tabs>
          <w:tab w:val="left" w:pos="1533"/>
        </w:tabs>
        <w:jc w:val="center"/>
      </w:pPr>
    </w:p>
    <w:p w14:paraId="65F9698B" w14:textId="2C52D489" w:rsidR="00150A66" w:rsidRDefault="00150A66" w:rsidP="00837CA0">
      <w:pPr>
        <w:tabs>
          <w:tab w:val="left" w:pos="1533"/>
        </w:tabs>
        <w:rPr>
          <w:noProof/>
        </w:rPr>
      </w:pPr>
      <w:bookmarkStart w:id="0" w:name="_GoBack"/>
      <w:bookmarkEnd w:id="0"/>
    </w:p>
    <w:sectPr w:rsidR="00150A6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CE19B" w14:textId="77777777" w:rsidR="006C3D8D" w:rsidRDefault="006C3D8D" w:rsidP="0027758D">
      <w:pPr>
        <w:spacing w:after="0" w:line="240" w:lineRule="auto"/>
      </w:pPr>
      <w:r>
        <w:separator/>
      </w:r>
    </w:p>
  </w:endnote>
  <w:endnote w:type="continuationSeparator" w:id="0">
    <w:p w14:paraId="3D8F872F" w14:textId="77777777" w:rsidR="006C3D8D" w:rsidRDefault="006C3D8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EFBAB" w14:textId="77777777" w:rsidR="006C3D8D" w:rsidRDefault="006C3D8D" w:rsidP="0027758D">
      <w:pPr>
        <w:spacing w:after="0" w:line="240" w:lineRule="auto"/>
      </w:pPr>
      <w:r>
        <w:separator/>
      </w:r>
    </w:p>
  </w:footnote>
  <w:footnote w:type="continuationSeparator" w:id="0">
    <w:p w14:paraId="3472589C" w14:textId="77777777" w:rsidR="006C3D8D" w:rsidRDefault="006C3D8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76371"/>
    <w:rsid w:val="0027758D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671C"/>
    <w:rsid w:val="00602204"/>
    <w:rsid w:val="00603D0C"/>
    <w:rsid w:val="0060764E"/>
    <w:rsid w:val="006364CA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253C18A-10BD-449E-8F24-C19514D1F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7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103</cp:revision>
  <cp:lastPrinted>2021-02-02T02:49:00Z</cp:lastPrinted>
  <dcterms:created xsi:type="dcterms:W3CDTF">2020-05-04T00:29:00Z</dcterms:created>
  <dcterms:modified xsi:type="dcterms:W3CDTF">2022-02-21T05:28:00Z</dcterms:modified>
</cp:coreProperties>
</file>