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33F7A" w14:textId="77777777" w:rsidR="00EC3156" w:rsidRDefault="00EC3156" w:rsidP="00EC3156">
      <w:pPr>
        <w:rPr>
          <w:sz w:val="56"/>
        </w:rPr>
      </w:pPr>
      <w:r>
        <w:rPr>
          <w:noProof/>
          <w:sz w:val="56"/>
          <w:lang w:val="es-ES" w:eastAsia="es-ES"/>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val="es-ES" w:eastAsia="es-ES"/>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val="es-ES" w:eastAsia="es-ES"/>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Encabezadodetabladecontenido"/>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E134F4"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E134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E134F4"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E134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E134F4"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E134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E134F4"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E134F4"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E134F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0"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0"/>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val="es-ES" w:eastAsia="es-ES"/>
        </w:rPr>
        <w:lastRenderedPageBreak/>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val="es-ES" w:eastAsia="es-ES"/>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val="es-ES" w:eastAsia="es-ES"/>
        </w:rPr>
        <w:lastRenderedPageBreak/>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1"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1"/>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val="es-ES" w:eastAsia="es-ES"/>
        </w:rPr>
        <w:lastRenderedPageBreak/>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2" w:name="_Toc36501830"/>
      <w:r w:rsidRPr="00A3186C">
        <w:rPr>
          <w:rFonts w:ascii="Gill Sans MT" w:hAnsi="Gill Sans MT"/>
          <w:b/>
          <w:sz w:val="28"/>
          <w:szCs w:val="28"/>
        </w:rPr>
        <w:lastRenderedPageBreak/>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2"/>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lastRenderedPageBreak/>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val="es-ES" w:eastAsia="es-ES"/>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val="es-ES" w:eastAsia="es-ES"/>
        </w:rPr>
        <w:lastRenderedPageBreak/>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val="es-ES" w:eastAsia="es-ES"/>
        </w:rPr>
        <w:lastRenderedPageBreak/>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3"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3"/>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val="es-ES" w:eastAsia="es-ES"/>
        </w:rPr>
        <w:lastRenderedPageBreak/>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4" w:name="_Toc36501832"/>
      <w:r w:rsidRPr="00A3186C">
        <w:rPr>
          <w:rFonts w:ascii="Gill Sans MT" w:hAnsi="Gill Sans MT" w:cs="Arial"/>
          <w:b/>
          <w:bCs/>
          <w:sz w:val="24"/>
          <w:szCs w:val="24"/>
        </w:rPr>
        <w:lastRenderedPageBreak/>
        <w:t>Mapa Conceptual</w:t>
      </w:r>
      <w:bookmarkEnd w:id="4"/>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lastRenderedPageBreak/>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lastRenderedPageBreak/>
        <w:t xml:space="preserve">Ejemplos: </w:t>
      </w:r>
    </w:p>
    <w:p w14:paraId="141D0634" w14:textId="278B04EC" w:rsidR="00403360" w:rsidRDefault="00567FC3" w:rsidP="00403360">
      <w:pPr>
        <w:spacing w:line="360" w:lineRule="auto"/>
      </w:pPr>
      <w:r>
        <w:rPr>
          <w:noProof/>
          <w:lang w:val="es-ES" w:eastAsia="es-ES"/>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val="es-ES" w:eastAsia="es-ES"/>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val="es-ES" w:eastAsia="es-ES"/>
        </w:rPr>
        <w:lastRenderedPageBreak/>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5"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5"/>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lastRenderedPageBreak/>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val="es-ES" w:eastAsia="es-ES"/>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6" w:name="_Toc36501834"/>
      <w:r>
        <w:rPr>
          <w:rFonts w:ascii="Gill Sans MT" w:hAnsi="Gill Sans MT" w:cs="Arial"/>
          <w:b/>
          <w:bCs/>
          <w:sz w:val="24"/>
          <w:szCs w:val="24"/>
        </w:rPr>
        <w:lastRenderedPageBreak/>
        <w:t>E</w:t>
      </w:r>
      <w:r w:rsidRPr="00A3186C">
        <w:rPr>
          <w:rFonts w:ascii="Gill Sans MT" w:hAnsi="Gill Sans MT" w:cs="Arial"/>
          <w:b/>
          <w:bCs/>
          <w:sz w:val="24"/>
          <w:szCs w:val="24"/>
        </w:rPr>
        <w:t>nsayo</w:t>
      </w:r>
      <w:bookmarkEnd w:id="6"/>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w:t>
      </w:r>
      <w:r w:rsidRPr="00755047">
        <w:rPr>
          <w:rFonts w:ascii="Gill Sans MT" w:hAnsi="Gill Sans MT"/>
          <w:sz w:val="24"/>
          <w:szCs w:val="24"/>
        </w:rPr>
        <w:lastRenderedPageBreak/>
        <w:t xml:space="preserve">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val="es-ES" w:eastAsia="es-ES"/>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val="es-ES" w:eastAsia="es-ES"/>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26A79"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val="es-ES" w:eastAsia="es-ES"/>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E95B1"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val="es-ES" w:eastAsia="es-ES"/>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7" w:name="_Toc36501835"/>
      <w:bookmarkStart w:id="8" w:name="_GoBack"/>
      <w:r>
        <w:rPr>
          <w:noProof/>
          <w:sz w:val="56"/>
          <w:lang w:val="es-ES" w:eastAsia="es-ES"/>
        </w:rPr>
        <w:lastRenderedPageBreak/>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7"/>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bookmarkEnd w:id="8"/>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lastRenderedPageBreak/>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3231B" w14:textId="77777777" w:rsidR="003F2FF4" w:rsidRDefault="003F2FF4" w:rsidP="00FB086D">
      <w:pPr>
        <w:spacing w:after="0" w:line="240" w:lineRule="auto"/>
      </w:pPr>
      <w:r>
        <w:separator/>
      </w:r>
    </w:p>
  </w:endnote>
  <w:endnote w:type="continuationSeparator" w:id="0">
    <w:p w14:paraId="629DD53D" w14:textId="77777777" w:rsidR="003F2FF4" w:rsidRDefault="003F2FF4"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ＭＳ ゴシック">
    <w:charset w:val="4E"/>
    <w:family w:val="auto"/>
    <w:pitch w:val="variable"/>
    <w:sig w:usb0="00000001" w:usb1="08070000" w:usb2="00000010" w:usb3="00000000" w:csb0="00020000" w:csb1="00000000"/>
  </w:font>
  <w:font w:name="Segoe UI">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3836" w14:textId="77777777"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E134F4" w:rsidRPr="00E134F4">
      <w:rPr>
        <w:caps/>
        <w:noProof/>
        <w:color w:val="5B9BD5" w:themeColor="accent1"/>
        <w:lang w:val="es-ES"/>
      </w:rPr>
      <w:t>24</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0CD31" w14:textId="77777777" w:rsidR="003F2FF4" w:rsidRDefault="003F2FF4" w:rsidP="00FB086D">
      <w:pPr>
        <w:spacing w:after="0" w:line="240" w:lineRule="auto"/>
      </w:pPr>
      <w:r>
        <w:separator/>
      </w:r>
    </w:p>
  </w:footnote>
  <w:footnote w:type="continuationSeparator" w:id="0">
    <w:p w14:paraId="1CC71CF6" w14:textId="77777777" w:rsidR="003F2FF4" w:rsidRDefault="003F2FF4" w:rsidP="00FB086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59"/>
    <w:rsid w:val="00004940"/>
    <w:rsid w:val="0004430E"/>
    <w:rsid w:val="00077799"/>
    <w:rsid w:val="00093066"/>
    <w:rsid w:val="000C644E"/>
    <w:rsid w:val="0010540C"/>
    <w:rsid w:val="00232037"/>
    <w:rsid w:val="00297230"/>
    <w:rsid w:val="002B3981"/>
    <w:rsid w:val="003429CA"/>
    <w:rsid w:val="00386A99"/>
    <w:rsid w:val="00396AB1"/>
    <w:rsid w:val="003A69DE"/>
    <w:rsid w:val="003F2FF4"/>
    <w:rsid w:val="00403360"/>
    <w:rsid w:val="004541FA"/>
    <w:rsid w:val="004669A7"/>
    <w:rsid w:val="0048088D"/>
    <w:rsid w:val="0048714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119B8"/>
    <w:rsid w:val="00755047"/>
    <w:rsid w:val="00784E37"/>
    <w:rsid w:val="0086386C"/>
    <w:rsid w:val="008A5981"/>
    <w:rsid w:val="00915B61"/>
    <w:rsid w:val="009E4475"/>
    <w:rsid w:val="00A206A3"/>
    <w:rsid w:val="00A3186C"/>
    <w:rsid w:val="00A851FE"/>
    <w:rsid w:val="00AB32FA"/>
    <w:rsid w:val="00B4771C"/>
    <w:rsid w:val="00B845F3"/>
    <w:rsid w:val="00BC7CA9"/>
    <w:rsid w:val="00C73A0C"/>
    <w:rsid w:val="00CB5406"/>
    <w:rsid w:val="00D13BA5"/>
    <w:rsid w:val="00D31368"/>
    <w:rsid w:val="00D352BF"/>
    <w:rsid w:val="00DA135F"/>
    <w:rsid w:val="00DD0FA5"/>
    <w:rsid w:val="00E134F4"/>
    <w:rsid w:val="00E20459"/>
    <w:rsid w:val="00E80DC5"/>
    <w:rsid w:val="00E91DD2"/>
    <w:rsid w:val="00EA37CE"/>
    <w:rsid w:val="00EC3156"/>
    <w:rsid w:val="00ED481E"/>
    <w:rsid w:val="00F300D7"/>
    <w:rsid w:val="00F552D0"/>
    <w:rsid w:val="00F7157B"/>
    <w:rsid w:val="00F86E5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39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5E8B9-57CB-B64E-B695-BBF6F849D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2301</Words>
  <Characters>12658</Characters>
  <Application>Microsoft Macintosh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luz elena cervantes</cp:lastModifiedBy>
  <cp:revision>2</cp:revision>
  <dcterms:created xsi:type="dcterms:W3CDTF">2021-08-14T21:08:00Z</dcterms:created>
  <dcterms:modified xsi:type="dcterms:W3CDTF">2021-08-14T21:08:00Z</dcterms:modified>
</cp:coreProperties>
</file>